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44" w:rsidRDefault="00BD2144" w:rsidP="00231EAF"/>
    <w:p w:rsidR="00BD2144" w:rsidRPr="00F83AF2" w:rsidRDefault="00BD2144" w:rsidP="002E528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BD2144" w:rsidRPr="00F83AF2" w:rsidRDefault="00BD2144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>№</w:t>
      </w:r>
      <w:r w:rsidRPr="008620CB">
        <w:rPr>
          <w:sz w:val="28"/>
          <w:szCs w:val="28"/>
          <w:lang w:val="ru-RU"/>
        </w:rPr>
        <w:t xml:space="preserve"> 20</w:t>
      </w:r>
      <w:r w:rsidRPr="00AD4664">
        <w:rPr>
          <w:sz w:val="28"/>
          <w:szCs w:val="28"/>
        </w:rPr>
        <w:t xml:space="preserve"> 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14465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446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83AF2">
        <w:rPr>
          <w:sz w:val="28"/>
          <w:szCs w:val="28"/>
        </w:rPr>
        <w:t xml:space="preserve"> року</w:t>
      </w:r>
    </w:p>
    <w:p w:rsidR="00BD2144" w:rsidRPr="00F83AF2" w:rsidRDefault="00BD2144" w:rsidP="002E528D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BD2144" w:rsidRPr="00F83AF2" w:rsidTr="00111BFE">
        <w:tc>
          <w:tcPr>
            <w:tcW w:w="828" w:type="dxa"/>
            <w:vAlign w:val="center"/>
          </w:tcPr>
          <w:p w:rsidR="00BD2144" w:rsidRPr="00F83AF2" w:rsidRDefault="00BD2144" w:rsidP="00111B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BD2144" w:rsidRPr="00F83AF2" w:rsidRDefault="00BD2144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BD2144" w:rsidRPr="00F83AF2" w:rsidRDefault="00BD2144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BD2144" w:rsidRPr="00F83AF2" w:rsidRDefault="00BD2144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BD2144" w:rsidRPr="00F83AF2" w:rsidRDefault="00BD2144" w:rsidP="00111BFE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BD2144" w:rsidRPr="00F83AF2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  <w:vAlign w:val="bottom"/>
          </w:tcPr>
          <w:p w:rsidR="00BD2144" w:rsidRDefault="00BD2144" w:rsidP="0093569D">
            <w:pPr>
              <w:pStyle w:val="a9"/>
              <w:ind w:left="72"/>
              <w:rPr>
                <w:color w:val="000000"/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>Про надання висновку до Фастівського міськрайонного суду Київської області</w:t>
            </w:r>
            <w:r>
              <w:rPr>
                <w:sz w:val="28"/>
                <w:szCs w:val="28"/>
              </w:rPr>
              <w:t xml:space="preserve"> </w:t>
            </w:r>
            <w:r w:rsidRPr="000C6547">
              <w:rPr>
                <w:sz w:val="28"/>
                <w:szCs w:val="28"/>
              </w:rPr>
              <w:t xml:space="preserve">щодо доцільності призначення гр. </w:t>
            </w:r>
            <w:r>
              <w:rPr>
                <w:sz w:val="28"/>
                <w:szCs w:val="28"/>
              </w:rPr>
              <w:t>****** опікуном над дочкою гр.*****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458</w:t>
            </w:r>
          </w:p>
        </w:tc>
        <w:tc>
          <w:tcPr>
            <w:tcW w:w="1531" w:type="dxa"/>
          </w:tcPr>
          <w:p w:rsidR="00BD2144" w:rsidRPr="00F83AF2" w:rsidRDefault="00BD2144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D2144" w:rsidRPr="00F83AF2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 xml:space="preserve">Про надання дозволу гр. </w:t>
            </w:r>
            <w:r>
              <w:rPr>
                <w:sz w:val="28"/>
                <w:szCs w:val="28"/>
              </w:rPr>
              <w:t>******</w:t>
            </w:r>
            <w:r w:rsidRPr="000C6547">
              <w:rPr>
                <w:sz w:val="28"/>
                <w:szCs w:val="28"/>
              </w:rPr>
              <w:t xml:space="preserve"> на продаж 3/25 частини кімнат у гуртожитку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459</w:t>
            </w:r>
          </w:p>
        </w:tc>
        <w:tc>
          <w:tcPr>
            <w:tcW w:w="1531" w:type="dxa"/>
          </w:tcPr>
          <w:p w:rsidR="00BD2144" w:rsidRPr="00F83AF2" w:rsidRDefault="00BD2144" w:rsidP="00111BFE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 xml:space="preserve">Про надання дозволу гр. </w:t>
            </w:r>
            <w:r>
              <w:rPr>
                <w:sz w:val="28"/>
                <w:szCs w:val="28"/>
              </w:rPr>
              <w:t>******</w:t>
            </w:r>
            <w:r w:rsidRPr="000C65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C6547">
              <w:rPr>
                <w:sz w:val="28"/>
                <w:szCs w:val="28"/>
              </w:rPr>
              <w:t>на продаж 1/3 частини житлового будинку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460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  <w:vAlign w:val="bottom"/>
          </w:tcPr>
          <w:p w:rsidR="00BD2144" w:rsidRPr="004A70AA" w:rsidRDefault="00BD2144" w:rsidP="004A70AA">
            <w:pPr>
              <w:rPr>
                <w:sz w:val="28"/>
                <w:szCs w:val="28"/>
              </w:rPr>
            </w:pPr>
            <w:r w:rsidRPr="006A3213">
              <w:rPr>
                <w:sz w:val="28"/>
                <w:szCs w:val="28"/>
              </w:rPr>
              <w:t>Про надання дозволу на розміщення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об’єктів зовнішньої реклами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на території м. Фастова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КП ФМР «Фастів - благоустрій»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461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  <w:vAlign w:val="bottom"/>
          </w:tcPr>
          <w:p w:rsidR="00BD2144" w:rsidRPr="004A70AA" w:rsidRDefault="00BD2144" w:rsidP="004A70AA">
            <w:pPr>
              <w:rPr>
                <w:sz w:val="28"/>
                <w:szCs w:val="28"/>
              </w:rPr>
            </w:pPr>
            <w:r w:rsidRPr="006A3213">
              <w:rPr>
                <w:sz w:val="28"/>
                <w:szCs w:val="28"/>
              </w:rPr>
              <w:t>Про надання дозволу на розміщення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об’єктів зовнішньої реклами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на території м.Фастова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ФО-П Мазаєва А.Ю.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462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6A3213">
              <w:rPr>
                <w:sz w:val="28"/>
                <w:szCs w:val="28"/>
              </w:rPr>
              <w:t>Про надання дозволу на розміщення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об’єктів зовнішньої реклами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на території м.Фастова</w:t>
            </w:r>
            <w:r>
              <w:rPr>
                <w:sz w:val="28"/>
                <w:szCs w:val="28"/>
              </w:rPr>
              <w:t xml:space="preserve"> </w:t>
            </w:r>
            <w:r w:rsidRPr="006A3213">
              <w:rPr>
                <w:sz w:val="28"/>
                <w:szCs w:val="28"/>
              </w:rPr>
              <w:t>ФО-П Радушинській Л. В.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463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</w:t>
            </w:r>
            <w:r w:rsidRPr="000C6547">
              <w:rPr>
                <w:sz w:val="28"/>
                <w:szCs w:val="28"/>
              </w:rPr>
              <w:t xml:space="preserve"> рішення виконавчого комітету №137 від 04.03.2019 року  «Про затвердження розрахунків  обсягу коштів на придбання житла для відселення мешканців аварій</w:t>
            </w:r>
            <w:r>
              <w:rPr>
                <w:sz w:val="28"/>
                <w:szCs w:val="28"/>
              </w:rPr>
              <w:t xml:space="preserve">ного будинку по вул. Садова, 10 </w:t>
            </w:r>
            <w:r w:rsidRPr="000C6547">
              <w:rPr>
                <w:sz w:val="28"/>
                <w:szCs w:val="28"/>
              </w:rPr>
              <w:t xml:space="preserve">м. Фастів, Київської  області» 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464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>Про зняття  з квартирного обліку</w:t>
            </w:r>
            <w:r>
              <w:rPr>
                <w:sz w:val="28"/>
                <w:szCs w:val="28"/>
              </w:rPr>
              <w:t xml:space="preserve"> ***** </w:t>
            </w:r>
            <w:r w:rsidRPr="000C6547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****** 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465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>Про надання дозволу на приватизацію</w:t>
            </w:r>
            <w:r>
              <w:rPr>
                <w:sz w:val="28"/>
                <w:szCs w:val="28"/>
              </w:rPr>
              <w:t xml:space="preserve"> ******, ********, ********* 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466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 xml:space="preserve">Про надання дозволу на приватизацію </w:t>
            </w:r>
            <w:r>
              <w:rPr>
                <w:sz w:val="28"/>
                <w:szCs w:val="28"/>
              </w:rPr>
              <w:t>******</w:t>
            </w:r>
            <w:r w:rsidRPr="000C65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******</w:t>
            </w:r>
            <w:r w:rsidRPr="000C65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******* </w:t>
            </w:r>
            <w:r w:rsidRPr="000C6547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467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>Про надання дозволу на приватизацію</w:t>
            </w:r>
            <w:r>
              <w:rPr>
                <w:sz w:val="28"/>
                <w:szCs w:val="28"/>
              </w:rPr>
              <w:t xml:space="preserve"> ****** </w:t>
            </w:r>
            <w:r w:rsidRPr="000C6547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******* 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468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>Про надання дозволу на приватизацію</w:t>
            </w:r>
            <w:r>
              <w:rPr>
                <w:sz w:val="28"/>
                <w:szCs w:val="28"/>
              </w:rPr>
              <w:t xml:space="preserve"> *******, *******, *******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469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 w:rsidRPr="00FA45B4">
              <w:rPr>
                <w:sz w:val="28"/>
                <w:szCs w:val="28"/>
              </w:rPr>
              <w:t xml:space="preserve">Про зняття з квартирної черги </w:t>
            </w:r>
            <w:r>
              <w:rPr>
                <w:sz w:val="28"/>
                <w:szCs w:val="28"/>
              </w:rPr>
              <w:t>******</w:t>
            </w:r>
            <w:r w:rsidRPr="00FA45B4">
              <w:rPr>
                <w:sz w:val="28"/>
                <w:szCs w:val="28"/>
              </w:rPr>
              <w:t xml:space="preserve"> та переведення квартирної черги на ім’я </w:t>
            </w:r>
            <w:r>
              <w:rPr>
                <w:sz w:val="28"/>
                <w:szCs w:val="28"/>
              </w:rPr>
              <w:t xml:space="preserve">******* 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470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10" w:type="dxa"/>
            <w:vAlign w:val="bottom"/>
          </w:tcPr>
          <w:p w:rsidR="00BD2144" w:rsidRPr="00FA45B4" w:rsidRDefault="00BD2144">
            <w:pPr>
              <w:rPr>
                <w:sz w:val="28"/>
                <w:szCs w:val="28"/>
              </w:rPr>
            </w:pPr>
            <w:r w:rsidRPr="000C6547">
              <w:rPr>
                <w:sz w:val="28"/>
                <w:szCs w:val="28"/>
              </w:rPr>
              <w:t>Про надання дозволу на приватизацію</w:t>
            </w:r>
            <w:r>
              <w:rPr>
                <w:sz w:val="28"/>
                <w:szCs w:val="28"/>
              </w:rPr>
              <w:t xml:space="preserve"> *******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471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10" w:type="dxa"/>
            <w:vAlign w:val="bottom"/>
          </w:tcPr>
          <w:p w:rsidR="00BD2144" w:rsidRPr="00FA45B4" w:rsidRDefault="00BD2144" w:rsidP="00FA45B4">
            <w:pPr>
              <w:rPr>
                <w:sz w:val="28"/>
                <w:szCs w:val="28"/>
              </w:rPr>
            </w:pPr>
            <w:r w:rsidRPr="00FA45B4">
              <w:rPr>
                <w:sz w:val="28"/>
                <w:szCs w:val="28"/>
              </w:rPr>
              <w:t>Про внесення змін до рішення виконавчого комітету міської  ради від 24.05.16 р. № 261 “Про затвердження Порядку визначення вартості та надання платних послуг закладами культури, підпорядкованих відділу культури і туризму виконавчого комітету Фастівської міської ради (КЗ ФМР “Фастівський міський Палац культури”, КЗ ФМР “Фастівський державний краєзнавчий музей”, КЗ ФМР “Фастівська міська бібліотека”), Переліку платних послуг та Прейскуранту цін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472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10" w:type="dxa"/>
            <w:vAlign w:val="bottom"/>
          </w:tcPr>
          <w:p w:rsidR="00BD2144" w:rsidRDefault="00BD2144" w:rsidP="00FA45B4">
            <w:pPr>
              <w:pStyle w:val="a9"/>
              <w:ind w:left="0"/>
              <w:rPr>
                <w:color w:val="000000"/>
                <w:sz w:val="28"/>
                <w:szCs w:val="28"/>
              </w:rPr>
            </w:pPr>
            <w:r w:rsidRPr="001D6EEB">
              <w:rPr>
                <w:sz w:val="28"/>
                <w:szCs w:val="28"/>
              </w:rPr>
              <w:t>Про встановлення малолітньому</w:t>
            </w:r>
            <w:r>
              <w:rPr>
                <w:sz w:val="28"/>
                <w:szCs w:val="28"/>
              </w:rPr>
              <w:t xml:space="preserve"> *******</w:t>
            </w:r>
            <w:r w:rsidR="0060174A">
              <w:rPr>
                <w:sz w:val="28"/>
                <w:szCs w:val="28"/>
              </w:rPr>
              <w:t>,******</w:t>
            </w:r>
            <w:r w:rsidRPr="001D6EEB">
              <w:rPr>
                <w:sz w:val="28"/>
                <w:szCs w:val="28"/>
              </w:rPr>
              <w:t xml:space="preserve">  року народження, статусу дитини-сироти</w:t>
            </w:r>
          </w:p>
        </w:tc>
        <w:tc>
          <w:tcPr>
            <w:tcW w:w="1769" w:type="dxa"/>
            <w:vAlign w:val="center"/>
          </w:tcPr>
          <w:p w:rsidR="00BD2144" w:rsidRPr="0060174A" w:rsidRDefault="00BD2144" w:rsidP="001945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0174A">
              <w:rPr>
                <w:color w:val="000000"/>
                <w:sz w:val="28"/>
                <w:szCs w:val="28"/>
                <w:lang w:val="ru-RU"/>
              </w:rPr>
              <w:t>473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Pr="0020063F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10" w:type="dxa"/>
            <w:vAlign w:val="bottom"/>
          </w:tcPr>
          <w:p w:rsidR="00BD2144" w:rsidRDefault="00BD2144" w:rsidP="00FA45B4">
            <w:pPr>
              <w:pStyle w:val="a9"/>
              <w:ind w:left="0"/>
              <w:rPr>
                <w:color w:val="000000"/>
                <w:sz w:val="28"/>
                <w:szCs w:val="28"/>
              </w:rPr>
            </w:pPr>
            <w:r w:rsidRPr="001D6EEB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</w:t>
            </w:r>
            <w:r w:rsidRPr="001D6EEB">
              <w:rPr>
                <w:sz w:val="28"/>
                <w:szCs w:val="28"/>
              </w:rPr>
              <w:t xml:space="preserve"> на укладання договору  дарування квартири  за адресою:  </w:t>
            </w:r>
            <w:r>
              <w:rPr>
                <w:sz w:val="28"/>
                <w:szCs w:val="28"/>
              </w:rPr>
              <w:t>********</w:t>
            </w:r>
          </w:p>
        </w:tc>
        <w:tc>
          <w:tcPr>
            <w:tcW w:w="1769" w:type="dxa"/>
            <w:vAlign w:val="center"/>
          </w:tcPr>
          <w:p w:rsidR="00BD2144" w:rsidRPr="00290D96" w:rsidRDefault="00BD2144" w:rsidP="00194575">
            <w:pPr>
              <w:jc w:val="center"/>
              <w:rPr>
                <w:color w:val="000000"/>
                <w:sz w:val="28"/>
                <w:szCs w:val="28"/>
              </w:rPr>
            </w:pPr>
            <w:r w:rsidRPr="00290D96">
              <w:rPr>
                <w:color w:val="000000"/>
                <w:sz w:val="28"/>
                <w:szCs w:val="28"/>
              </w:rPr>
              <w:t>474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1D6EEB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*******</w:t>
            </w:r>
            <w:r w:rsidRPr="001D6EEB">
              <w:rPr>
                <w:sz w:val="28"/>
                <w:szCs w:val="28"/>
              </w:rPr>
              <w:t xml:space="preserve">  на укладання договору дарування 1/2 частини житлового будинку</w:t>
            </w:r>
            <w:r>
              <w:rPr>
                <w:sz w:val="28"/>
                <w:szCs w:val="28"/>
              </w:rPr>
              <w:t xml:space="preserve"> </w:t>
            </w:r>
            <w:r w:rsidRPr="001D6EEB">
              <w:rPr>
                <w:sz w:val="28"/>
                <w:szCs w:val="28"/>
              </w:rPr>
              <w:t xml:space="preserve">та прилеглої земельної ділянки за </w:t>
            </w:r>
            <w:r>
              <w:rPr>
                <w:sz w:val="28"/>
                <w:szCs w:val="28"/>
              </w:rPr>
              <w:t xml:space="preserve"> </w:t>
            </w:r>
            <w:r w:rsidRPr="001D6EEB">
              <w:rPr>
                <w:sz w:val="28"/>
                <w:szCs w:val="28"/>
              </w:rPr>
              <w:t xml:space="preserve">адресою: </w:t>
            </w:r>
            <w:r>
              <w:rPr>
                <w:sz w:val="28"/>
                <w:szCs w:val="28"/>
              </w:rPr>
              <w:t xml:space="preserve">******** </w:t>
            </w:r>
          </w:p>
        </w:tc>
        <w:tc>
          <w:tcPr>
            <w:tcW w:w="1769" w:type="dxa"/>
            <w:vAlign w:val="center"/>
          </w:tcPr>
          <w:p w:rsidR="00BD2144" w:rsidRPr="00290D96" w:rsidRDefault="00BD2144" w:rsidP="00194575">
            <w:pPr>
              <w:jc w:val="center"/>
              <w:rPr>
                <w:color w:val="000000"/>
                <w:sz w:val="28"/>
                <w:szCs w:val="28"/>
              </w:rPr>
            </w:pPr>
            <w:r w:rsidRPr="00290D96">
              <w:rPr>
                <w:color w:val="000000"/>
                <w:sz w:val="28"/>
                <w:szCs w:val="28"/>
              </w:rPr>
              <w:t>475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10" w:type="dxa"/>
            <w:vAlign w:val="bottom"/>
          </w:tcPr>
          <w:p w:rsidR="00BD2144" w:rsidRDefault="00BD2144" w:rsidP="00FA45B4">
            <w:pPr>
              <w:rPr>
                <w:color w:val="000000"/>
                <w:sz w:val="28"/>
                <w:szCs w:val="28"/>
              </w:rPr>
            </w:pPr>
            <w:r w:rsidRPr="001D6EEB">
              <w:rPr>
                <w:color w:val="000000"/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EEB">
              <w:rPr>
                <w:sz w:val="28"/>
                <w:szCs w:val="28"/>
              </w:rPr>
              <w:t xml:space="preserve">гр. </w:t>
            </w:r>
            <w:r w:rsidRPr="001D6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BD2144" w:rsidRPr="00290D96" w:rsidRDefault="00BD2144" w:rsidP="00194575">
            <w:pPr>
              <w:jc w:val="center"/>
              <w:rPr>
                <w:color w:val="000000"/>
                <w:sz w:val="28"/>
                <w:szCs w:val="28"/>
              </w:rPr>
            </w:pPr>
            <w:r w:rsidRPr="00290D96">
              <w:rPr>
                <w:color w:val="000000"/>
                <w:sz w:val="28"/>
                <w:szCs w:val="28"/>
              </w:rPr>
              <w:t>476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10" w:type="dxa"/>
            <w:vAlign w:val="bottom"/>
          </w:tcPr>
          <w:p w:rsidR="00BD2144" w:rsidRDefault="00BD2144" w:rsidP="00FA45B4">
            <w:pPr>
              <w:rPr>
                <w:color w:val="000000"/>
                <w:sz w:val="28"/>
                <w:szCs w:val="28"/>
              </w:rPr>
            </w:pPr>
            <w:r w:rsidRPr="001D6EEB">
              <w:rPr>
                <w:sz w:val="28"/>
                <w:szCs w:val="28"/>
              </w:rPr>
              <w:t xml:space="preserve">Про дозвіл гр. </w:t>
            </w:r>
            <w:r>
              <w:rPr>
                <w:sz w:val="28"/>
                <w:szCs w:val="28"/>
              </w:rPr>
              <w:t>******</w:t>
            </w:r>
            <w:r w:rsidRPr="001D6EEB">
              <w:rPr>
                <w:sz w:val="28"/>
                <w:szCs w:val="28"/>
              </w:rPr>
              <w:t xml:space="preserve">, гр. </w:t>
            </w:r>
            <w:r>
              <w:rPr>
                <w:sz w:val="28"/>
                <w:szCs w:val="28"/>
              </w:rPr>
              <w:t>*******</w:t>
            </w:r>
            <w:r w:rsidRPr="001D6EEB">
              <w:rPr>
                <w:sz w:val="28"/>
                <w:szCs w:val="28"/>
              </w:rPr>
              <w:t xml:space="preserve">на укладання договору  дарування квартири  за адресою:  </w:t>
            </w:r>
            <w:r>
              <w:rPr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477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10" w:type="dxa"/>
            <w:vAlign w:val="bottom"/>
          </w:tcPr>
          <w:p w:rsidR="00BD2144" w:rsidRDefault="00BD2144" w:rsidP="00FA45B4">
            <w:pPr>
              <w:rPr>
                <w:color w:val="000000"/>
                <w:sz w:val="28"/>
                <w:szCs w:val="28"/>
              </w:rPr>
            </w:pPr>
            <w:r w:rsidRPr="001D6EEB">
              <w:rPr>
                <w:color w:val="000000"/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</w:t>
            </w:r>
            <w:r w:rsidRPr="001D6EEB">
              <w:rPr>
                <w:sz w:val="28"/>
                <w:szCs w:val="28"/>
              </w:rPr>
              <w:t xml:space="preserve">гр. </w:t>
            </w:r>
            <w:r w:rsidRPr="001D6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******</w:t>
            </w:r>
            <w:r w:rsidRPr="001D6EEB">
              <w:rPr>
                <w:bCs/>
                <w:iCs/>
                <w:sz w:val="28"/>
                <w:szCs w:val="28"/>
              </w:rPr>
              <w:t xml:space="preserve"> та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1D6EEB">
              <w:rPr>
                <w:bCs/>
                <w:iCs/>
                <w:sz w:val="28"/>
                <w:szCs w:val="28"/>
              </w:rPr>
              <w:t xml:space="preserve">гр. </w:t>
            </w:r>
            <w:r>
              <w:rPr>
                <w:bCs/>
                <w:i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478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1D6EEB">
              <w:rPr>
                <w:color w:val="000000"/>
                <w:sz w:val="28"/>
                <w:szCs w:val="28"/>
              </w:rPr>
              <w:t xml:space="preserve">Про надання висновку до суду щодо доцільності  позбавлення батьківських прав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6EEB">
              <w:rPr>
                <w:sz w:val="28"/>
                <w:szCs w:val="28"/>
              </w:rPr>
              <w:t xml:space="preserve">гр. </w:t>
            </w:r>
            <w:r w:rsidRPr="001D6EE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479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10" w:type="dxa"/>
            <w:vAlign w:val="bottom"/>
          </w:tcPr>
          <w:p w:rsidR="00BD2144" w:rsidRDefault="00BD2144" w:rsidP="006D041B">
            <w:pPr>
              <w:pStyle w:val="a7"/>
              <w:ind w:right="141"/>
              <w:outlineLvl w:val="0"/>
              <w:rPr>
                <w:color w:val="000000"/>
                <w:sz w:val="28"/>
                <w:szCs w:val="28"/>
              </w:rPr>
            </w:pP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присвоєння адреси частині житлового</w:t>
            </w:r>
            <w:r w:rsidRPr="00702E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будинка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480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10" w:type="dxa"/>
            <w:vAlign w:val="bottom"/>
          </w:tcPr>
          <w:p w:rsidR="00BD2144" w:rsidRDefault="00BD2144" w:rsidP="006D041B">
            <w:pPr>
              <w:pStyle w:val="a7"/>
              <w:ind w:right="141"/>
              <w:outlineLvl w:val="0"/>
              <w:rPr>
                <w:color w:val="000000"/>
                <w:sz w:val="28"/>
                <w:szCs w:val="28"/>
              </w:rPr>
            </w:pP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присвоєння адреси частині житлового</w:t>
            </w:r>
            <w:r w:rsidRPr="00702E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будинка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702E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481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110" w:type="dxa"/>
            <w:vAlign w:val="bottom"/>
          </w:tcPr>
          <w:p w:rsidR="00BD2144" w:rsidRPr="006D041B" w:rsidRDefault="00BD2144" w:rsidP="006D041B">
            <w:pPr>
              <w:pStyle w:val="a7"/>
              <w:ind w:right="141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садовому будинку </w:t>
            </w:r>
            <w:r w:rsidRPr="00702E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*******</w:t>
            </w:r>
            <w:r w:rsidRPr="00702E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482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10" w:type="dxa"/>
            <w:vAlign w:val="bottom"/>
          </w:tcPr>
          <w:p w:rsidR="00BD2144" w:rsidRDefault="00BD2144" w:rsidP="006D041B">
            <w:pPr>
              <w:pStyle w:val="a7"/>
              <w:ind w:right="141"/>
              <w:outlineLvl w:val="0"/>
              <w:rPr>
                <w:color w:val="000000"/>
                <w:sz w:val="28"/>
                <w:szCs w:val="28"/>
              </w:rPr>
            </w:pP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та земельній ділянці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10" w:type="dxa"/>
            <w:vAlign w:val="bottom"/>
          </w:tcPr>
          <w:p w:rsidR="00BD2144" w:rsidRPr="006D041B" w:rsidRDefault="00BD2144" w:rsidP="006D041B">
            <w:pPr>
              <w:pStyle w:val="a7"/>
              <w:ind w:right="141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пров.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484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10" w:type="dxa"/>
            <w:vAlign w:val="bottom"/>
          </w:tcPr>
          <w:p w:rsidR="00BD2144" w:rsidRDefault="00BD2144" w:rsidP="006D041B">
            <w:pPr>
              <w:pStyle w:val="a7"/>
              <w:ind w:right="141"/>
              <w:outlineLvl w:val="0"/>
              <w:rPr>
                <w:color w:val="000000"/>
                <w:sz w:val="28"/>
                <w:szCs w:val="28"/>
              </w:rPr>
            </w:pP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та земельній ділянці </w:t>
            </w:r>
            <w:r w:rsidRPr="00702E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 пров.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485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10" w:type="dxa"/>
            <w:vAlign w:val="bottom"/>
          </w:tcPr>
          <w:p w:rsidR="00BD2144" w:rsidRPr="006D041B" w:rsidRDefault="00BD2144" w:rsidP="006D041B">
            <w:pPr>
              <w:pStyle w:val="a7"/>
              <w:ind w:right="141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частині житлового будинку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702E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486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702EBE">
              <w:rPr>
                <w:bCs/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bCs/>
                <w:sz w:val="28"/>
                <w:szCs w:val="28"/>
              </w:rPr>
              <w:t>*****</w:t>
            </w:r>
            <w:r w:rsidRPr="00702EBE">
              <w:rPr>
                <w:bCs/>
                <w:sz w:val="28"/>
                <w:szCs w:val="28"/>
              </w:rPr>
              <w:t xml:space="preserve">по вул.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487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10" w:type="dxa"/>
            <w:vAlign w:val="bottom"/>
          </w:tcPr>
          <w:p w:rsidR="00BD2144" w:rsidRDefault="00BD2144" w:rsidP="006D041B">
            <w:pPr>
              <w:rPr>
                <w:color w:val="000000"/>
                <w:sz w:val="28"/>
                <w:szCs w:val="28"/>
              </w:rPr>
            </w:pPr>
            <w:r w:rsidRPr="00702EBE">
              <w:rPr>
                <w:bCs/>
                <w:sz w:val="28"/>
                <w:szCs w:val="28"/>
              </w:rPr>
              <w:t xml:space="preserve">Про присвоєння адреси об’єкту будівництва - житловому будинку та земельній ділянці </w:t>
            </w:r>
            <w:r>
              <w:rPr>
                <w:bCs/>
                <w:sz w:val="28"/>
                <w:szCs w:val="28"/>
              </w:rPr>
              <w:t>*****</w:t>
            </w:r>
            <w:r w:rsidRPr="00702EBE">
              <w:rPr>
                <w:bCs/>
                <w:sz w:val="28"/>
                <w:szCs w:val="28"/>
              </w:rPr>
              <w:t xml:space="preserve">по пров. </w:t>
            </w:r>
            <w:r>
              <w:rPr>
                <w:bCs/>
                <w:sz w:val="28"/>
                <w:szCs w:val="28"/>
              </w:rPr>
              <w:t>******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488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10" w:type="dxa"/>
            <w:vAlign w:val="bottom"/>
          </w:tcPr>
          <w:p w:rsidR="00BD2144" w:rsidRDefault="00BD2144" w:rsidP="006D041B">
            <w:pPr>
              <w:rPr>
                <w:color w:val="000000"/>
                <w:sz w:val="28"/>
                <w:szCs w:val="28"/>
              </w:rPr>
            </w:pPr>
            <w:r w:rsidRPr="00810482">
              <w:rPr>
                <w:bCs/>
                <w:sz w:val="28"/>
                <w:szCs w:val="28"/>
              </w:rPr>
              <w:t xml:space="preserve">Про присвоєння адреси частині житлового будинку </w:t>
            </w:r>
            <w:r>
              <w:rPr>
                <w:bCs/>
                <w:sz w:val="28"/>
                <w:szCs w:val="28"/>
              </w:rPr>
              <w:t>*****</w:t>
            </w:r>
            <w:r w:rsidRPr="00810482">
              <w:rPr>
                <w:bCs/>
                <w:sz w:val="28"/>
                <w:szCs w:val="28"/>
              </w:rPr>
              <w:t xml:space="preserve">по вул. </w:t>
            </w:r>
            <w:r>
              <w:rPr>
                <w:bCs/>
                <w:sz w:val="28"/>
                <w:szCs w:val="28"/>
              </w:rPr>
              <w:t>*****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489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81048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</w:rPr>
              <w:t>*****</w:t>
            </w:r>
            <w:r w:rsidRPr="00810482">
              <w:rPr>
                <w:sz w:val="28"/>
                <w:szCs w:val="28"/>
              </w:rPr>
              <w:t xml:space="preserve">  дозволу на встановлення тимчасової споруди – торговельного павільйону по вул. </w:t>
            </w:r>
            <w:r>
              <w:rPr>
                <w:sz w:val="28"/>
                <w:szCs w:val="28"/>
              </w:rPr>
              <w:t>****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490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10" w:type="dxa"/>
            <w:vAlign w:val="bottom"/>
          </w:tcPr>
          <w:p w:rsidR="00BD2144" w:rsidRDefault="00BD2144" w:rsidP="00FF5030">
            <w:pPr>
              <w:pStyle w:val="a9"/>
              <w:ind w:left="0"/>
              <w:rPr>
                <w:color w:val="000000"/>
                <w:sz w:val="28"/>
                <w:szCs w:val="28"/>
              </w:rPr>
            </w:pPr>
            <w:r w:rsidRPr="00DE0206">
              <w:rPr>
                <w:color w:val="000000"/>
                <w:sz w:val="28"/>
                <w:szCs w:val="28"/>
              </w:rPr>
              <w:t xml:space="preserve">Про затвердження графіку руху №2 автотранспорту на міському маршруті загального користування </w:t>
            </w:r>
            <w:r w:rsidRPr="00DE0206">
              <w:rPr>
                <w:sz w:val="28"/>
                <w:szCs w:val="28"/>
              </w:rPr>
              <w:t>№13 «Курган Слави – вул. Незалежності»</w:t>
            </w:r>
            <w:r w:rsidRPr="00DE0206">
              <w:rPr>
                <w:color w:val="000000"/>
                <w:sz w:val="28"/>
                <w:szCs w:val="28"/>
              </w:rPr>
              <w:t xml:space="preserve"> в режимі маршрутного таксі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sz w:val="28"/>
                <w:szCs w:val="28"/>
                <w:lang w:val="en-US"/>
              </w:rPr>
            </w:pPr>
            <w:r w:rsidRPr="008620CB">
              <w:rPr>
                <w:sz w:val="28"/>
                <w:szCs w:val="28"/>
                <w:lang w:val="en-US"/>
              </w:rPr>
              <w:t>491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 w:rsidRPr="006E7F1F">
              <w:rPr>
                <w:bCs/>
                <w:sz w:val="28"/>
                <w:szCs w:val="28"/>
              </w:rPr>
              <w:t>Про затвердження складу громадської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F1F">
              <w:rPr>
                <w:bCs/>
                <w:sz w:val="28"/>
                <w:szCs w:val="28"/>
              </w:rPr>
              <w:t>ради при виконавчому комітеті Фастівської міської ради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492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внесення змін до рішення виконавчого комітету Фастівської міської ради від 09 серпня 2019 року    № 424 «Про організацію та проведення приписки до призовної дільниці громадян України в 2003 року народження»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493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BD2144" w:rsidRPr="00A9050B" w:rsidTr="00FE1002">
        <w:tc>
          <w:tcPr>
            <w:tcW w:w="828" w:type="dxa"/>
            <w:vAlign w:val="center"/>
          </w:tcPr>
          <w:p w:rsidR="00BD2144" w:rsidRDefault="00BD2144" w:rsidP="00111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10" w:type="dxa"/>
            <w:vAlign w:val="bottom"/>
          </w:tcPr>
          <w:p w:rsidR="00BD2144" w:rsidRDefault="00BD21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затвердження Переліку платних послуг, які можуть надаватись Комунальним некомерційним підприємством Фастівський міський Центр первинної медичної (медико-санітарної) допомоги» та тарифів на них</w:t>
            </w:r>
          </w:p>
        </w:tc>
        <w:tc>
          <w:tcPr>
            <w:tcW w:w="1769" w:type="dxa"/>
            <w:vAlign w:val="center"/>
          </w:tcPr>
          <w:p w:rsidR="00BD2144" w:rsidRPr="008620CB" w:rsidRDefault="00BD2144" w:rsidP="001945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494</w:t>
            </w:r>
          </w:p>
        </w:tc>
        <w:tc>
          <w:tcPr>
            <w:tcW w:w="1531" w:type="dxa"/>
          </w:tcPr>
          <w:p w:rsidR="00BD2144" w:rsidRPr="00A9050B" w:rsidRDefault="00BD2144" w:rsidP="00111BFE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BD2144" w:rsidRDefault="00BD2144" w:rsidP="002E528D">
      <w:pPr>
        <w:jc w:val="center"/>
        <w:rPr>
          <w:b/>
          <w:bCs/>
        </w:rPr>
      </w:pPr>
    </w:p>
    <w:p w:rsidR="00BD2144" w:rsidRDefault="00BD2144" w:rsidP="002E528D">
      <w:pPr>
        <w:jc w:val="center"/>
        <w:rPr>
          <w:b/>
          <w:bCs/>
        </w:rPr>
      </w:pPr>
    </w:p>
    <w:p w:rsidR="00BD2144" w:rsidRDefault="00BD2144" w:rsidP="002E528D">
      <w:pPr>
        <w:jc w:val="center"/>
        <w:rPr>
          <w:b/>
          <w:bCs/>
        </w:rPr>
      </w:pPr>
    </w:p>
    <w:p w:rsidR="00BD2144" w:rsidRDefault="00BD2144" w:rsidP="002E528D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BD2144" w:rsidRDefault="00BD2144" w:rsidP="002E528D">
      <w:pPr>
        <w:jc w:val="center"/>
        <w:rPr>
          <w:b/>
          <w:bCs/>
        </w:rPr>
      </w:pPr>
    </w:p>
    <w:p w:rsidR="00BD2144" w:rsidRDefault="00BD2144" w:rsidP="002E528D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BD2144" w:rsidRDefault="00BD2144" w:rsidP="002E528D">
      <w:pPr>
        <w:jc w:val="center"/>
      </w:pPr>
    </w:p>
    <w:p w:rsidR="00BD2144" w:rsidRDefault="00BD2144" w:rsidP="002E528D">
      <w:pPr>
        <w:pBdr>
          <w:top w:val="thinThickSmallGap" w:sz="18" w:space="1" w:color="auto"/>
        </w:pBdr>
        <w:jc w:val="center"/>
      </w:pPr>
    </w:p>
    <w:p w:rsidR="00BD2144" w:rsidRDefault="00BD2144" w:rsidP="002E528D"/>
    <w:p w:rsidR="00BD2144" w:rsidRDefault="00BD2144" w:rsidP="002E528D"/>
    <w:p w:rsidR="00BD2144" w:rsidRDefault="00BD2144" w:rsidP="002E528D"/>
    <w:p w:rsidR="00BD2144" w:rsidRDefault="00BD2144" w:rsidP="002E528D"/>
    <w:p w:rsidR="00BD2144" w:rsidRDefault="00BD2144" w:rsidP="002E528D"/>
    <w:p w:rsidR="00BD2144" w:rsidRPr="00951A43" w:rsidRDefault="00BD2144" w:rsidP="002E528D">
      <w:pPr>
        <w:pStyle w:val="2"/>
        <w:ind w:left="1416"/>
        <w:rPr>
          <w:rFonts w:ascii="Times New Roman" w:hAnsi="Times New Roman"/>
          <w:i w:val="0"/>
          <w:sz w:val="52"/>
          <w:lang w:val="uk-UA"/>
        </w:rPr>
      </w:pPr>
      <w:r>
        <w:rPr>
          <w:rFonts w:ascii="Times New Roman" w:hAnsi="Times New Roman"/>
          <w:i w:val="0"/>
          <w:sz w:val="52"/>
          <w:lang w:val="uk-UA"/>
        </w:rPr>
        <w:t xml:space="preserve">       П Р О Т О К О Л  </w:t>
      </w:r>
      <w:r w:rsidRPr="00C710E6">
        <w:rPr>
          <w:rFonts w:ascii="Times New Roman" w:hAnsi="Times New Roman"/>
          <w:i w:val="0"/>
          <w:sz w:val="52"/>
          <w:lang w:val="uk-UA"/>
        </w:rPr>
        <w:t xml:space="preserve">№  </w:t>
      </w:r>
      <w:r>
        <w:rPr>
          <w:rFonts w:ascii="Times New Roman" w:hAnsi="Times New Roman"/>
          <w:i w:val="0"/>
          <w:sz w:val="52"/>
          <w:lang w:val="uk-UA"/>
        </w:rPr>
        <w:t>20</w:t>
      </w:r>
    </w:p>
    <w:p w:rsidR="00BD2144" w:rsidRDefault="00BD2144" w:rsidP="002E528D">
      <w:pPr>
        <w:jc w:val="center"/>
      </w:pPr>
    </w:p>
    <w:p w:rsidR="00BD2144" w:rsidRDefault="00BD2144" w:rsidP="002E528D">
      <w:pPr>
        <w:pStyle w:val="3"/>
        <w:jc w:val="center"/>
        <w:rPr>
          <w:rFonts w:ascii="Times New Roman" w:hAnsi="Times New Roman" w:cs="Times New Roman"/>
          <w:b w:val="0"/>
          <w:bCs w:val="0"/>
          <w:sz w:val="44"/>
          <w:szCs w:val="24"/>
          <w:lang w:val="uk-UA"/>
        </w:rPr>
      </w:pPr>
    </w:p>
    <w:p w:rsidR="00BD2144" w:rsidRDefault="00BD2144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>ЗАСІДАННЯ ВИКОНАВЧОГО КОМІТЕТУ</w:t>
      </w:r>
    </w:p>
    <w:p w:rsidR="00BD2144" w:rsidRDefault="00BD2144" w:rsidP="002E528D">
      <w:pPr>
        <w:ind w:left="-540"/>
        <w:jc w:val="center"/>
        <w:rPr>
          <w:sz w:val="28"/>
        </w:rPr>
      </w:pPr>
    </w:p>
    <w:p w:rsidR="00BD2144" w:rsidRDefault="00BD2144" w:rsidP="002E528D">
      <w:pPr>
        <w:pStyle w:val="4"/>
      </w:pPr>
      <w:r>
        <w:t>Фастівської міської ради</w:t>
      </w:r>
    </w:p>
    <w:p w:rsidR="00BD2144" w:rsidRDefault="00BD2144" w:rsidP="002E528D">
      <w:pPr>
        <w:ind w:left="-540"/>
        <w:jc w:val="both"/>
      </w:pPr>
    </w:p>
    <w:p w:rsidR="00BD2144" w:rsidRDefault="00BD2144" w:rsidP="002E528D">
      <w:pPr>
        <w:ind w:left="-540"/>
        <w:jc w:val="both"/>
      </w:pPr>
    </w:p>
    <w:p w:rsidR="00BD2144" w:rsidRDefault="00BD2144" w:rsidP="002E528D">
      <w:pPr>
        <w:ind w:left="-540"/>
        <w:jc w:val="both"/>
        <w:rPr>
          <w:b/>
          <w:bCs/>
          <w:sz w:val="28"/>
        </w:rPr>
      </w:pPr>
    </w:p>
    <w:p w:rsidR="00BD2144" w:rsidRDefault="00BD2144" w:rsidP="002E528D">
      <w:pPr>
        <w:ind w:left="4416" w:firstLine="1248"/>
        <w:jc w:val="both"/>
        <w:rPr>
          <w:b/>
          <w:bCs/>
        </w:rPr>
      </w:pPr>
      <w:r>
        <w:rPr>
          <w:b/>
          <w:bCs/>
        </w:rPr>
        <w:tab/>
        <w:t>23 вересня</w:t>
      </w:r>
      <w:r>
        <w:rPr>
          <w:b/>
          <w:bCs/>
        </w:rPr>
        <w:tab/>
        <w:t>2019 р.</w:t>
      </w:r>
    </w:p>
    <w:p w:rsidR="00BD2144" w:rsidRDefault="00BD2144" w:rsidP="002E528D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D2144" w:rsidRPr="00CF6A5B" w:rsidRDefault="00BD2144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D2144" w:rsidRDefault="00BD2144" w:rsidP="002E528D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16.00</w:t>
      </w:r>
    </w:p>
    <w:p w:rsidR="00BD2144" w:rsidRDefault="00BD2144" w:rsidP="002E528D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BD2144" w:rsidRDefault="00BD2144" w:rsidP="002E528D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16.50</w:t>
      </w:r>
    </w:p>
    <w:p w:rsidR="00BD2144" w:rsidRDefault="00BD2144" w:rsidP="002E528D">
      <w:pPr>
        <w:ind w:left="-540"/>
        <w:jc w:val="both"/>
      </w:pPr>
    </w:p>
    <w:p w:rsidR="00BD2144" w:rsidRDefault="00BD2144" w:rsidP="002E528D">
      <w:pPr>
        <w:ind w:left="-540"/>
        <w:jc w:val="both"/>
      </w:pPr>
    </w:p>
    <w:p w:rsidR="00BD2144" w:rsidRDefault="00BD2144" w:rsidP="002E528D">
      <w:pPr>
        <w:ind w:left="-540"/>
        <w:jc w:val="both"/>
      </w:pPr>
    </w:p>
    <w:p w:rsidR="00BD2144" w:rsidRDefault="00BD2144" w:rsidP="002E528D"/>
    <w:p w:rsidR="00BD2144" w:rsidRDefault="00BD2144" w:rsidP="002E528D"/>
    <w:p w:rsidR="00BD2144" w:rsidRDefault="00BD2144" w:rsidP="002E528D"/>
    <w:p w:rsidR="00BD2144" w:rsidRPr="008620CB" w:rsidRDefault="00BD2144" w:rsidP="002E528D">
      <w:pPr>
        <w:rPr>
          <w:lang w:val="en-US"/>
        </w:rPr>
      </w:pPr>
      <w:r>
        <w:t>№ №</w:t>
      </w:r>
      <w:r>
        <w:rPr>
          <w:lang w:val="en-US"/>
        </w:rPr>
        <w:t xml:space="preserve"> 458-494</w:t>
      </w:r>
    </w:p>
    <w:p w:rsidR="00BD2144" w:rsidRDefault="00BD2144" w:rsidP="002E528D"/>
    <w:p w:rsidR="00BD2144" w:rsidRDefault="00BD2144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60174A" w:rsidRDefault="0060174A" w:rsidP="002E528D">
      <w:pPr>
        <w:pStyle w:val="11"/>
        <w:rPr>
          <w:sz w:val="28"/>
          <w:szCs w:val="28"/>
        </w:rPr>
      </w:pPr>
    </w:p>
    <w:p w:rsidR="00BD2144" w:rsidRDefault="00BD2144" w:rsidP="009B5056">
      <w:pPr>
        <w:jc w:val="center"/>
        <w:rPr>
          <w:b/>
          <w:bCs/>
          <w:sz w:val="28"/>
          <w:lang w:val="en-US"/>
        </w:rPr>
      </w:pPr>
    </w:p>
    <w:p w:rsidR="00BD2144" w:rsidRDefault="0060174A" w:rsidP="009B5056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144">
        <w:br w:type="textWrapping" w:clear="all"/>
      </w:r>
      <w:r w:rsidR="00BD2144">
        <w:rPr>
          <w:b/>
          <w:bCs/>
          <w:sz w:val="28"/>
        </w:rPr>
        <w:t xml:space="preserve">   ФАСТІВСЬКА МІСЬКА РАДА</w:t>
      </w:r>
    </w:p>
    <w:p w:rsidR="00BD2144" w:rsidRDefault="00BD2144" w:rsidP="009B5056">
      <w:pPr>
        <w:pStyle w:val="4"/>
      </w:pPr>
      <w:r>
        <w:t xml:space="preserve">          ВИКОНАВЧИЙ КОМІТЕТ</w:t>
      </w:r>
    </w:p>
    <w:p w:rsidR="00BD2144" w:rsidRDefault="00BD2144" w:rsidP="009B5056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BD2144" w:rsidRPr="006A2F9F" w:rsidRDefault="00BD2144" w:rsidP="009B5056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BD2144" w:rsidRDefault="00BD2144" w:rsidP="009B5056">
      <w:pPr>
        <w:ind w:left="-540"/>
        <w:jc w:val="center"/>
        <w:rPr>
          <w:b/>
          <w:bCs/>
        </w:rPr>
      </w:pPr>
    </w:p>
    <w:p w:rsidR="00BD2144" w:rsidRDefault="00BD2144" w:rsidP="009B5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 w:rsidRPr="000C6547">
        <w:rPr>
          <w:b/>
          <w:sz w:val="28"/>
          <w:szCs w:val="28"/>
          <w:lang w:val="ru-RU"/>
        </w:rPr>
        <w:t xml:space="preserve">23 </w:t>
      </w:r>
      <w:r>
        <w:rPr>
          <w:b/>
          <w:sz w:val="28"/>
          <w:szCs w:val="28"/>
        </w:rPr>
        <w:t>вересня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16.00  </w:t>
      </w:r>
      <w:r w:rsidRPr="008C2B7A">
        <w:rPr>
          <w:b/>
          <w:sz w:val="28"/>
          <w:szCs w:val="28"/>
        </w:rPr>
        <w:tab/>
      </w:r>
    </w:p>
    <w:p w:rsidR="00BD2144" w:rsidRPr="002014AF" w:rsidRDefault="00BD2144" w:rsidP="009B5056">
      <w:pPr>
        <w:rPr>
          <w:b/>
          <w:sz w:val="28"/>
          <w:szCs w:val="28"/>
          <w:u w:val="single"/>
        </w:rPr>
      </w:pPr>
    </w:p>
    <w:p w:rsidR="00BD2144" w:rsidRDefault="00BD2144" w:rsidP="009B5056">
      <w:pPr>
        <w:pStyle w:val="a9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2144" w:rsidRDefault="00BD2144" w:rsidP="009B5056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333D">
        <w:rPr>
          <w:b/>
          <w:sz w:val="28"/>
          <w:szCs w:val="28"/>
        </w:rPr>
        <w:t xml:space="preserve">                   </w:t>
      </w:r>
      <w:r w:rsidRPr="0088333D">
        <w:rPr>
          <w:b/>
          <w:sz w:val="28"/>
          <w:szCs w:val="28"/>
        </w:rPr>
        <w:tab/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Гапонова А.В.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заступник начальника</w:t>
      </w:r>
    </w:p>
    <w:p w:rsidR="00BD2144" w:rsidRDefault="00BD2144" w:rsidP="009B5056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управління соціального захисту  </w:t>
      </w:r>
    </w:p>
    <w:p w:rsidR="00BD2144" w:rsidRPr="000C6547" w:rsidRDefault="00BD2144" w:rsidP="009B5056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населення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0C6547">
        <w:rPr>
          <w:sz w:val="28"/>
          <w:szCs w:val="28"/>
        </w:rPr>
        <w:t>Про надання висновку до Фастівського міськрайонного суду Київської області</w:t>
      </w:r>
      <w:r>
        <w:rPr>
          <w:sz w:val="28"/>
          <w:szCs w:val="28"/>
        </w:rPr>
        <w:t xml:space="preserve"> </w:t>
      </w:r>
      <w:r w:rsidRPr="000C6547">
        <w:rPr>
          <w:sz w:val="28"/>
          <w:szCs w:val="28"/>
        </w:rPr>
        <w:t xml:space="preserve">щодо доцільності призначення гр. </w:t>
      </w:r>
      <w:r>
        <w:rPr>
          <w:sz w:val="28"/>
          <w:szCs w:val="28"/>
        </w:rPr>
        <w:t xml:space="preserve">***** </w:t>
      </w:r>
      <w:r w:rsidRPr="000C6547">
        <w:rPr>
          <w:sz w:val="28"/>
          <w:szCs w:val="28"/>
        </w:rPr>
        <w:t xml:space="preserve">опікуном над дочкою гр. </w:t>
      </w:r>
      <w:r>
        <w:rPr>
          <w:sz w:val="28"/>
          <w:szCs w:val="28"/>
        </w:rPr>
        <w:t>*****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0C6547">
        <w:rPr>
          <w:sz w:val="28"/>
          <w:szCs w:val="28"/>
        </w:rPr>
        <w:t xml:space="preserve">Про надання дозволу гр. </w:t>
      </w:r>
      <w:r>
        <w:rPr>
          <w:sz w:val="28"/>
          <w:szCs w:val="28"/>
        </w:rPr>
        <w:t>*****</w:t>
      </w:r>
      <w:r w:rsidRPr="000C6547">
        <w:rPr>
          <w:sz w:val="28"/>
          <w:szCs w:val="28"/>
        </w:rPr>
        <w:t xml:space="preserve"> на продаж 3/25 частини кімнат у гуртожитку</w:t>
      </w:r>
    </w:p>
    <w:p w:rsidR="00BD2144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0C6547">
        <w:rPr>
          <w:sz w:val="28"/>
          <w:szCs w:val="28"/>
        </w:rPr>
        <w:t xml:space="preserve">Про надання дозволу гр. </w:t>
      </w:r>
      <w:r>
        <w:rPr>
          <w:sz w:val="28"/>
          <w:szCs w:val="28"/>
        </w:rPr>
        <w:t>******</w:t>
      </w:r>
      <w:r w:rsidRPr="000C6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6547">
        <w:rPr>
          <w:sz w:val="28"/>
          <w:szCs w:val="28"/>
        </w:rPr>
        <w:t>на продаж 1/3 частини житлового будинку</w:t>
      </w:r>
    </w:p>
    <w:p w:rsidR="00BD2144" w:rsidRPr="000C6547" w:rsidRDefault="00BD2144" w:rsidP="009B5056">
      <w:pPr>
        <w:pStyle w:val="a9"/>
        <w:rPr>
          <w:sz w:val="28"/>
          <w:szCs w:val="28"/>
        </w:rPr>
      </w:pPr>
    </w:p>
    <w:p w:rsidR="00BD2144" w:rsidRDefault="00BD2144" w:rsidP="009B5056">
      <w:pPr>
        <w:rPr>
          <w:sz w:val="28"/>
          <w:szCs w:val="28"/>
        </w:rPr>
      </w:pPr>
      <w:r w:rsidRPr="0088333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</w:t>
      </w:r>
      <w:r w:rsidRPr="0088333D">
        <w:rPr>
          <w:b/>
          <w:sz w:val="28"/>
          <w:szCs w:val="28"/>
        </w:rPr>
        <w:tab/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Сологуб Т.В.  – </w:t>
      </w:r>
      <w:r w:rsidRPr="00AF611C">
        <w:rPr>
          <w:sz w:val="28"/>
          <w:szCs w:val="28"/>
        </w:rPr>
        <w:t>в.о.</w:t>
      </w:r>
      <w:r w:rsidRPr="003A3ABE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3A3ABE">
        <w:rPr>
          <w:sz w:val="28"/>
          <w:szCs w:val="28"/>
        </w:rPr>
        <w:t xml:space="preserve"> відділу сфери </w:t>
      </w:r>
    </w:p>
    <w:p w:rsidR="00BD2144" w:rsidRDefault="00BD2144" w:rsidP="009B5056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A3ABE">
        <w:rPr>
          <w:sz w:val="28"/>
          <w:szCs w:val="28"/>
        </w:rPr>
        <w:t xml:space="preserve">обслуговування населення, розміщення </w:t>
      </w:r>
    </w:p>
    <w:p w:rsidR="00BD2144" w:rsidRDefault="00BD2144" w:rsidP="009B5056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A3ABE">
        <w:rPr>
          <w:sz w:val="28"/>
          <w:szCs w:val="28"/>
        </w:rPr>
        <w:t>реклами та захисту прав  споживачів</w:t>
      </w:r>
    </w:p>
    <w:p w:rsidR="00BD2144" w:rsidRPr="006A3213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6A3213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на території м. Фастова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КП ФМР «Фастів - благоустрій»</w:t>
      </w:r>
    </w:p>
    <w:p w:rsidR="00BD2144" w:rsidRPr="006A3213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6A3213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на території м.Фастова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ФО-П Мазаєва А. Ю.</w:t>
      </w:r>
    </w:p>
    <w:p w:rsidR="00BD2144" w:rsidRPr="006A3213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6A3213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на території м.Фастова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ФО-П Радушинській Л. В.</w:t>
      </w:r>
    </w:p>
    <w:p w:rsidR="00BD2144" w:rsidRDefault="00BD2144" w:rsidP="009B5056">
      <w:pPr>
        <w:pStyle w:val="aa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BD2144" w:rsidRPr="00506091" w:rsidRDefault="00BD2144" w:rsidP="009B5056">
      <w:pPr>
        <w:pStyle w:val="a9"/>
        <w:jc w:val="both"/>
        <w:rPr>
          <w:sz w:val="28"/>
          <w:szCs w:val="28"/>
        </w:rPr>
      </w:pPr>
      <w:r w:rsidRPr="0028128A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</w:t>
      </w:r>
      <w:r w:rsidRPr="0028128A">
        <w:rPr>
          <w:b/>
          <w:sz w:val="28"/>
          <w:szCs w:val="28"/>
        </w:rPr>
        <w:t xml:space="preserve">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О.М.</w:t>
      </w:r>
      <w:r w:rsidRPr="00506091">
        <w:rPr>
          <w:sz w:val="28"/>
          <w:szCs w:val="28"/>
        </w:rPr>
        <w:t>– завіду</w:t>
      </w:r>
      <w:r>
        <w:rPr>
          <w:sz w:val="28"/>
          <w:szCs w:val="28"/>
        </w:rPr>
        <w:t xml:space="preserve">вач </w:t>
      </w:r>
      <w:r w:rsidRPr="00506091">
        <w:rPr>
          <w:sz w:val="28"/>
          <w:szCs w:val="28"/>
        </w:rPr>
        <w:t xml:space="preserve">сектором житлової </w:t>
      </w:r>
    </w:p>
    <w:p w:rsidR="00BD2144" w:rsidRPr="00506091" w:rsidRDefault="00BD2144" w:rsidP="009B5056">
      <w:pPr>
        <w:pStyle w:val="a9"/>
        <w:jc w:val="both"/>
        <w:rPr>
          <w:sz w:val="28"/>
          <w:szCs w:val="28"/>
        </w:rPr>
      </w:pPr>
      <w:r w:rsidRPr="00E40FC3">
        <w:rPr>
          <w:sz w:val="28"/>
          <w:szCs w:val="28"/>
        </w:rPr>
        <w:t xml:space="preserve">                                              </w:t>
      </w:r>
      <w:r w:rsidRPr="00506091">
        <w:rPr>
          <w:sz w:val="28"/>
          <w:szCs w:val="28"/>
        </w:rPr>
        <w:t xml:space="preserve">політики, квартирного обліку, розподілу </w:t>
      </w:r>
    </w:p>
    <w:p w:rsidR="00BD2144" w:rsidRDefault="00BD2144" w:rsidP="009B5056">
      <w:pPr>
        <w:pStyle w:val="a9"/>
        <w:jc w:val="both"/>
        <w:rPr>
          <w:sz w:val="28"/>
          <w:szCs w:val="28"/>
        </w:rPr>
      </w:pPr>
      <w:r w:rsidRPr="00506091">
        <w:rPr>
          <w:sz w:val="28"/>
          <w:szCs w:val="28"/>
          <w:lang w:val="ru-RU"/>
        </w:rPr>
        <w:t xml:space="preserve">                                                 </w:t>
      </w:r>
      <w:r w:rsidRPr="00506091">
        <w:rPr>
          <w:sz w:val="28"/>
          <w:szCs w:val="28"/>
        </w:rPr>
        <w:t>житла, питань гуртожитків і ОСББ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Pr="000C6547">
        <w:rPr>
          <w:sz w:val="28"/>
          <w:szCs w:val="28"/>
        </w:rPr>
        <w:t xml:space="preserve"> рішення виконавчого комітету №137 від 04.03.2019 року  «Про затвердження розрахунків  обсягу коштів на придбання житла для відселення мешканців аварій</w:t>
      </w:r>
      <w:r>
        <w:rPr>
          <w:sz w:val="28"/>
          <w:szCs w:val="28"/>
        </w:rPr>
        <w:t xml:space="preserve">ного будинку по вул. Садова, 10 </w:t>
      </w:r>
      <w:r w:rsidRPr="000C6547">
        <w:rPr>
          <w:sz w:val="28"/>
          <w:szCs w:val="28"/>
        </w:rPr>
        <w:t xml:space="preserve">м. Фастів, Київської  області» 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0C6547">
        <w:rPr>
          <w:sz w:val="28"/>
          <w:szCs w:val="28"/>
        </w:rPr>
        <w:t>Про зняття  з квартирного обліку</w:t>
      </w:r>
      <w:r>
        <w:rPr>
          <w:sz w:val="28"/>
          <w:szCs w:val="28"/>
        </w:rPr>
        <w:t xml:space="preserve"> ***** </w:t>
      </w:r>
      <w:r w:rsidRPr="000C6547">
        <w:rPr>
          <w:sz w:val="28"/>
          <w:szCs w:val="28"/>
        </w:rPr>
        <w:t xml:space="preserve">та </w:t>
      </w:r>
      <w:r>
        <w:rPr>
          <w:sz w:val="28"/>
          <w:szCs w:val="28"/>
        </w:rPr>
        <w:t>*****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*****, *****, *****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******</w:t>
      </w:r>
      <w:r w:rsidRPr="000C6547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0C6547">
        <w:rPr>
          <w:sz w:val="28"/>
          <w:szCs w:val="28"/>
        </w:rPr>
        <w:t>,</w:t>
      </w:r>
      <w:r>
        <w:rPr>
          <w:sz w:val="28"/>
          <w:szCs w:val="28"/>
        </w:rPr>
        <w:t xml:space="preserve"> *****</w:t>
      </w:r>
      <w:r w:rsidRPr="000C6547">
        <w:rPr>
          <w:sz w:val="28"/>
          <w:szCs w:val="28"/>
        </w:rPr>
        <w:t xml:space="preserve">та </w:t>
      </w:r>
      <w:r>
        <w:rPr>
          <w:sz w:val="28"/>
          <w:szCs w:val="28"/>
        </w:rPr>
        <w:t>******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 </w:t>
      </w:r>
      <w:r w:rsidRPr="000C6547">
        <w:rPr>
          <w:sz w:val="28"/>
          <w:szCs w:val="28"/>
        </w:rPr>
        <w:t xml:space="preserve">та </w:t>
      </w:r>
      <w:r>
        <w:rPr>
          <w:sz w:val="28"/>
          <w:szCs w:val="28"/>
        </w:rPr>
        <w:t>*******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******, ******, ******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C6547">
        <w:rPr>
          <w:bCs/>
          <w:color w:val="000000"/>
          <w:sz w:val="28"/>
          <w:szCs w:val="28"/>
        </w:rPr>
        <w:t>Про зняття з квартирної черги</w:t>
      </w:r>
      <w:r>
        <w:rPr>
          <w:bCs/>
          <w:color w:val="000000"/>
          <w:sz w:val="28"/>
          <w:szCs w:val="28"/>
        </w:rPr>
        <w:t xml:space="preserve"> ***** </w:t>
      </w:r>
      <w:r w:rsidRPr="000C6547">
        <w:rPr>
          <w:bCs/>
          <w:color w:val="000000"/>
          <w:sz w:val="28"/>
          <w:szCs w:val="28"/>
        </w:rPr>
        <w:t>та переведення квартирної черги на ім’я</w:t>
      </w:r>
      <w:r>
        <w:rPr>
          <w:bCs/>
          <w:color w:val="000000"/>
          <w:sz w:val="28"/>
          <w:szCs w:val="28"/>
        </w:rPr>
        <w:t xml:space="preserve"> *****</w:t>
      </w:r>
    </w:p>
    <w:p w:rsidR="00BD2144" w:rsidRPr="000C6547" w:rsidRDefault="00BD2144" w:rsidP="009B5056">
      <w:pPr>
        <w:pStyle w:val="a9"/>
        <w:numPr>
          <w:ilvl w:val="0"/>
          <w:numId w:val="47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</w:t>
      </w:r>
    </w:p>
    <w:p w:rsidR="00BD2144" w:rsidRPr="00017F8D" w:rsidRDefault="00BD2144" w:rsidP="009B5056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88333D">
        <w:rPr>
          <w:b/>
          <w:sz w:val="28"/>
          <w:szCs w:val="28"/>
        </w:rPr>
        <w:lastRenderedPageBreak/>
        <w:t xml:space="preserve">                   </w:t>
      </w:r>
    </w:p>
    <w:p w:rsidR="00BD2144" w:rsidRPr="006A3213" w:rsidRDefault="00BD2144" w:rsidP="009B5056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</w:t>
      </w:r>
      <w:r w:rsidRPr="006A3213">
        <w:rPr>
          <w:b/>
          <w:sz w:val="28"/>
          <w:szCs w:val="28"/>
          <w:u w:val="single"/>
        </w:rPr>
        <w:t>Доповідає:</w:t>
      </w:r>
      <w:r w:rsidRPr="006A3213">
        <w:rPr>
          <w:b/>
          <w:sz w:val="28"/>
          <w:szCs w:val="28"/>
        </w:rPr>
        <w:t xml:space="preserve"> Безкровна І.В. – </w:t>
      </w:r>
      <w:r w:rsidRPr="006A3213">
        <w:rPr>
          <w:sz w:val="28"/>
          <w:szCs w:val="28"/>
        </w:rPr>
        <w:t>начальник управління культури</w:t>
      </w:r>
      <w:r w:rsidRPr="006A3213">
        <w:rPr>
          <w:sz w:val="28"/>
          <w:szCs w:val="28"/>
          <w:lang w:val="ru-RU"/>
        </w:rPr>
        <w:t xml:space="preserve">,   </w:t>
      </w:r>
    </w:p>
    <w:p w:rsidR="00BD2144" w:rsidRDefault="00BD2144" w:rsidP="009B5056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  <w:lang w:val="ru-RU"/>
        </w:rPr>
      </w:pPr>
      <w:r w:rsidRPr="006A3213">
        <w:rPr>
          <w:sz w:val="28"/>
          <w:szCs w:val="28"/>
          <w:lang w:val="ru-RU"/>
        </w:rPr>
        <w:t xml:space="preserve">                                                                       молод</w:t>
      </w:r>
      <w:r w:rsidRPr="006A3213">
        <w:rPr>
          <w:sz w:val="28"/>
          <w:szCs w:val="28"/>
        </w:rPr>
        <w:t>і</w:t>
      </w:r>
      <w:r w:rsidRPr="006A3213">
        <w:rPr>
          <w:sz w:val="28"/>
          <w:szCs w:val="28"/>
          <w:lang w:val="ru-RU"/>
        </w:rPr>
        <w:t xml:space="preserve"> та туризму</w:t>
      </w:r>
    </w:p>
    <w:p w:rsidR="00BD2144" w:rsidRPr="006A3213" w:rsidRDefault="00BD2144" w:rsidP="009B5056">
      <w:pPr>
        <w:pStyle w:val="a9"/>
        <w:numPr>
          <w:ilvl w:val="0"/>
          <w:numId w:val="47"/>
        </w:numPr>
        <w:tabs>
          <w:tab w:val="left" w:pos="-114"/>
        </w:tabs>
        <w:jc w:val="both"/>
        <w:rPr>
          <w:bCs/>
          <w:sz w:val="28"/>
          <w:szCs w:val="28"/>
        </w:rPr>
      </w:pPr>
      <w:r w:rsidRPr="006A3213">
        <w:rPr>
          <w:bCs/>
          <w:sz w:val="28"/>
          <w:szCs w:val="28"/>
        </w:rPr>
        <w:t>Про внесення змін до рішення виконавчого комітету міської  ради від 24.05.16 р. № 261 “Про затвердження Порядку визначення вартості та надання платних послуг закладами культури, підпорядкованих відділу культури і туризму виконавчого комітету Фастівської міської ради (КЗ ФМР “Фастівський міський Палац культури”, КЗ ФМР “Фастівський державний краєзнавчий музей”, КЗ ФМР “Фастівська міська бібліотека”), Переліку платних послуг та Прейскуранту цін</w:t>
      </w:r>
    </w:p>
    <w:p w:rsidR="00BD2144" w:rsidRPr="006A3213" w:rsidRDefault="00BD2144" w:rsidP="009B5056">
      <w:pPr>
        <w:pStyle w:val="a9"/>
        <w:jc w:val="both"/>
        <w:rPr>
          <w:sz w:val="28"/>
          <w:szCs w:val="28"/>
        </w:rPr>
      </w:pPr>
    </w:p>
    <w:p w:rsidR="00BD2144" w:rsidRDefault="00BD2144" w:rsidP="009B5056">
      <w:pPr>
        <w:pStyle w:val="a9"/>
        <w:ind w:left="69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8128A">
        <w:rPr>
          <w:b/>
          <w:sz w:val="28"/>
          <w:szCs w:val="28"/>
        </w:rPr>
        <w:t xml:space="preserve"> </w:t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Змаженко Л.А. –</w:t>
      </w:r>
      <w:r w:rsidRPr="004B1F0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  служби </w:t>
      </w:r>
    </w:p>
    <w:p w:rsidR="00BD2144" w:rsidRDefault="00BD2144" w:rsidP="009B5056">
      <w:pPr>
        <w:pStyle w:val="aa"/>
        <w:spacing w:before="0" w:beforeAutospacing="0" w:after="0" w:afterAutospacing="0"/>
        <w:ind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 справах дітей та сім</w:t>
      </w:r>
      <w:r>
        <w:rPr>
          <w:sz w:val="28"/>
          <w:szCs w:val="28"/>
          <w:vertAlign w:val="superscript"/>
        </w:rPr>
        <w:t>,</w:t>
      </w:r>
      <w:r>
        <w:rPr>
          <w:sz w:val="28"/>
          <w:szCs w:val="28"/>
        </w:rPr>
        <w:t xml:space="preserve">ї    </w:t>
      </w:r>
    </w:p>
    <w:p w:rsidR="00BD2144" w:rsidRPr="001D6EEB" w:rsidRDefault="00BD2144" w:rsidP="009B5056">
      <w:pPr>
        <w:pStyle w:val="a9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EEB">
        <w:rPr>
          <w:sz w:val="28"/>
          <w:szCs w:val="28"/>
        </w:rPr>
        <w:t>Про встановлення малолітньому</w:t>
      </w:r>
      <w:r>
        <w:rPr>
          <w:sz w:val="28"/>
          <w:szCs w:val="28"/>
        </w:rPr>
        <w:t xml:space="preserve"> ******</w:t>
      </w:r>
      <w:r w:rsidR="0060174A">
        <w:rPr>
          <w:sz w:val="28"/>
          <w:szCs w:val="28"/>
        </w:rPr>
        <w:t>,*****</w:t>
      </w:r>
      <w:r w:rsidRPr="001D6EEB">
        <w:rPr>
          <w:sz w:val="28"/>
          <w:szCs w:val="28"/>
        </w:rPr>
        <w:t>року народження, статусу дитини-сироти</w:t>
      </w:r>
    </w:p>
    <w:p w:rsidR="00BD2144" w:rsidRPr="001D6EEB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1D6EEB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1D6EEB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*******</w:t>
      </w:r>
    </w:p>
    <w:p w:rsidR="00BD2144" w:rsidRPr="001D6EEB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1D6EEB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1D6EEB">
        <w:rPr>
          <w:sz w:val="28"/>
          <w:szCs w:val="28"/>
        </w:rPr>
        <w:t xml:space="preserve">  на укладання договору дарування 1/2 частини житлового будинку</w:t>
      </w:r>
      <w:r>
        <w:rPr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та прилеглої земельної ділянки за </w:t>
      </w:r>
      <w:r>
        <w:rPr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адресою: </w:t>
      </w:r>
      <w:r>
        <w:rPr>
          <w:sz w:val="28"/>
          <w:szCs w:val="28"/>
        </w:rPr>
        <w:t>******</w:t>
      </w:r>
    </w:p>
    <w:p w:rsidR="00BD2144" w:rsidRPr="001D6EEB" w:rsidRDefault="00BD2144" w:rsidP="009B5056">
      <w:pPr>
        <w:pStyle w:val="a9"/>
        <w:numPr>
          <w:ilvl w:val="0"/>
          <w:numId w:val="47"/>
        </w:numPr>
        <w:rPr>
          <w:color w:val="000000"/>
          <w:sz w:val="28"/>
          <w:szCs w:val="28"/>
        </w:rPr>
      </w:pPr>
      <w:r w:rsidRPr="001D6EEB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>
        <w:rPr>
          <w:color w:val="000000"/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гр. </w:t>
      </w:r>
      <w:r w:rsidRPr="001D6E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******</w:t>
      </w:r>
    </w:p>
    <w:p w:rsidR="00BD2144" w:rsidRPr="001D6EEB" w:rsidRDefault="00BD2144" w:rsidP="009B5056">
      <w:pPr>
        <w:pStyle w:val="a9"/>
        <w:numPr>
          <w:ilvl w:val="0"/>
          <w:numId w:val="47"/>
        </w:numPr>
        <w:rPr>
          <w:sz w:val="28"/>
          <w:szCs w:val="28"/>
        </w:rPr>
      </w:pPr>
      <w:r w:rsidRPr="001D6EEB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1D6EEB">
        <w:rPr>
          <w:sz w:val="28"/>
          <w:szCs w:val="28"/>
        </w:rPr>
        <w:t xml:space="preserve">, гр. </w:t>
      </w:r>
      <w:r>
        <w:rPr>
          <w:sz w:val="28"/>
          <w:szCs w:val="28"/>
        </w:rPr>
        <w:t>******</w:t>
      </w:r>
      <w:r w:rsidRPr="001D6EEB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******</w:t>
      </w:r>
    </w:p>
    <w:p w:rsidR="00BD2144" w:rsidRPr="001D6EEB" w:rsidRDefault="00BD2144" w:rsidP="009B5056">
      <w:pPr>
        <w:pStyle w:val="a9"/>
        <w:numPr>
          <w:ilvl w:val="0"/>
          <w:numId w:val="47"/>
        </w:numPr>
        <w:rPr>
          <w:color w:val="000000"/>
          <w:sz w:val="28"/>
          <w:szCs w:val="28"/>
        </w:rPr>
      </w:pPr>
      <w:r w:rsidRPr="001D6EEB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1D6EEB">
        <w:rPr>
          <w:sz w:val="28"/>
          <w:szCs w:val="28"/>
        </w:rPr>
        <w:t xml:space="preserve">гр. </w:t>
      </w:r>
      <w:r w:rsidRPr="001D6E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******</w:t>
      </w:r>
      <w:r w:rsidRPr="001D6EEB">
        <w:rPr>
          <w:bCs/>
          <w:iCs/>
          <w:sz w:val="28"/>
          <w:szCs w:val="28"/>
        </w:rPr>
        <w:t xml:space="preserve"> та </w:t>
      </w:r>
      <w:r>
        <w:rPr>
          <w:bCs/>
          <w:iCs/>
          <w:sz w:val="28"/>
          <w:szCs w:val="28"/>
        </w:rPr>
        <w:t xml:space="preserve"> </w:t>
      </w:r>
      <w:r w:rsidRPr="001D6EEB">
        <w:rPr>
          <w:bCs/>
          <w:iCs/>
          <w:sz w:val="28"/>
          <w:szCs w:val="28"/>
        </w:rPr>
        <w:t xml:space="preserve">гр. </w:t>
      </w:r>
      <w:r>
        <w:rPr>
          <w:bCs/>
          <w:iCs/>
          <w:sz w:val="28"/>
          <w:szCs w:val="28"/>
        </w:rPr>
        <w:t>******</w:t>
      </w:r>
    </w:p>
    <w:p w:rsidR="00BD2144" w:rsidRPr="001D6EEB" w:rsidRDefault="00BD2144" w:rsidP="009B5056">
      <w:pPr>
        <w:pStyle w:val="a9"/>
        <w:numPr>
          <w:ilvl w:val="0"/>
          <w:numId w:val="47"/>
        </w:numPr>
        <w:rPr>
          <w:color w:val="000000"/>
          <w:sz w:val="28"/>
          <w:szCs w:val="28"/>
        </w:rPr>
      </w:pPr>
      <w:r w:rsidRPr="001D6EEB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>
        <w:rPr>
          <w:color w:val="000000"/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гр. </w:t>
      </w:r>
      <w:r w:rsidRPr="001D6EEB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</w:p>
    <w:p w:rsidR="00BD2144" w:rsidRDefault="00BD2144" w:rsidP="009B5056">
      <w:pPr>
        <w:pStyle w:val="aa"/>
        <w:spacing w:before="0" w:beforeAutospacing="0" w:after="0" w:afterAutospacing="0"/>
        <w:ind w:firstLine="33"/>
        <w:jc w:val="both"/>
        <w:rPr>
          <w:sz w:val="28"/>
          <w:szCs w:val="28"/>
        </w:rPr>
      </w:pPr>
    </w:p>
    <w:p w:rsidR="00BD2144" w:rsidRPr="007E611D" w:rsidRDefault="00BD2144" w:rsidP="009B5056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>Мартинюк Н.В.</w:t>
      </w:r>
      <w:r w:rsidRPr="007E61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7E61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в.о.</w:t>
      </w:r>
      <w:r w:rsidRPr="007E611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а </w:t>
      </w:r>
      <w:r w:rsidRPr="007E611D">
        <w:rPr>
          <w:sz w:val="28"/>
          <w:szCs w:val="28"/>
        </w:rPr>
        <w:t xml:space="preserve"> відділу </w:t>
      </w:r>
    </w:p>
    <w:p w:rsidR="00BD2144" w:rsidRDefault="00BD2144" w:rsidP="009B5056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</w:t>
      </w:r>
      <w:r w:rsidRPr="00870996">
        <w:rPr>
          <w:sz w:val="28"/>
          <w:szCs w:val="28"/>
        </w:rPr>
        <w:t>істобудування</w:t>
      </w:r>
      <w:r>
        <w:rPr>
          <w:sz w:val="28"/>
          <w:szCs w:val="28"/>
        </w:rPr>
        <w:t xml:space="preserve"> </w:t>
      </w:r>
      <w:r w:rsidRPr="00870996">
        <w:rPr>
          <w:sz w:val="28"/>
          <w:szCs w:val="28"/>
        </w:rPr>
        <w:t>та архітектури</w:t>
      </w:r>
    </w:p>
    <w:p w:rsidR="00BD2144" w:rsidRPr="002671D7" w:rsidRDefault="00BD2144" w:rsidP="009B5056">
      <w:pPr>
        <w:rPr>
          <w:lang w:eastAsia="uk-UA"/>
        </w:rPr>
      </w:pP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будинка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будинка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садовому будинку 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по 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по 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</w:p>
    <w:p w:rsidR="00BD2144" w:rsidRPr="00702EBE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810482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>Про присвоєння адреси об’єкту будівництва - житловому будинку та земельній ділянці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BD2144" w:rsidRPr="00810482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81048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810482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Pr="00332297" w:rsidRDefault="00BD2144" w:rsidP="009B5056">
      <w:pPr>
        <w:pStyle w:val="a7"/>
        <w:numPr>
          <w:ilvl w:val="0"/>
          <w:numId w:val="47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810482">
        <w:rPr>
          <w:rFonts w:ascii="Times New Roman" w:hAnsi="Times New Roman"/>
          <w:sz w:val="28"/>
          <w:szCs w:val="28"/>
        </w:rPr>
        <w:lastRenderedPageBreak/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810482">
        <w:rPr>
          <w:rFonts w:ascii="Times New Roman" w:hAnsi="Times New Roman"/>
          <w:sz w:val="28"/>
          <w:szCs w:val="28"/>
        </w:rPr>
        <w:t xml:space="preserve">  дозволу на встановлення тимчасової споруди – торговельного павільйону </w:t>
      </w:r>
      <w:r>
        <w:rPr>
          <w:rFonts w:ascii="Times New Roman" w:hAnsi="Times New Roman"/>
          <w:sz w:val="28"/>
          <w:szCs w:val="28"/>
          <w:lang w:val="uk-UA"/>
        </w:rPr>
        <w:t>*****</w:t>
      </w:r>
    </w:p>
    <w:p w:rsidR="00BD2144" w:rsidRPr="00810482" w:rsidRDefault="00BD2144" w:rsidP="009B5056">
      <w:pPr>
        <w:pStyle w:val="a7"/>
        <w:ind w:left="360"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BD2144" w:rsidRDefault="00BD2144" w:rsidP="009B5056">
      <w:pPr>
        <w:pStyle w:val="a9"/>
        <w:jc w:val="both"/>
        <w:rPr>
          <w:sz w:val="28"/>
          <w:szCs w:val="28"/>
        </w:rPr>
      </w:pPr>
      <w:r w:rsidRPr="00DE0206">
        <w:rPr>
          <w:b/>
          <w:sz w:val="28"/>
          <w:szCs w:val="28"/>
          <w:lang w:val="ru-RU"/>
        </w:rPr>
        <w:t xml:space="preserve">           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9D1D51">
        <w:rPr>
          <w:b/>
          <w:sz w:val="28"/>
          <w:szCs w:val="28"/>
        </w:rPr>
        <w:t>К</w:t>
      </w:r>
      <w:r w:rsidRPr="005F104B">
        <w:rPr>
          <w:b/>
          <w:sz w:val="28"/>
          <w:szCs w:val="28"/>
        </w:rPr>
        <w:t>абанець Т.В.</w:t>
      </w:r>
      <w:r w:rsidRPr="005F104B">
        <w:rPr>
          <w:sz w:val="28"/>
          <w:szCs w:val="28"/>
        </w:rPr>
        <w:t xml:space="preserve"> – завідуючий сектором </w:t>
      </w:r>
      <w:r w:rsidRPr="00187658">
        <w:rPr>
          <w:sz w:val="28"/>
          <w:szCs w:val="28"/>
        </w:rPr>
        <w:t xml:space="preserve">торгівлі </w:t>
      </w:r>
    </w:p>
    <w:p w:rsidR="00BD2144" w:rsidRPr="00DE0206" w:rsidRDefault="00BD2144" w:rsidP="009B5056">
      <w:pPr>
        <w:pStyle w:val="a9"/>
        <w:jc w:val="both"/>
        <w:rPr>
          <w:sz w:val="28"/>
          <w:szCs w:val="28"/>
          <w:lang w:val="ru-RU"/>
        </w:rPr>
      </w:pPr>
      <w:r w:rsidRPr="00187658">
        <w:rPr>
          <w:b/>
          <w:sz w:val="28"/>
          <w:szCs w:val="28"/>
        </w:rPr>
        <w:tab/>
      </w:r>
      <w:r w:rsidRPr="00187658">
        <w:rPr>
          <w:b/>
          <w:sz w:val="28"/>
          <w:szCs w:val="28"/>
        </w:rPr>
        <w:tab/>
      </w:r>
      <w:r w:rsidRPr="00187658">
        <w:rPr>
          <w:b/>
          <w:sz w:val="28"/>
          <w:szCs w:val="28"/>
        </w:rPr>
        <w:tab/>
      </w:r>
      <w:r w:rsidRPr="00DE0206">
        <w:rPr>
          <w:b/>
          <w:sz w:val="28"/>
          <w:szCs w:val="28"/>
          <w:lang w:val="ru-RU"/>
        </w:rPr>
        <w:t xml:space="preserve">                                  </w:t>
      </w:r>
      <w:r w:rsidRPr="00187658">
        <w:rPr>
          <w:sz w:val="28"/>
          <w:szCs w:val="28"/>
        </w:rPr>
        <w:t>та транспорту</w:t>
      </w:r>
    </w:p>
    <w:p w:rsidR="00BD2144" w:rsidRPr="00332297" w:rsidRDefault="00BD2144" w:rsidP="009B5056">
      <w:pPr>
        <w:pStyle w:val="a9"/>
        <w:numPr>
          <w:ilvl w:val="0"/>
          <w:numId w:val="47"/>
        </w:numPr>
        <w:shd w:val="clear" w:color="auto" w:fill="FFFFFF"/>
        <w:jc w:val="both"/>
        <w:rPr>
          <w:bCs/>
          <w:color w:val="000000"/>
          <w:sz w:val="28"/>
          <w:szCs w:val="28"/>
          <w:lang w:val="en-US"/>
        </w:rPr>
      </w:pPr>
      <w:r w:rsidRPr="00DE0206">
        <w:rPr>
          <w:color w:val="000000"/>
          <w:sz w:val="28"/>
          <w:szCs w:val="28"/>
        </w:rPr>
        <w:t xml:space="preserve">Про затвердження графіку руху №2 автотранспорту на міському маршруті загального користування </w:t>
      </w:r>
      <w:r w:rsidRPr="00DE0206">
        <w:rPr>
          <w:sz w:val="28"/>
          <w:szCs w:val="28"/>
        </w:rPr>
        <w:t>№13 «Курган Слави – вул. Незалежності»</w:t>
      </w:r>
      <w:r w:rsidRPr="00DE0206">
        <w:rPr>
          <w:color w:val="000000"/>
          <w:sz w:val="28"/>
          <w:szCs w:val="28"/>
        </w:rPr>
        <w:t xml:space="preserve"> в режимі маршрутного таксі</w:t>
      </w:r>
    </w:p>
    <w:p w:rsidR="00BD2144" w:rsidRDefault="00BD2144" w:rsidP="009B5056">
      <w:pPr>
        <w:pStyle w:val="a9"/>
        <w:shd w:val="clear" w:color="auto" w:fill="FFFFFF"/>
        <w:ind w:left="360"/>
        <w:jc w:val="both"/>
        <w:rPr>
          <w:bCs/>
          <w:color w:val="000000"/>
          <w:sz w:val="28"/>
          <w:szCs w:val="28"/>
          <w:lang w:val="en-US"/>
        </w:rPr>
      </w:pPr>
    </w:p>
    <w:p w:rsidR="00BD2144" w:rsidRDefault="00BD2144" w:rsidP="009B5056">
      <w:pPr>
        <w:pStyle w:val="a9"/>
        <w:ind w:left="709" w:hanging="425"/>
        <w:rPr>
          <w:sz w:val="28"/>
          <w:szCs w:val="28"/>
        </w:rPr>
      </w:pPr>
      <w:r w:rsidRPr="006E7F1F">
        <w:rPr>
          <w:b/>
          <w:sz w:val="28"/>
          <w:szCs w:val="28"/>
          <w:lang w:val="ru-RU"/>
        </w:rPr>
        <w:t xml:space="preserve">                  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6E7F1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Рудяк Л.І. - </w:t>
      </w:r>
      <w:r w:rsidRPr="006E7F1F">
        <w:rPr>
          <w:sz w:val="28"/>
          <w:szCs w:val="28"/>
        </w:rPr>
        <w:t xml:space="preserve">завідувач сектору демократичних </w:t>
      </w:r>
    </w:p>
    <w:p w:rsidR="00BD2144" w:rsidRPr="006E7F1F" w:rsidRDefault="00BD2144" w:rsidP="009B5056">
      <w:pPr>
        <w:pStyle w:val="a9"/>
        <w:ind w:left="709" w:hanging="425"/>
        <w:rPr>
          <w:bCs/>
          <w:color w:val="000000"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Pr="006E7F1F">
        <w:rPr>
          <w:sz w:val="28"/>
          <w:szCs w:val="28"/>
        </w:rPr>
        <w:t>ініціатив</w:t>
      </w:r>
    </w:p>
    <w:p w:rsidR="00BD2144" w:rsidRDefault="00BD2144" w:rsidP="009B5056">
      <w:pPr>
        <w:pStyle w:val="a9"/>
        <w:numPr>
          <w:ilvl w:val="0"/>
          <w:numId w:val="47"/>
        </w:numPr>
        <w:jc w:val="both"/>
        <w:rPr>
          <w:bCs/>
          <w:sz w:val="28"/>
          <w:szCs w:val="28"/>
        </w:rPr>
      </w:pPr>
      <w:r w:rsidRPr="006E7F1F">
        <w:rPr>
          <w:bCs/>
          <w:sz w:val="28"/>
          <w:szCs w:val="28"/>
        </w:rPr>
        <w:t>Про затвердження складу громадської</w:t>
      </w:r>
      <w:r>
        <w:rPr>
          <w:bCs/>
          <w:sz w:val="28"/>
          <w:szCs w:val="28"/>
        </w:rPr>
        <w:t xml:space="preserve"> </w:t>
      </w:r>
      <w:r w:rsidRPr="006E7F1F">
        <w:rPr>
          <w:bCs/>
          <w:sz w:val="28"/>
          <w:szCs w:val="28"/>
        </w:rPr>
        <w:t>ради при виконавчому комітеті Фастівської міської ради</w:t>
      </w:r>
    </w:p>
    <w:p w:rsidR="00BD2144" w:rsidRDefault="00BD2144" w:rsidP="009B5056">
      <w:pPr>
        <w:pStyle w:val="a9"/>
        <w:ind w:left="360"/>
        <w:jc w:val="both"/>
        <w:rPr>
          <w:bCs/>
          <w:sz w:val="28"/>
          <w:szCs w:val="28"/>
        </w:rPr>
      </w:pPr>
    </w:p>
    <w:p w:rsidR="00BD2144" w:rsidRDefault="00BD2144" w:rsidP="009B5056">
      <w:pPr>
        <w:pStyle w:val="a9"/>
        <w:ind w:left="709" w:hanging="425"/>
        <w:rPr>
          <w:sz w:val="28"/>
          <w:szCs w:val="28"/>
        </w:rPr>
      </w:pPr>
      <w:r w:rsidRPr="00332297">
        <w:rPr>
          <w:b/>
          <w:sz w:val="28"/>
          <w:szCs w:val="28"/>
        </w:rPr>
        <w:t xml:space="preserve">                  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332297">
        <w:rPr>
          <w:b/>
          <w:sz w:val="28"/>
          <w:szCs w:val="28"/>
        </w:rPr>
        <w:t xml:space="preserve"> Тягун О.М.</w:t>
      </w:r>
      <w:r>
        <w:rPr>
          <w:b/>
          <w:sz w:val="28"/>
          <w:szCs w:val="28"/>
        </w:rPr>
        <w:t xml:space="preserve"> – </w:t>
      </w:r>
      <w:r w:rsidRPr="006E7F1F">
        <w:rPr>
          <w:sz w:val="28"/>
          <w:szCs w:val="28"/>
        </w:rPr>
        <w:t>завіду</w:t>
      </w:r>
      <w:r>
        <w:rPr>
          <w:sz w:val="28"/>
          <w:szCs w:val="28"/>
        </w:rPr>
        <w:t>ючий сектором мобілізаційної</w:t>
      </w:r>
    </w:p>
    <w:p w:rsidR="00BD2144" w:rsidRPr="00332297" w:rsidRDefault="00BD2144" w:rsidP="009B5056">
      <w:pPr>
        <w:pStyle w:val="a9"/>
        <w:ind w:left="709" w:hanging="425"/>
        <w:rPr>
          <w:bCs/>
          <w:color w:val="000000"/>
          <w:sz w:val="28"/>
          <w:szCs w:val="28"/>
          <w:lang w:val="ru-RU"/>
        </w:rPr>
      </w:pPr>
      <w:r w:rsidRPr="00332297">
        <w:rPr>
          <w:sz w:val="28"/>
          <w:szCs w:val="28"/>
        </w:rPr>
        <w:t xml:space="preserve">                                                                  роботи</w:t>
      </w:r>
    </w:p>
    <w:p w:rsidR="00BD2144" w:rsidRPr="00332297" w:rsidRDefault="00BD2144" w:rsidP="009B5056">
      <w:pPr>
        <w:pStyle w:val="a9"/>
        <w:numPr>
          <w:ilvl w:val="0"/>
          <w:numId w:val="4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внесення змін до рішення виконавчого комітету Фастівської міської ради від 09 серпня 2019 року    № 424 «Про організацію та проведення приписки до призовної дільниці громадян України в 2003 року народження»</w:t>
      </w:r>
    </w:p>
    <w:p w:rsidR="00BD2144" w:rsidRDefault="00BD2144" w:rsidP="009B5056">
      <w:pPr>
        <w:pStyle w:val="a9"/>
        <w:ind w:left="360"/>
        <w:jc w:val="both"/>
        <w:rPr>
          <w:color w:val="000000"/>
          <w:sz w:val="28"/>
          <w:szCs w:val="28"/>
        </w:rPr>
      </w:pPr>
    </w:p>
    <w:p w:rsidR="00BD2144" w:rsidRPr="00332297" w:rsidRDefault="00BD2144" w:rsidP="009B5056">
      <w:pPr>
        <w:pStyle w:val="a9"/>
        <w:ind w:left="360"/>
        <w:jc w:val="both"/>
        <w:rPr>
          <w:bCs/>
          <w:sz w:val="28"/>
          <w:szCs w:val="28"/>
        </w:rPr>
      </w:pPr>
    </w:p>
    <w:p w:rsidR="00BD2144" w:rsidRDefault="00BD2144" w:rsidP="009B5056">
      <w:pPr>
        <w:pStyle w:val="a9"/>
        <w:ind w:left="709" w:hanging="425"/>
        <w:rPr>
          <w:sz w:val="28"/>
          <w:szCs w:val="28"/>
        </w:rPr>
      </w:pPr>
      <w:r w:rsidRPr="00332297">
        <w:rPr>
          <w:b/>
          <w:sz w:val="28"/>
          <w:szCs w:val="28"/>
        </w:rPr>
        <w:t xml:space="preserve">                  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332297">
        <w:rPr>
          <w:b/>
          <w:sz w:val="28"/>
          <w:szCs w:val="28"/>
        </w:rPr>
        <w:t xml:space="preserve"> Курліковський В.В.</w:t>
      </w:r>
      <w:r>
        <w:rPr>
          <w:b/>
          <w:sz w:val="28"/>
          <w:szCs w:val="28"/>
        </w:rPr>
        <w:t xml:space="preserve"> – </w:t>
      </w:r>
      <w:r w:rsidRPr="00332297">
        <w:rPr>
          <w:sz w:val="28"/>
          <w:szCs w:val="28"/>
        </w:rPr>
        <w:t xml:space="preserve">директор </w:t>
      </w:r>
      <w:r w:rsidRPr="006E7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КНПФМР </w:t>
      </w:r>
    </w:p>
    <w:p w:rsidR="00BD2144" w:rsidRDefault="00BD2144" w:rsidP="009B5056">
      <w:pPr>
        <w:pStyle w:val="a9"/>
        <w:ind w:left="4957" w:firstLine="707"/>
        <w:rPr>
          <w:sz w:val="28"/>
          <w:szCs w:val="28"/>
        </w:rPr>
      </w:pPr>
      <w:r>
        <w:rPr>
          <w:sz w:val="28"/>
          <w:szCs w:val="28"/>
        </w:rPr>
        <w:t xml:space="preserve"> «ФМЦПМСД»</w:t>
      </w:r>
    </w:p>
    <w:p w:rsidR="00BD2144" w:rsidRPr="00332297" w:rsidRDefault="00BD2144" w:rsidP="009B5056">
      <w:pPr>
        <w:pStyle w:val="a9"/>
        <w:numPr>
          <w:ilvl w:val="0"/>
          <w:numId w:val="47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Переліку платних послуг, які можуть надаватись Комунальним некомерційним підприємством Фастівський міський Центр первинної медичної (медико-санітарної) допомоги» та тарифів на них</w:t>
      </w:r>
    </w:p>
    <w:p w:rsidR="00BD2144" w:rsidRDefault="00BD2144" w:rsidP="009B5056">
      <w:pPr>
        <w:pStyle w:val="a9"/>
        <w:jc w:val="both"/>
        <w:rPr>
          <w:color w:val="000000"/>
          <w:sz w:val="28"/>
          <w:szCs w:val="28"/>
        </w:rPr>
      </w:pPr>
    </w:p>
    <w:p w:rsidR="00BD2144" w:rsidRDefault="00BD2144" w:rsidP="009B5056">
      <w:pPr>
        <w:pStyle w:val="a9"/>
        <w:jc w:val="both"/>
        <w:rPr>
          <w:color w:val="000000"/>
          <w:sz w:val="28"/>
          <w:szCs w:val="28"/>
        </w:rPr>
      </w:pPr>
    </w:p>
    <w:p w:rsidR="00BD2144" w:rsidRDefault="00BD2144" w:rsidP="009B5056">
      <w:pPr>
        <w:pStyle w:val="a9"/>
        <w:jc w:val="both"/>
        <w:rPr>
          <w:color w:val="000000"/>
          <w:sz w:val="28"/>
          <w:szCs w:val="28"/>
        </w:rPr>
      </w:pPr>
    </w:p>
    <w:p w:rsidR="00BD2144" w:rsidRPr="006E7F1F" w:rsidRDefault="00BD2144" w:rsidP="009B5056">
      <w:pPr>
        <w:pStyle w:val="a9"/>
        <w:jc w:val="both"/>
        <w:rPr>
          <w:bCs/>
          <w:sz w:val="28"/>
          <w:szCs w:val="28"/>
        </w:rPr>
      </w:pPr>
    </w:p>
    <w:p w:rsidR="00BD2144" w:rsidRPr="00537AD0" w:rsidRDefault="00BD2144" w:rsidP="009B5056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BD2144" w:rsidRDefault="00BD2144" w:rsidP="009B5056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2144" w:rsidRDefault="00BD2144" w:rsidP="009B5056">
      <w:pPr>
        <w:pStyle w:val="1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2144" w:rsidRDefault="00BD2144" w:rsidP="009B5056"/>
    <w:p w:rsidR="00BD2144" w:rsidRDefault="00BD2144" w:rsidP="009B5056"/>
    <w:p w:rsidR="00BD2144" w:rsidRDefault="00BD2144" w:rsidP="009B5056"/>
    <w:p w:rsidR="0060174A" w:rsidRDefault="0060174A" w:rsidP="009B5056"/>
    <w:p w:rsidR="0060174A" w:rsidRDefault="0060174A" w:rsidP="009B5056"/>
    <w:p w:rsidR="0060174A" w:rsidRDefault="0060174A" w:rsidP="009B5056"/>
    <w:p w:rsidR="0060174A" w:rsidRDefault="0060174A" w:rsidP="009B5056"/>
    <w:p w:rsidR="00BD2144" w:rsidRDefault="00BD2144" w:rsidP="009B5056"/>
    <w:p w:rsidR="00BD2144" w:rsidRDefault="00BD2144" w:rsidP="009B5056"/>
    <w:p w:rsidR="00BD2144" w:rsidRDefault="00BD2144" w:rsidP="002E528D">
      <w:pPr>
        <w:pStyle w:val="11"/>
        <w:rPr>
          <w:sz w:val="28"/>
          <w:szCs w:val="28"/>
        </w:rPr>
      </w:pPr>
    </w:p>
    <w:p w:rsidR="00BD2144" w:rsidRDefault="0060174A" w:rsidP="002E528D">
      <w:pPr>
        <w:pStyle w:val="a3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44" w:rsidRDefault="00BD2144" w:rsidP="002E528D"/>
    <w:p w:rsidR="00BD2144" w:rsidRPr="001001D8" w:rsidRDefault="00BD2144" w:rsidP="002E528D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BD2144" w:rsidRDefault="00BD2144" w:rsidP="002E528D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BD2144" w:rsidRDefault="00BD2144" w:rsidP="002E528D">
      <w:pPr>
        <w:ind w:left="-540"/>
        <w:jc w:val="center"/>
        <w:rPr>
          <w:b/>
          <w:bCs/>
          <w:sz w:val="28"/>
        </w:rPr>
      </w:pPr>
      <w:r>
        <w:rPr>
          <w:b/>
          <w:bCs/>
        </w:rPr>
        <w:t>08500 м. Фастів, пл. Соборна,1</w:t>
      </w:r>
    </w:p>
    <w:p w:rsidR="00BD2144" w:rsidRDefault="00BD2144" w:rsidP="002E528D">
      <w:pPr>
        <w:ind w:left="-540"/>
        <w:rPr>
          <w:b/>
          <w:bCs/>
          <w:sz w:val="16"/>
        </w:rPr>
      </w:pPr>
    </w:p>
    <w:p w:rsidR="00BD2144" w:rsidRDefault="00BD2144" w:rsidP="002E528D">
      <w:pPr>
        <w:pBdr>
          <w:top w:val="thinThickSmallGap" w:sz="18" w:space="1" w:color="auto"/>
        </w:pBdr>
        <w:jc w:val="both"/>
      </w:pPr>
    </w:p>
    <w:p w:rsidR="00BD2144" w:rsidRDefault="00BD2144" w:rsidP="002E528D">
      <w:pPr>
        <w:jc w:val="both"/>
        <w:rPr>
          <w:sz w:val="28"/>
        </w:rPr>
      </w:pPr>
    </w:p>
    <w:p w:rsidR="00BD2144" w:rsidRDefault="00BD2144" w:rsidP="002E528D">
      <w:pPr>
        <w:pStyle w:val="5"/>
        <w:rPr>
          <w:sz w:val="28"/>
        </w:rPr>
      </w:pPr>
      <w:r>
        <w:rPr>
          <w:b/>
        </w:rPr>
        <w:t xml:space="preserve">Протокол  № 20 </w:t>
      </w:r>
    </w:p>
    <w:p w:rsidR="00BD2144" w:rsidRDefault="00BD2144" w:rsidP="002E528D">
      <w:pPr>
        <w:pStyle w:val="3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ЗАСІДАННЯ ВИКОНАВЧОГО КОМІТЕТУ</w:t>
      </w:r>
    </w:p>
    <w:p w:rsidR="00BD2144" w:rsidRDefault="00BD2144" w:rsidP="002E528D"/>
    <w:p w:rsidR="00BD2144" w:rsidRDefault="00BD2144" w:rsidP="002E528D">
      <w:pPr>
        <w:ind w:left="-540"/>
        <w:jc w:val="both"/>
        <w:rPr>
          <w:sz w:val="28"/>
        </w:rPr>
      </w:pPr>
    </w:p>
    <w:p w:rsidR="00BD2144" w:rsidRDefault="00BD2144" w:rsidP="002E528D">
      <w:pPr>
        <w:ind w:left="-540"/>
        <w:jc w:val="both"/>
        <w:rPr>
          <w:b/>
          <w:bCs/>
        </w:rPr>
      </w:pPr>
      <w:r>
        <w:t>м. Фастів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 xml:space="preserve">      </w:t>
      </w:r>
      <w:r>
        <w:rPr>
          <w:b/>
          <w:bCs/>
        </w:rPr>
        <w:tab/>
        <w:t xml:space="preserve">23      вересня           2019 р </w:t>
      </w:r>
    </w:p>
    <w:p w:rsidR="00BD2144" w:rsidRDefault="00BD2144" w:rsidP="002E528D">
      <w:pPr>
        <w:ind w:left="-540"/>
        <w:jc w:val="both"/>
        <w:rPr>
          <w:b/>
          <w:bCs/>
        </w:rPr>
      </w:pPr>
    </w:p>
    <w:p w:rsidR="00BD2144" w:rsidRDefault="00BD2144" w:rsidP="002E528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Головуючий: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Нетяжук  М.В.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міськ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а</w:t>
      </w:r>
    </w:p>
    <w:p w:rsidR="00BD2144" w:rsidRDefault="00BD2144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D2144" w:rsidRDefault="00BD2144" w:rsidP="002E528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</w:t>
      </w:r>
      <w:r w:rsidRPr="008620CB">
        <w:rPr>
          <w:sz w:val="28"/>
          <w:szCs w:val="28"/>
        </w:rPr>
        <w:t>Давиденко О.П.</w:t>
      </w:r>
      <w:r>
        <w:rPr>
          <w:sz w:val="28"/>
          <w:szCs w:val="28"/>
        </w:rPr>
        <w:t xml:space="preserve"> – заступник міського голови</w:t>
      </w:r>
    </w:p>
    <w:p w:rsidR="00BD2144" w:rsidRDefault="00BD2144" w:rsidP="002E52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D2144" w:rsidRDefault="00BD2144" w:rsidP="002E528D">
      <w:pPr>
        <w:rPr>
          <w:sz w:val="28"/>
          <w:szCs w:val="28"/>
          <w:lang w:val="ru-RU"/>
        </w:rPr>
      </w:pPr>
    </w:p>
    <w:p w:rsidR="00BD2144" w:rsidRDefault="00BD2144" w:rsidP="002E528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BD2144" w:rsidRDefault="00BD2144" w:rsidP="002E528D">
      <w:pPr>
        <w:ind w:firstLine="708"/>
        <w:jc w:val="both"/>
        <w:rPr>
          <w:sz w:val="28"/>
          <w:szCs w:val="28"/>
        </w:rPr>
      </w:pPr>
    </w:p>
    <w:p w:rsidR="00BD2144" w:rsidRDefault="00BD2144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1AAC">
        <w:rPr>
          <w:sz w:val="28"/>
          <w:szCs w:val="28"/>
        </w:rPr>
        <w:t>Чемерський О.Ю.</w:t>
      </w:r>
    </w:p>
    <w:p w:rsidR="00BD2144" w:rsidRDefault="00BD2144" w:rsidP="002E528D">
      <w:pPr>
        <w:rPr>
          <w:sz w:val="28"/>
          <w:szCs w:val="28"/>
        </w:rPr>
      </w:pPr>
      <w:r>
        <w:rPr>
          <w:sz w:val="28"/>
          <w:szCs w:val="28"/>
        </w:rPr>
        <w:tab/>
        <w:t>Давиденко О.П.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Соловей Ю.В.</w:t>
      </w:r>
    </w:p>
    <w:p w:rsidR="00BD2144" w:rsidRDefault="00BD2144" w:rsidP="00BA2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Зикова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Хацьола Ю.В.</w:t>
      </w:r>
    </w:p>
    <w:p w:rsidR="00BD2144" w:rsidRDefault="00BD2144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Тхоржевська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Ясінський С.А.</w:t>
      </w:r>
    </w:p>
    <w:p w:rsidR="00BD2144" w:rsidRDefault="00BD2144" w:rsidP="00263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Шаповал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Рудяк Т.Я.</w:t>
      </w:r>
    </w:p>
    <w:p w:rsidR="00BD2144" w:rsidRDefault="00BD2144" w:rsidP="00BB6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Мельник Д.О</w:t>
      </w:r>
    </w:p>
    <w:p w:rsidR="00BD2144" w:rsidRDefault="00BD2144" w:rsidP="002E528D">
      <w:pPr>
        <w:rPr>
          <w:sz w:val="28"/>
          <w:szCs w:val="28"/>
        </w:rPr>
      </w:pPr>
    </w:p>
    <w:p w:rsidR="00BD2144" w:rsidRDefault="00BD2144" w:rsidP="002E528D">
      <w:pPr>
        <w:rPr>
          <w:sz w:val="28"/>
          <w:szCs w:val="28"/>
        </w:rPr>
      </w:pPr>
    </w:p>
    <w:p w:rsidR="00BD2144" w:rsidRDefault="00BD2144" w:rsidP="002E528D">
      <w:pPr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BD2144" w:rsidRDefault="00BD2144" w:rsidP="00791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Форосенко О.М.</w:t>
      </w:r>
      <w:r w:rsidRPr="00BA2AEC">
        <w:rPr>
          <w:sz w:val="28"/>
          <w:szCs w:val="28"/>
        </w:rPr>
        <w:t xml:space="preserve"> </w:t>
      </w:r>
    </w:p>
    <w:p w:rsidR="00BD2144" w:rsidRDefault="00BD2144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Очеретний Д.В.</w:t>
      </w:r>
    </w:p>
    <w:p w:rsidR="00BD2144" w:rsidRDefault="00BD2144" w:rsidP="002E52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Абрамов А.В.</w:t>
      </w: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</w:rPr>
      </w:pPr>
    </w:p>
    <w:p w:rsidR="00BD2144" w:rsidRDefault="00BD2144" w:rsidP="002E528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>Присутні на засіданні виконкому:</w:t>
      </w:r>
    </w:p>
    <w:p w:rsidR="00BD2144" w:rsidRDefault="00BD2144" w:rsidP="002E528D">
      <w:pPr>
        <w:rPr>
          <w:sz w:val="28"/>
          <w:szCs w:val="28"/>
          <w:u w:val="single"/>
        </w:rPr>
      </w:pPr>
    </w:p>
    <w:p w:rsidR="00BD2144" w:rsidRPr="0011749E" w:rsidRDefault="00BD2144" w:rsidP="002E528D">
      <w:pPr>
        <w:rPr>
          <w:sz w:val="28"/>
          <w:szCs w:val="28"/>
        </w:rPr>
      </w:pPr>
      <w:r w:rsidRPr="0011749E">
        <w:rPr>
          <w:sz w:val="28"/>
          <w:szCs w:val="28"/>
        </w:rPr>
        <w:t xml:space="preserve">Козій О.С. </w:t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</w:r>
      <w:r w:rsidRPr="0011749E">
        <w:rPr>
          <w:sz w:val="28"/>
          <w:szCs w:val="28"/>
        </w:rPr>
        <w:tab/>
        <w:t>–</w:t>
      </w:r>
      <w:r w:rsidRPr="0011749E">
        <w:rPr>
          <w:sz w:val="28"/>
          <w:szCs w:val="28"/>
        </w:rPr>
        <w:tab/>
        <w:t>гол.спеціаліст</w:t>
      </w:r>
      <w:r>
        <w:rPr>
          <w:sz w:val="28"/>
          <w:szCs w:val="28"/>
        </w:rPr>
        <w:t xml:space="preserve"> загального відділу,</w:t>
      </w:r>
    </w:p>
    <w:p w:rsidR="00BD2144" w:rsidRPr="006B0F8A" w:rsidRDefault="00BD2144" w:rsidP="00BA2A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Мельниченко А.В.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>начальник  юридичного управління,</w:t>
      </w:r>
    </w:p>
    <w:p w:rsidR="00BD2144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>Змаженко Л.А.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начальник служби у спра</w:t>
      </w:r>
      <w:r>
        <w:rPr>
          <w:sz w:val="28"/>
          <w:szCs w:val="28"/>
        </w:rPr>
        <w:t>вах дітей</w:t>
      </w:r>
    </w:p>
    <w:p w:rsidR="00BD2144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сім’ї</w:t>
      </w:r>
      <w:r>
        <w:rPr>
          <w:sz w:val="28"/>
          <w:szCs w:val="28"/>
        </w:rPr>
        <w:t>,</w:t>
      </w:r>
    </w:p>
    <w:p w:rsidR="00BD2144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заступник начальника управління</w:t>
      </w:r>
    </w:p>
    <w:p w:rsidR="00BD2144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соціального захисту населення</w:t>
      </w:r>
    </w:p>
    <w:p w:rsidR="00BD2144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Сологуб Т.В.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в.о.начальника відділу сфери</w:t>
      </w:r>
    </w:p>
    <w:p w:rsidR="00BD2144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обслуговування населення,</w:t>
      </w:r>
    </w:p>
    <w:p w:rsidR="00BD2144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розміщення реклами та захисту</w:t>
      </w:r>
    </w:p>
    <w:p w:rsidR="00BD2144" w:rsidRPr="00FE1002" w:rsidRDefault="00BD2144" w:rsidP="008A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 споживачів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Лагута О.М.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завідувач сектором житлової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політики, квартирного обліку, 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розподілу житла, питань </w:t>
      </w:r>
    </w:p>
    <w:p w:rsidR="00BD2144" w:rsidRDefault="00BD2144" w:rsidP="00D13EE6">
      <w:pPr>
        <w:ind w:left="424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гуртожитків і ОСББ</w:t>
      </w:r>
    </w:p>
    <w:p w:rsidR="00BD2144" w:rsidRDefault="00BD2144" w:rsidP="00D13E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Безкровна І.В.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начальник управління культури,</w:t>
      </w:r>
    </w:p>
    <w:p w:rsidR="00BD2144" w:rsidRDefault="00BD2144" w:rsidP="00D13E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молоді та туризму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Мартинюк Н.В.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в.о.начальника відділу 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містобудування та архітектури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Кабанець Т.В.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завідуючий сектором торгівлі та 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транспорту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Рудяк Л.І.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завідувач сектору демократичних </w:t>
      </w:r>
    </w:p>
    <w:p w:rsidR="00BD2144" w:rsidRDefault="00BD2144" w:rsidP="005041B7">
      <w:pPr>
        <w:ind w:left="4248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ініціатив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Тягун О.М.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 xml:space="preserve">завідуючий сектором з питань 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мобілізаційної роботи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Курліковський В.В.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директор КНПФМР «ФМЦПМСД»</w:t>
      </w:r>
    </w:p>
    <w:p w:rsidR="00BD2144" w:rsidRDefault="00BD2144" w:rsidP="002E52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Циганенко Ю.В.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ab/>
        <w:t>мешканець міста Фастів</w:t>
      </w:r>
    </w:p>
    <w:p w:rsidR="00BD2144" w:rsidRPr="00FE1002" w:rsidRDefault="00BD2144" w:rsidP="002E528D">
      <w:pPr>
        <w:rPr>
          <w:sz w:val="28"/>
          <w:szCs w:val="28"/>
          <w:lang w:val="ru-RU"/>
        </w:rPr>
      </w:pPr>
    </w:p>
    <w:p w:rsidR="00BD2144" w:rsidRDefault="00BD2144" w:rsidP="002E528D">
      <w:pPr>
        <w:pStyle w:val="11"/>
        <w:ind w:left="0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sz w:val="28"/>
          <w:szCs w:val="28"/>
        </w:rPr>
        <w:t>: Пропоную внести до порядку денного засідання виконавчого комітету додаткові питання, а саме:</w:t>
      </w:r>
    </w:p>
    <w:p w:rsidR="00BD2144" w:rsidRDefault="00BD2144" w:rsidP="00D244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 внесення змін до рішення виконавчого комітету Фастівської міської ради від 09 серпня 2019 року    № 424 «Про організацію та проведення приписки до призовної дільниці громадян України в 2003 року народження»</w:t>
      </w:r>
    </w:p>
    <w:p w:rsidR="00BD2144" w:rsidRDefault="00BD2144" w:rsidP="00D244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 затвердження Переліку платних послуг, які можуть надаватись Комунальним некомерційним підприємством Фастівський міський Центр первинної медичної (медико-санітарної) допомоги» та тарифів на них</w:t>
      </w:r>
    </w:p>
    <w:p w:rsidR="00BD2144" w:rsidRDefault="00BD2144" w:rsidP="007F1D0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пропозицію:</w:t>
      </w:r>
    </w:p>
    <w:p w:rsidR="00BD2144" w:rsidRDefault="00BD2144" w:rsidP="007F1D0C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– «12»; проти – «0»; утримались «0».</w:t>
      </w:r>
    </w:p>
    <w:p w:rsidR="00BD2144" w:rsidRPr="007B7487" w:rsidRDefault="00BD2144" w:rsidP="007F1D0C">
      <w:pPr>
        <w:pStyle w:val="32"/>
        <w:ind w:left="0"/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7B7487">
        <w:rPr>
          <w:sz w:val="28"/>
          <w:szCs w:val="28"/>
        </w:rPr>
        <w:t>Пропозиція прийнята.</w:t>
      </w:r>
    </w:p>
    <w:p w:rsidR="00BD2144" w:rsidRPr="00AB6E59" w:rsidRDefault="00BD2144" w:rsidP="00050EC7">
      <w:pPr>
        <w:pStyle w:val="32"/>
        <w:ind w:left="0"/>
        <w:jc w:val="both"/>
        <w:rPr>
          <w:sz w:val="28"/>
          <w:szCs w:val="28"/>
        </w:rPr>
      </w:pPr>
      <w:r w:rsidRPr="00AB6E59">
        <w:rPr>
          <w:b/>
          <w:sz w:val="28"/>
          <w:szCs w:val="28"/>
        </w:rPr>
        <w:t>Нетяжук М.В.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затвердити порядок денний з додатковими питаннями:</w:t>
      </w:r>
    </w:p>
    <w:p w:rsidR="00BD2144" w:rsidRDefault="00BD2144" w:rsidP="007F1D0C">
      <w:pPr>
        <w:pStyle w:val="32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Голосували: за – «12»; проти – «0»; утримались «0».</w:t>
      </w:r>
    </w:p>
    <w:p w:rsidR="00BD2144" w:rsidRPr="009E6BBE" w:rsidRDefault="00BD2144" w:rsidP="007F1D0C">
      <w:pPr>
        <w:rPr>
          <w:sz w:val="28"/>
          <w:szCs w:val="28"/>
        </w:rPr>
      </w:pP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AB6E59">
        <w:rPr>
          <w:color w:val="FF0000"/>
          <w:sz w:val="28"/>
          <w:szCs w:val="28"/>
        </w:rPr>
        <w:tab/>
      </w:r>
      <w:r w:rsidRPr="009E6BBE">
        <w:rPr>
          <w:sz w:val="28"/>
          <w:szCs w:val="28"/>
        </w:rPr>
        <w:t>Порядок денний затверджено одноголосно.</w:t>
      </w:r>
    </w:p>
    <w:p w:rsidR="00BD2144" w:rsidRDefault="00BD2144" w:rsidP="00CF717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BD2144" w:rsidRPr="00851835" w:rsidRDefault="00BD2144" w:rsidP="00D45D7D">
      <w:pPr>
        <w:pStyle w:val="32"/>
        <w:tabs>
          <w:tab w:val="left" w:pos="4260"/>
        </w:tabs>
        <w:ind w:left="360"/>
        <w:rPr>
          <w:sz w:val="28"/>
          <w:szCs w:val="28"/>
        </w:rPr>
      </w:pPr>
      <w:r w:rsidRPr="009074BE">
        <w:rPr>
          <w:b/>
          <w:sz w:val="28"/>
          <w:szCs w:val="28"/>
          <w:u w:val="single"/>
        </w:rPr>
        <w:t>Доповідає:</w:t>
      </w:r>
      <w:r w:rsidRPr="00D05A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D45D7D">
        <w:rPr>
          <w:b/>
          <w:sz w:val="28"/>
          <w:szCs w:val="28"/>
        </w:rPr>
        <w:t>Гапонова А.В.</w:t>
      </w:r>
    </w:p>
    <w:p w:rsidR="00BD2144" w:rsidRDefault="00BD2144" w:rsidP="00D45D7D">
      <w:pPr>
        <w:pStyle w:val="a9"/>
        <w:numPr>
          <w:ilvl w:val="0"/>
          <w:numId w:val="49"/>
        </w:numPr>
        <w:rPr>
          <w:sz w:val="28"/>
          <w:szCs w:val="28"/>
        </w:rPr>
      </w:pPr>
      <w:r w:rsidRPr="000C6547">
        <w:rPr>
          <w:sz w:val="28"/>
          <w:szCs w:val="28"/>
        </w:rPr>
        <w:lastRenderedPageBreak/>
        <w:t>Про надання висновку до Фастівського міськрайонного суду Київської області</w:t>
      </w:r>
      <w:r>
        <w:rPr>
          <w:sz w:val="28"/>
          <w:szCs w:val="28"/>
        </w:rPr>
        <w:t xml:space="preserve"> </w:t>
      </w:r>
      <w:r w:rsidRPr="000C6547">
        <w:rPr>
          <w:sz w:val="28"/>
          <w:szCs w:val="28"/>
        </w:rPr>
        <w:t xml:space="preserve">щодо доцільності призначення гр. </w:t>
      </w:r>
      <w:r>
        <w:rPr>
          <w:sz w:val="28"/>
          <w:szCs w:val="28"/>
        </w:rPr>
        <w:t xml:space="preserve">***** </w:t>
      </w:r>
      <w:r w:rsidRPr="000C6547">
        <w:rPr>
          <w:sz w:val="28"/>
          <w:szCs w:val="28"/>
        </w:rPr>
        <w:t xml:space="preserve">опікуном над дочкою гр. </w:t>
      </w:r>
      <w:r>
        <w:rPr>
          <w:sz w:val="28"/>
          <w:szCs w:val="28"/>
        </w:rPr>
        <w:t>****</w:t>
      </w:r>
    </w:p>
    <w:p w:rsidR="00BD2144" w:rsidRDefault="00BD2144" w:rsidP="00D45D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D45D7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D45D7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D45D7D">
      <w:pPr>
        <w:pStyle w:val="a9"/>
        <w:numPr>
          <w:ilvl w:val="0"/>
          <w:numId w:val="49"/>
        </w:numPr>
        <w:rPr>
          <w:sz w:val="28"/>
          <w:szCs w:val="28"/>
        </w:rPr>
      </w:pPr>
      <w:r w:rsidRPr="000C6547">
        <w:rPr>
          <w:sz w:val="28"/>
          <w:szCs w:val="28"/>
        </w:rPr>
        <w:t xml:space="preserve">Про надання дозволу гр. </w:t>
      </w:r>
      <w:r>
        <w:rPr>
          <w:sz w:val="28"/>
          <w:szCs w:val="28"/>
        </w:rPr>
        <w:t>****</w:t>
      </w:r>
      <w:r w:rsidRPr="000C6547">
        <w:rPr>
          <w:sz w:val="28"/>
          <w:szCs w:val="28"/>
        </w:rPr>
        <w:t xml:space="preserve"> на продаж 3/25 частини кімнат у гуртожитку</w:t>
      </w:r>
    </w:p>
    <w:p w:rsidR="00BD2144" w:rsidRDefault="00BD2144" w:rsidP="00D45D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D45D7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D45D7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0C6547">
        <w:rPr>
          <w:sz w:val="28"/>
          <w:szCs w:val="28"/>
        </w:rPr>
        <w:t xml:space="preserve">Про надання дозволу гр. </w:t>
      </w:r>
      <w:r>
        <w:rPr>
          <w:sz w:val="28"/>
          <w:szCs w:val="28"/>
        </w:rPr>
        <w:t>****</w:t>
      </w:r>
      <w:r w:rsidRPr="000C6547">
        <w:rPr>
          <w:sz w:val="28"/>
          <w:szCs w:val="28"/>
        </w:rPr>
        <w:t>на продаж 1/3 частини житлового будинку</w:t>
      </w:r>
    </w:p>
    <w:p w:rsidR="0060174A" w:rsidRDefault="0060174A" w:rsidP="0060174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60174A" w:rsidRDefault="0060174A" w:rsidP="0060174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60174A" w:rsidRDefault="0060174A" w:rsidP="0060174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Рішення   прийнято  (додається).</w:t>
      </w:r>
    </w:p>
    <w:p w:rsidR="00BD2144" w:rsidRDefault="00BD2144" w:rsidP="00851835">
      <w:pPr>
        <w:rPr>
          <w:sz w:val="28"/>
          <w:szCs w:val="28"/>
        </w:rPr>
      </w:pPr>
      <w:r w:rsidRPr="0088333D">
        <w:rPr>
          <w:b/>
          <w:sz w:val="28"/>
          <w:szCs w:val="28"/>
        </w:rPr>
        <w:t xml:space="preserve">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Сологуб Т.В. </w:t>
      </w:r>
    </w:p>
    <w:p w:rsidR="00BD2144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6A3213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на території м. Фастова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КП ФМР «Фастів - благоустрій»</w:t>
      </w:r>
    </w:p>
    <w:p w:rsidR="00BD2144" w:rsidRDefault="00BD2144" w:rsidP="00D45D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D45D7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D45D7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6A3213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на території м.Фастова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ФО-П Мазаєва А. Ю.</w:t>
      </w:r>
    </w:p>
    <w:p w:rsidR="00BD2144" w:rsidRDefault="00BD2144" w:rsidP="00D45D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D45D7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D45D7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6A3213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6A3213">
        <w:rPr>
          <w:sz w:val="28"/>
          <w:szCs w:val="28"/>
        </w:rPr>
        <w:t>Про надання дозволу на розміщення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об’єктів зовнішньої реклами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на території м.Фастова</w:t>
      </w:r>
      <w:r>
        <w:rPr>
          <w:sz w:val="28"/>
          <w:szCs w:val="28"/>
        </w:rPr>
        <w:t xml:space="preserve"> </w:t>
      </w:r>
      <w:r w:rsidRPr="006A3213">
        <w:rPr>
          <w:sz w:val="28"/>
          <w:szCs w:val="28"/>
        </w:rPr>
        <w:t>ФО-П Радушинській Л. В.</w:t>
      </w:r>
    </w:p>
    <w:p w:rsidR="00BD2144" w:rsidRDefault="00BD2144" w:rsidP="00D45D7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D45D7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D45D7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506091" w:rsidRDefault="00BD2144" w:rsidP="00D45D7D">
      <w:pPr>
        <w:pStyle w:val="a9"/>
        <w:ind w:left="180"/>
        <w:jc w:val="both"/>
        <w:rPr>
          <w:sz w:val="28"/>
          <w:szCs w:val="28"/>
        </w:rPr>
      </w:pPr>
      <w:r w:rsidRPr="0028128A">
        <w:rPr>
          <w:b/>
          <w:sz w:val="28"/>
          <w:szCs w:val="28"/>
        </w:rPr>
        <w:t xml:space="preserve"> </w:t>
      </w:r>
      <w:r w:rsidRPr="00506091">
        <w:rPr>
          <w:b/>
          <w:sz w:val="28"/>
          <w:szCs w:val="28"/>
          <w:u w:val="single"/>
        </w:rPr>
        <w:t>Доповідає:</w:t>
      </w:r>
      <w:r w:rsidRPr="00506091">
        <w:rPr>
          <w:b/>
          <w:sz w:val="28"/>
          <w:szCs w:val="28"/>
        </w:rPr>
        <w:t xml:space="preserve"> Лагута О.М.</w:t>
      </w:r>
    </w:p>
    <w:p w:rsidR="00BD2144" w:rsidRDefault="00BD2144" w:rsidP="00851835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Pr="000C6547">
        <w:rPr>
          <w:sz w:val="28"/>
          <w:szCs w:val="28"/>
        </w:rPr>
        <w:t xml:space="preserve"> рішення виконавчого комітету №137 від 04.03.2019 року  «Про затвердження розрахунків  обсягу коштів на придбання житла для відселення мешканців аварій</w:t>
      </w:r>
      <w:r>
        <w:rPr>
          <w:sz w:val="28"/>
          <w:szCs w:val="28"/>
        </w:rPr>
        <w:t xml:space="preserve">ного будинку по вул. Садова, 10 </w:t>
      </w:r>
      <w:r w:rsidRPr="000C6547">
        <w:rPr>
          <w:sz w:val="28"/>
          <w:szCs w:val="28"/>
        </w:rPr>
        <w:t xml:space="preserve">м. Фастів, Київської  області» </w:t>
      </w:r>
    </w:p>
    <w:p w:rsidR="00BD2144" w:rsidRPr="00697DDF" w:rsidRDefault="00BD2144" w:rsidP="00F36FCE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Нетяжук М.В.</w:t>
      </w:r>
    </w:p>
    <w:p w:rsidR="00BD2144" w:rsidRDefault="00BD2144" w:rsidP="00A240A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A240A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A240A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0C6547">
        <w:rPr>
          <w:sz w:val="28"/>
          <w:szCs w:val="28"/>
        </w:rPr>
        <w:t>Про зняття  з квартирного обліку</w:t>
      </w:r>
      <w:r>
        <w:rPr>
          <w:sz w:val="28"/>
          <w:szCs w:val="28"/>
        </w:rPr>
        <w:t xml:space="preserve"> ***** </w:t>
      </w:r>
      <w:r w:rsidRPr="000C6547">
        <w:rPr>
          <w:sz w:val="28"/>
          <w:szCs w:val="28"/>
        </w:rPr>
        <w:t xml:space="preserve">та </w:t>
      </w:r>
      <w:r>
        <w:rPr>
          <w:sz w:val="28"/>
          <w:szCs w:val="28"/>
        </w:rPr>
        <w:t>*****</w:t>
      </w:r>
    </w:p>
    <w:p w:rsidR="00BD2144" w:rsidRDefault="00BD2144" w:rsidP="00A240A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A240A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A240A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****, *****, ******</w:t>
      </w:r>
    </w:p>
    <w:p w:rsidR="00BD2144" w:rsidRDefault="00BD2144" w:rsidP="00F36F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F36FC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за – «12»; проти – «0»; утримались «0».</w:t>
      </w:r>
    </w:p>
    <w:p w:rsidR="00BD2144" w:rsidRDefault="00BD2144" w:rsidP="00F36FC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 xml:space="preserve">Про надання дозволу на приватизацію </w:t>
      </w:r>
      <w:r>
        <w:rPr>
          <w:sz w:val="28"/>
          <w:szCs w:val="28"/>
        </w:rPr>
        <w:t>*****</w:t>
      </w:r>
      <w:r w:rsidRPr="000C6547">
        <w:rPr>
          <w:sz w:val="28"/>
          <w:szCs w:val="28"/>
        </w:rPr>
        <w:t xml:space="preserve">, </w:t>
      </w:r>
      <w:r>
        <w:rPr>
          <w:sz w:val="28"/>
          <w:szCs w:val="28"/>
        </w:rPr>
        <w:t>*****</w:t>
      </w:r>
      <w:r w:rsidRPr="000C6547">
        <w:rPr>
          <w:sz w:val="28"/>
          <w:szCs w:val="28"/>
        </w:rPr>
        <w:t>,</w:t>
      </w:r>
      <w:r>
        <w:rPr>
          <w:sz w:val="28"/>
          <w:szCs w:val="28"/>
        </w:rPr>
        <w:t xml:space="preserve"> ***** </w:t>
      </w:r>
      <w:r w:rsidRPr="000C6547">
        <w:rPr>
          <w:sz w:val="28"/>
          <w:szCs w:val="28"/>
        </w:rPr>
        <w:t xml:space="preserve">та </w:t>
      </w:r>
      <w:r>
        <w:rPr>
          <w:sz w:val="28"/>
          <w:szCs w:val="28"/>
        </w:rPr>
        <w:t>*****</w:t>
      </w:r>
    </w:p>
    <w:p w:rsidR="00BD2144" w:rsidRPr="00697DDF" w:rsidRDefault="00BD2144" w:rsidP="00F36FCE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Зикова О.Б., Рудяк Т.Я., Нетяжук М.В.</w:t>
      </w:r>
    </w:p>
    <w:p w:rsidR="00BD2144" w:rsidRDefault="00BD2144" w:rsidP="00F36F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F36FC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F36FC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 </w:t>
      </w:r>
      <w:r w:rsidRPr="000C6547">
        <w:rPr>
          <w:sz w:val="28"/>
          <w:szCs w:val="28"/>
        </w:rPr>
        <w:t xml:space="preserve">та </w:t>
      </w:r>
      <w:r>
        <w:rPr>
          <w:sz w:val="28"/>
          <w:szCs w:val="28"/>
        </w:rPr>
        <w:t>*****</w:t>
      </w:r>
    </w:p>
    <w:p w:rsidR="00BD2144" w:rsidRPr="00697DDF" w:rsidRDefault="00BD2144" w:rsidP="00F36FCE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Рудяк Т.Я., Нетяжук М.В.</w:t>
      </w:r>
    </w:p>
    <w:p w:rsidR="00BD2144" w:rsidRDefault="00BD2144" w:rsidP="00F36F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F36FC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F36FC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*****, *****, *****</w:t>
      </w:r>
    </w:p>
    <w:p w:rsidR="00BD2144" w:rsidRDefault="00BD2144" w:rsidP="00F36F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F36FC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F36FC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0C6547">
        <w:rPr>
          <w:bCs/>
          <w:color w:val="000000"/>
          <w:sz w:val="28"/>
          <w:szCs w:val="28"/>
        </w:rPr>
        <w:t>Про зняття з квартирної черги</w:t>
      </w:r>
      <w:r>
        <w:rPr>
          <w:bCs/>
          <w:color w:val="000000"/>
          <w:sz w:val="28"/>
          <w:szCs w:val="28"/>
        </w:rPr>
        <w:t xml:space="preserve"> ****** </w:t>
      </w:r>
      <w:r w:rsidRPr="000C6547">
        <w:rPr>
          <w:bCs/>
          <w:color w:val="000000"/>
          <w:sz w:val="28"/>
          <w:szCs w:val="28"/>
        </w:rPr>
        <w:t>та переведення квартирної черги на ім’я</w:t>
      </w:r>
      <w:r>
        <w:rPr>
          <w:bCs/>
          <w:color w:val="000000"/>
          <w:sz w:val="28"/>
          <w:szCs w:val="28"/>
        </w:rPr>
        <w:t xml:space="preserve"> ******</w:t>
      </w:r>
    </w:p>
    <w:p w:rsidR="00BD2144" w:rsidRDefault="00BD2144" w:rsidP="00F36F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F36FC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F36FC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0C6547" w:rsidRDefault="00BD2144" w:rsidP="00851835">
      <w:pPr>
        <w:pStyle w:val="a9"/>
        <w:numPr>
          <w:ilvl w:val="0"/>
          <w:numId w:val="49"/>
        </w:numPr>
        <w:jc w:val="both"/>
        <w:rPr>
          <w:sz w:val="28"/>
          <w:szCs w:val="28"/>
        </w:rPr>
      </w:pPr>
      <w:r w:rsidRPr="000C6547">
        <w:rPr>
          <w:sz w:val="28"/>
          <w:szCs w:val="28"/>
        </w:rPr>
        <w:t>Про надання дозволу на приватизацію</w:t>
      </w:r>
      <w:r>
        <w:rPr>
          <w:sz w:val="28"/>
          <w:szCs w:val="28"/>
        </w:rPr>
        <w:t xml:space="preserve"> ******</w:t>
      </w:r>
    </w:p>
    <w:p w:rsidR="00BD2144" w:rsidRPr="00697DDF" w:rsidRDefault="00BD2144" w:rsidP="00F36FCE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Рудяк Т.Я., Кудряшов В.М., Чемерський О.Ю.</w:t>
      </w:r>
    </w:p>
    <w:p w:rsidR="00BD2144" w:rsidRDefault="00BD2144" w:rsidP="00F36FC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F36FC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F36FCE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</w:t>
      </w:r>
      <w:r w:rsidRPr="006A3213">
        <w:rPr>
          <w:b/>
          <w:sz w:val="28"/>
          <w:szCs w:val="28"/>
          <w:u w:val="single"/>
        </w:rPr>
        <w:t>Доповідає:</w:t>
      </w:r>
      <w:r w:rsidRPr="006A3213">
        <w:rPr>
          <w:b/>
          <w:sz w:val="28"/>
          <w:szCs w:val="28"/>
        </w:rPr>
        <w:t xml:space="preserve"> Безкровна І.В. </w:t>
      </w:r>
    </w:p>
    <w:p w:rsidR="00BD2144" w:rsidRPr="006A3213" w:rsidRDefault="00BD2144" w:rsidP="00851835">
      <w:pPr>
        <w:pStyle w:val="a9"/>
        <w:numPr>
          <w:ilvl w:val="0"/>
          <w:numId w:val="49"/>
        </w:numPr>
        <w:tabs>
          <w:tab w:val="left" w:pos="-114"/>
        </w:tabs>
        <w:jc w:val="both"/>
        <w:rPr>
          <w:bCs/>
          <w:sz w:val="28"/>
          <w:szCs w:val="28"/>
        </w:rPr>
      </w:pPr>
      <w:r w:rsidRPr="006A3213">
        <w:rPr>
          <w:bCs/>
          <w:sz w:val="28"/>
          <w:szCs w:val="28"/>
        </w:rPr>
        <w:t>Про внесення змін до рішення виконавчого комітету міської  ради від 24.05.16 р. № 261 “Про затвердження Порядку визначення вартості та надання платних послуг закладами культури, підпорядкованих відділу культури і туризму виконавчого комітету Фастівської міської ради (КЗ ФМР “Фастівський міський Палац культури”, КЗ ФМР “Фастівський державний краєзнавчий музей”, КЗ ФМР “Фастівська міська бібліотека”), Переліку платних послуг та Прейскуранту цін</w:t>
      </w:r>
    </w:p>
    <w:p w:rsidR="00BD2144" w:rsidRPr="00697DDF" w:rsidRDefault="00BD2144" w:rsidP="001D16B9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Ясінський С.А., Нетяжук М.В.</w:t>
      </w:r>
    </w:p>
    <w:p w:rsidR="00BD2144" w:rsidRDefault="00BD2144" w:rsidP="001D16B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1D16B9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1D16B9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1D16B9">
      <w:pPr>
        <w:pStyle w:val="a9"/>
        <w:ind w:left="0"/>
        <w:jc w:val="both"/>
        <w:rPr>
          <w:sz w:val="28"/>
          <w:szCs w:val="28"/>
        </w:rPr>
      </w:pPr>
      <w:r w:rsidRPr="000D051E">
        <w:rPr>
          <w:b/>
          <w:sz w:val="28"/>
          <w:szCs w:val="28"/>
        </w:rPr>
        <w:t xml:space="preserve">     </w:t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Змаженко Л.А. </w:t>
      </w:r>
    </w:p>
    <w:p w:rsidR="00BD2144" w:rsidRDefault="00BD2144" w:rsidP="00851835">
      <w:pPr>
        <w:pStyle w:val="a9"/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6EEB">
        <w:rPr>
          <w:sz w:val="28"/>
          <w:szCs w:val="28"/>
        </w:rPr>
        <w:t>Про встановлення малолітньому</w:t>
      </w:r>
      <w:r>
        <w:rPr>
          <w:sz w:val="28"/>
          <w:szCs w:val="28"/>
        </w:rPr>
        <w:t xml:space="preserve"> ******</w:t>
      </w:r>
      <w:r w:rsidR="0060174A">
        <w:rPr>
          <w:sz w:val="28"/>
          <w:szCs w:val="28"/>
        </w:rPr>
        <w:t>,*****</w:t>
      </w:r>
      <w:r w:rsidRPr="001D6EEB">
        <w:rPr>
          <w:sz w:val="28"/>
          <w:szCs w:val="28"/>
        </w:rPr>
        <w:t>року народження, статусу дитини-сироти</w:t>
      </w:r>
    </w:p>
    <w:p w:rsidR="00BD2144" w:rsidRDefault="00BD2144" w:rsidP="001D16B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1D16B9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1D16B9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1D6EEB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1D6EEB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******</w:t>
      </w:r>
    </w:p>
    <w:p w:rsidR="00BD2144" w:rsidRDefault="00BD2144" w:rsidP="001D16B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1D16B9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за – «12»; проти – «0»; утримались «0».</w:t>
      </w:r>
    </w:p>
    <w:p w:rsidR="00BD2144" w:rsidRDefault="00BD2144" w:rsidP="001D16B9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1D6EEB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******</w:t>
      </w:r>
      <w:r w:rsidRPr="001D6EEB">
        <w:rPr>
          <w:sz w:val="28"/>
          <w:szCs w:val="28"/>
        </w:rPr>
        <w:t xml:space="preserve">  на укладання договору дарування 1/2 частини житлового будинку</w:t>
      </w:r>
      <w:r>
        <w:rPr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та прилеглої земельної ділянки за </w:t>
      </w:r>
      <w:r>
        <w:rPr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адресою: </w:t>
      </w:r>
      <w:r>
        <w:rPr>
          <w:sz w:val="28"/>
          <w:szCs w:val="28"/>
        </w:rPr>
        <w:t>******</w:t>
      </w:r>
    </w:p>
    <w:p w:rsidR="00BD2144" w:rsidRPr="00697DDF" w:rsidRDefault="00BD2144" w:rsidP="001D16B9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Давиденко О.П.</w:t>
      </w:r>
    </w:p>
    <w:p w:rsidR="00BD2144" w:rsidRDefault="00BD2144" w:rsidP="001D16B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1D16B9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1D16B9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1D16B9" w:rsidRDefault="00BD2144" w:rsidP="00851835">
      <w:pPr>
        <w:pStyle w:val="a9"/>
        <w:numPr>
          <w:ilvl w:val="0"/>
          <w:numId w:val="49"/>
        </w:numPr>
        <w:rPr>
          <w:color w:val="000000"/>
          <w:sz w:val="28"/>
          <w:szCs w:val="28"/>
        </w:rPr>
      </w:pPr>
      <w:r w:rsidRPr="001D6EEB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>
        <w:rPr>
          <w:color w:val="000000"/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гр. </w:t>
      </w:r>
      <w:r w:rsidRPr="001D6E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******</w:t>
      </w:r>
    </w:p>
    <w:p w:rsidR="00BD2144" w:rsidRPr="00697DDF" w:rsidRDefault="00BD2144" w:rsidP="001D16B9">
      <w:pPr>
        <w:ind w:left="360"/>
        <w:jc w:val="both"/>
        <w:rPr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Кудряшов В.М.</w:t>
      </w:r>
    </w:p>
    <w:p w:rsidR="00BD2144" w:rsidRDefault="00BD2144" w:rsidP="001D16B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1D16B9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1D16B9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numPr>
          <w:ilvl w:val="0"/>
          <w:numId w:val="49"/>
        </w:numPr>
        <w:rPr>
          <w:sz w:val="28"/>
          <w:szCs w:val="28"/>
        </w:rPr>
      </w:pPr>
      <w:r w:rsidRPr="001D6EEB">
        <w:rPr>
          <w:sz w:val="28"/>
          <w:szCs w:val="28"/>
        </w:rPr>
        <w:t xml:space="preserve">Про дозвіл гр. </w:t>
      </w:r>
      <w:r>
        <w:rPr>
          <w:sz w:val="28"/>
          <w:szCs w:val="28"/>
        </w:rPr>
        <w:t>*****</w:t>
      </w:r>
      <w:r w:rsidRPr="001D6EEB">
        <w:rPr>
          <w:sz w:val="28"/>
          <w:szCs w:val="28"/>
        </w:rPr>
        <w:t xml:space="preserve">, гр. </w:t>
      </w:r>
      <w:r>
        <w:rPr>
          <w:sz w:val="28"/>
          <w:szCs w:val="28"/>
        </w:rPr>
        <w:t>*****</w:t>
      </w:r>
      <w:r w:rsidRPr="001D6EEB">
        <w:rPr>
          <w:sz w:val="28"/>
          <w:szCs w:val="28"/>
        </w:rPr>
        <w:t xml:space="preserve"> на укладання договору  дарування квартири  за адресою:  </w:t>
      </w:r>
      <w:r>
        <w:rPr>
          <w:sz w:val="28"/>
          <w:szCs w:val="28"/>
        </w:rPr>
        <w:t>*****</w:t>
      </w:r>
    </w:p>
    <w:p w:rsidR="00BD2144" w:rsidRDefault="00BD2144" w:rsidP="001D16B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1D16B9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1D16B9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1D16B9" w:rsidRDefault="00BD2144" w:rsidP="00851835">
      <w:pPr>
        <w:pStyle w:val="a9"/>
        <w:numPr>
          <w:ilvl w:val="0"/>
          <w:numId w:val="49"/>
        </w:numPr>
        <w:rPr>
          <w:color w:val="000000"/>
          <w:sz w:val="28"/>
          <w:szCs w:val="28"/>
        </w:rPr>
      </w:pPr>
      <w:r w:rsidRPr="001D6EEB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 w:rsidRPr="001D6EEB">
        <w:rPr>
          <w:sz w:val="28"/>
          <w:szCs w:val="28"/>
        </w:rPr>
        <w:t xml:space="preserve">гр. </w:t>
      </w:r>
      <w:r w:rsidRPr="001D6EE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*****</w:t>
      </w:r>
      <w:r w:rsidRPr="001D6EEB">
        <w:rPr>
          <w:bCs/>
          <w:iCs/>
          <w:sz w:val="28"/>
          <w:szCs w:val="28"/>
        </w:rPr>
        <w:t xml:space="preserve"> та </w:t>
      </w:r>
      <w:r>
        <w:rPr>
          <w:bCs/>
          <w:iCs/>
          <w:sz w:val="28"/>
          <w:szCs w:val="28"/>
        </w:rPr>
        <w:t xml:space="preserve"> </w:t>
      </w:r>
      <w:r w:rsidRPr="001D6EEB">
        <w:rPr>
          <w:bCs/>
          <w:iCs/>
          <w:sz w:val="28"/>
          <w:szCs w:val="28"/>
        </w:rPr>
        <w:t xml:space="preserve">гр. </w:t>
      </w:r>
      <w:r>
        <w:rPr>
          <w:bCs/>
          <w:iCs/>
          <w:sz w:val="28"/>
          <w:szCs w:val="28"/>
        </w:rPr>
        <w:t>*****</w:t>
      </w:r>
    </w:p>
    <w:p w:rsidR="00BD2144" w:rsidRDefault="00BD2144" w:rsidP="001D16B9">
      <w:pPr>
        <w:ind w:left="360"/>
        <w:jc w:val="both"/>
        <w:rPr>
          <w:b/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Давиденко О.П.</w:t>
      </w:r>
    </w:p>
    <w:p w:rsidR="00BD2144" w:rsidRDefault="00BD2144" w:rsidP="001D16B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1D16B9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1D16B9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6864FB" w:rsidRDefault="00BD2144" w:rsidP="00851835">
      <w:pPr>
        <w:pStyle w:val="a9"/>
        <w:numPr>
          <w:ilvl w:val="0"/>
          <w:numId w:val="49"/>
        </w:numPr>
        <w:rPr>
          <w:color w:val="000000"/>
          <w:sz w:val="28"/>
          <w:szCs w:val="28"/>
        </w:rPr>
      </w:pPr>
      <w:r w:rsidRPr="001D6EEB">
        <w:rPr>
          <w:color w:val="000000"/>
          <w:sz w:val="28"/>
          <w:szCs w:val="28"/>
        </w:rPr>
        <w:t xml:space="preserve">Про надання висновку до суду щодо доцільності  позбавлення батьківських прав </w:t>
      </w:r>
      <w:r>
        <w:rPr>
          <w:color w:val="000000"/>
          <w:sz w:val="28"/>
          <w:szCs w:val="28"/>
        </w:rPr>
        <w:t xml:space="preserve"> </w:t>
      </w:r>
      <w:r w:rsidRPr="001D6EEB">
        <w:rPr>
          <w:sz w:val="28"/>
          <w:szCs w:val="28"/>
        </w:rPr>
        <w:t xml:space="preserve">гр. </w:t>
      </w:r>
      <w:r w:rsidRPr="001D6EEB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*****</w:t>
      </w:r>
    </w:p>
    <w:p w:rsidR="00BD2144" w:rsidRDefault="00BD2144" w:rsidP="006864FB">
      <w:pPr>
        <w:ind w:left="360"/>
        <w:jc w:val="both"/>
        <w:rPr>
          <w:b/>
          <w:sz w:val="28"/>
          <w:szCs w:val="28"/>
        </w:rPr>
      </w:pPr>
      <w:r w:rsidRPr="00697DDF">
        <w:rPr>
          <w:b/>
          <w:sz w:val="28"/>
          <w:szCs w:val="28"/>
          <w:u w:val="single"/>
        </w:rPr>
        <w:t>Виступив</w:t>
      </w:r>
      <w:r w:rsidRPr="00697DD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Давиденко О.П.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7E611D" w:rsidRDefault="00BD2144" w:rsidP="006864FB">
      <w:pPr>
        <w:pStyle w:val="a9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r>
        <w:rPr>
          <w:b/>
          <w:sz w:val="28"/>
          <w:szCs w:val="28"/>
        </w:rPr>
        <w:t>Мартинюк Н.В.</w:t>
      </w:r>
      <w:r w:rsidRPr="007E611D">
        <w:rPr>
          <w:b/>
          <w:sz w:val="28"/>
          <w:szCs w:val="28"/>
        </w:rPr>
        <w:t xml:space="preserve"> 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будинка </w:t>
      </w:r>
      <w:r w:rsidR="0060174A">
        <w:rPr>
          <w:rFonts w:ascii="Times New Roman" w:hAnsi="Times New Roman"/>
          <w:bCs/>
          <w:sz w:val="28"/>
          <w:szCs w:val="28"/>
          <w:lang w:val="uk-UA"/>
        </w:rPr>
        <w:t>******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 w:rsidR="0060174A">
        <w:rPr>
          <w:rFonts w:ascii="Times New Roman" w:hAnsi="Times New Roman"/>
          <w:bCs/>
          <w:sz w:val="28"/>
          <w:szCs w:val="28"/>
          <w:lang w:val="uk-UA"/>
        </w:rPr>
        <w:t>*********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Pr="006864FB" w:rsidRDefault="00BD2144" w:rsidP="006864FB">
      <w:pPr>
        <w:ind w:left="1776" w:firstLine="348"/>
        <w:rPr>
          <w:sz w:val="28"/>
          <w:szCs w:val="28"/>
        </w:rPr>
      </w:pPr>
      <w:r w:rsidRPr="006864FB">
        <w:rPr>
          <w:sz w:val="28"/>
          <w:szCs w:val="28"/>
        </w:rPr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>Про присвоєння адреси частині житлового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будинка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Pr="006864FB" w:rsidRDefault="00BD2144" w:rsidP="006864FB">
      <w:pPr>
        <w:ind w:left="1776" w:firstLine="348"/>
        <w:rPr>
          <w:sz w:val="28"/>
          <w:szCs w:val="28"/>
        </w:rPr>
      </w:pPr>
      <w:r w:rsidRPr="006864FB">
        <w:rPr>
          <w:sz w:val="28"/>
          <w:szCs w:val="28"/>
        </w:rPr>
        <w:t xml:space="preserve">Рішення   прийнято  (додається). 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садовому будинку 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по 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по 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>Про присвоєння адреси об’єкту будівництва - житловому будинку та земельній ділянці</w:t>
      </w:r>
      <w:r w:rsidRPr="00702E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702EBE">
        <w:rPr>
          <w:rFonts w:ascii="Times New Roman" w:hAnsi="Times New Roman"/>
          <w:bCs/>
          <w:sz w:val="28"/>
          <w:szCs w:val="28"/>
          <w:lang w:val="uk-UA"/>
        </w:rPr>
        <w:t xml:space="preserve"> по пров. </w:t>
      </w:r>
      <w:r>
        <w:rPr>
          <w:rFonts w:ascii="Times New Roman" w:hAnsi="Times New Roman"/>
          <w:bCs/>
          <w:sz w:val="28"/>
          <w:szCs w:val="28"/>
          <w:lang w:val="uk-UA"/>
        </w:rPr>
        <w:t>******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810482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частині житлового будинку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810482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Pr="00763CFB" w:rsidRDefault="00BD2144" w:rsidP="00851835">
      <w:pPr>
        <w:pStyle w:val="a7"/>
        <w:numPr>
          <w:ilvl w:val="0"/>
          <w:numId w:val="49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810482">
        <w:rPr>
          <w:rFonts w:ascii="Times New Roman" w:hAnsi="Times New Roman"/>
          <w:sz w:val="28"/>
          <w:szCs w:val="28"/>
        </w:rPr>
        <w:t xml:space="preserve">Про надання </w:t>
      </w:r>
      <w:r>
        <w:rPr>
          <w:rFonts w:ascii="Times New Roman" w:hAnsi="Times New Roman"/>
          <w:sz w:val="28"/>
          <w:szCs w:val="28"/>
          <w:lang w:val="uk-UA"/>
        </w:rPr>
        <w:t>*****</w:t>
      </w:r>
      <w:r w:rsidRPr="00810482">
        <w:rPr>
          <w:rFonts w:ascii="Times New Roman" w:hAnsi="Times New Roman"/>
          <w:sz w:val="28"/>
          <w:szCs w:val="28"/>
        </w:rPr>
        <w:t xml:space="preserve">  дозволу на встановлення тимчасової споруди – торговельного павільйону по вул. </w:t>
      </w:r>
      <w:r>
        <w:rPr>
          <w:rFonts w:ascii="Times New Roman" w:hAnsi="Times New Roman"/>
          <w:sz w:val="28"/>
          <w:szCs w:val="28"/>
          <w:lang w:val="uk-UA"/>
        </w:rPr>
        <w:t>*****</w:t>
      </w:r>
    </w:p>
    <w:p w:rsidR="00BD2144" w:rsidRPr="006864FB" w:rsidRDefault="00BD2144" w:rsidP="00763CFB">
      <w:pPr>
        <w:pStyle w:val="a7"/>
        <w:ind w:left="360"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763CFB">
        <w:rPr>
          <w:rFonts w:ascii="Times New Roman" w:hAnsi="Times New Roman"/>
          <w:b/>
          <w:sz w:val="28"/>
          <w:szCs w:val="28"/>
          <w:lang w:val="uk-UA"/>
        </w:rPr>
        <w:t>Нетяжук М.В</w:t>
      </w:r>
      <w:r>
        <w:rPr>
          <w:rFonts w:ascii="Times New Roman" w:hAnsi="Times New Roman"/>
          <w:sz w:val="28"/>
          <w:szCs w:val="28"/>
          <w:lang w:val="uk-UA"/>
        </w:rPr>
        <w:t>.: Прошу запросити на засідання Циганенка Ю.В.</w:t>
      </w:r>
    </w:p>
    <w:p w:rsidR="00BD2144" w:rsidRDefault="00BD2144" w:rsidP="006864FB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Виступив</w:t>
      </w:r>
      <w:r w:rsidRPr="007E61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803AED">
        <w:rPr>
          <w:b/>
          <w:sz w:val="28"/>
          <w:szCs w:val="28"/>
        </w:rPr>
        <w:t xml:space="preserve">Зикова О.Б., </w:t>
      </w:r>
      <w:r>
        <w:rPr>
          <w:b/>
          <w:sz w:val="28"/>
          <w:szCs w:val="28"/>
        </w:rPr>
        <w:t>Кудряшов В.М., Давиденко О.П., Нетяжук М.В.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jc w:val="both"/>
        <w:rPr>
          <w:sz w:val="28"/>
          <w:szCs w:val="28"/>
        </w:rPr>
      </w:pPr>
      <w:r w:rsidRPr="00DE0206">
        <w:rPr>
          <w:b/>
          <w:sz w:val="28"/>
          <w:szCs w:val="28"/>
          <w:lang w:val="ru-RU"/>
        </w:rPr>
        <w:t xml:space="preserve">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9D1D51">
        <w:rPr>
          <w:b/>
          <w:sz w:val="28"/>
          <w:szCs w:val="28"/>
        </w:rPr>
        <w:t>К</w:t>
      </w:r>
      <w:r w:rsidRPr="005F104B">
        <w:rPr>
          <w:b/>
          <w:sz w:val="28"/>
          <w:szCs w:val="28"/>
        </w:rPr>
        <w:t>абанець Т.В.</w:t>
      </w:r>
      <w:r w:rsidRPr="005F104B">
        <w:rPr>
          <w:sz w:val="28"/>
          <w:szCs w:val="28"/>
        </w:rPr>
        <w:t xml:space="preserve"> </w:t>
      </w:r>
      <w:r w:rsidRPr="00187658">
        <w:rPr>
          <w:sz w:val="28"/>
          <w:szCs w:val="28"/>
        </w:rPr>
        <w:t xml:space="preserve"> </w:t>
      </w:r>
    </w:p>
    <w:p w:rsidR="00BD2144" w:rsidRPr="00DE0206" w:rsidRDefault="00BD2144" w:rsidP="00851835">
      <w:pPr>
        <w:pStyle w:val="a9"/>
        <w:numPr>
          <w:ilvl w:val="0"/>
          <w:numId w:val="4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E0206">
        <w:rPr>
          <w:color w:val="000000"/>
          <w:sz w:val="28"/>
          <w:szCs w:val="28"/>
        </w:rPr>
        <w:t xml:space="preserve">Про затвердження графіку руху №2 автотранспорту на міському маршруті загального користування </w:t>
      </w:r>
      <w:r w:rsidRPr="00DE0206">
        <w:rPr>
          <w:sz w:val="28"/>
          <w:szCs w:val="28"/>
        </w:rPr>
        <w:t>№13 «Курган Слави – вул. Незалежності»</w:t>
      </w:r>
      <w:r w:rsidRPr="00DE0206">
        <w:rPr>
          <w:color w:val="000000"/>
          <w:sz w:val="28"/>
          <w:szCs w:val="28"/>
        </w:rPr>
        <w:t xml:space="preserve"> в режимі маршрутного таксі</w:t>
      </w:r>
    </w:p>
    <w:p w:rsidR="00BD2144" w:rsidRDefault="00BD2144" w:rsidP="006864FB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6864FB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6864F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851835">
      <w:pPr>
        <w:pStyle w:val="a9"/>
        <w:ind w:left="709" w:hanging="425"/>
        <w:rPr>
          <w:sz w:val="28"/>
          <w:szCs w:val="28"/>
        </w:rPr>
      </w:pPr>
      <w:r w:rsidRPr="006E7F1F">
        <w:rPr>
          <w:b/>
          <w:sz w:val="28"/>
          <w:szCs w:val="28"/>
          <w:lang w:val="ru-RU"/>
        </w:rPr>
        <w:lastRenderedPageBreak/>
        <w:t xml:space="preserve">      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6E7F1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Рудяк Л.І. </w:t>
      </w:r>
      <w:r w:rsidRPr="006E7F1F">
        <w:rPr>
          <w:sz w:val="28"/>
          <w:szCs w:val="28"/>
        </w:rPr>
        <w:t xml:space="preserve"> </w:t>
      </w:r>
    </w:p>
    <w:p w:rsidR="00BD2144" w:rsidRDefault="00BD2144" w:rsidP="00851835">
      <w:pPr>
        <w:pStyle w:val="a9"/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6E7F1F">
        <w:rPr>
          <w:bCs/>
          <w:sz w:val="28"/>
          <w:szCs w:val="28"/>
        </w:rPr>
        <w:t>Про затвердження складу громадської</w:t>
      </w:r>
      <w:r>
        <w:rPr>
          <w:bCs/>
          <w:sz w:val="28"/>
          <w:szCs w:val="28"/>
        </w:rPr>
        <w:t xml:space="preserve"> </w:t>
      </w:r>
      <w:r w:rsidRPr="006E7F1F">
        <w:rPr>
          <w:bCs/>
          <w:sz w:val="28"/>
          <w:szCs w:val="28"/>
        </w:rPr>
        <w:t>ради при виконавчому комітеті Фастівської міської ради</w:t>
      </w:r>
    </w:p>
    <w:p w:rsidR="00BD2144" w:rsidRDefault="00BD2144" w:rsidP="00803A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803AE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076BA6">
      <w:pPr>
        <w:ind w:left="708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  <w:r>
        <w:rPr>
          <w:bCs/>
          <w:sz w:val="28"/>
          <w:szCs w:val="28"/>
        </w:rPr>
        <w:t xml:space="preserve"> </w:t>
      </w:r>
    </w:p>
    <w:p w:rsidR="00BD2144" w:rsidRDefault="00BD2144" w:rsidP="00332297">
      <w:pPr>
        <w:pStyle w:val="a9"/>
        <w:ind w:left="709" w:hanging="425"/>
        <w:rPr>
          <w:sz w:val="28"/>
          <w:szCs w:val="28"/>
        </w:rPr>
      </w:pPr>
      <w:r w:rsidRPr="006E7F1F">
        <w:rPr>
          <w:b/>
          <w:sz w:val="28"/>
          <w:szCs w:val="28"/>
          <w:lang w:val="ru-RU"/>
        </w:rPr>
        <w:t xml:space="preserve">      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6E7F1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Тягун О.М.    </w:t>
      </w:r>
    </w:p>
    <w:p w:rsidR="00BD2144" w:rsidRDefault="00BD2144" w:rsidP="00851835">
      <w:pPr>
        <w:pStyle w:val="a9"/>
        <w:numPr>
          <w:ilvl w:val="0"/>
          <w:numId w:val="49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Про внесення змін до рішення виконавчого комітету Фастівської міської ради від 09 серпня 2019 року № 424 «Про організацію та проведення приписки до призовної дільниці громадян України в 2003 року народження»</w:t>
      </w:r>
    </w:p>
    <w:p w:rsidR="00BD2144" w:rsidRDefault="00BD2144" w:rsidP="00803AE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Виступив</w:t>
      </w:r>
      <w:r w:rsidRPr="007E61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0343C3">
        <w:rPr>
          <w:b/>
          <w:sz w:val="28"/>
          <w:szCs w:val="28"/>
        </w:rPr>
        <w:t>Нетяжук М.В.</w:t>
      </w:r>
    </w:p>
    <w:p w:rsidR="00BD2144" w:rsidRDefault="00BD2144" w:rsidP="00803A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803AE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803AE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332297">
      <w:pPr>
        <w:pStyle w:val="a9"/>
        <w:ind w:left="709" w:hanging="425"/>
        <w:rPr>
          <w:sz w:val="28"/>
          <w:szCs w:val="28"/>
        </w:rPr>
      </w:pPr>
      <w:r w:rsidRPr="00332297">
        <w:rPr>
          <w:b/>
          <w:sz w:val="28"/>
          <w:szCs w:val="28"/>
        </w:rPr>
        <w:t xml:space="preserve">       </w:t>
      </w:r>
      <w:r w:rsidRPr="009D1D5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r w:rsidRPr="00332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Курліковський В.В. </w:t>
      </w:r>
      <w:r w:rsidRPr="006E7F1F">
        <w:rPr>
          <w:sz w:val="28"/>
          <w:szCs w:val="28"/>
        </w:rPr>
        <w:t xml:space="preserve"> </w:t>
      </w:r>
    </w:p>
    <w:p w:rsidR="00BD2144" w:rsidRDefault="00BD2144" w:rsidP="00CF7176">
      <w:pPr>
        <w:pStyle w:val="32"/>
        <w:ind w:left="360"/>
        <w:rPr>
          <w:b/>
          <w:sz w:val="28"/>
          <w:szCs w:val="28"/>
        </w:rPr>
      </w:pPr>
      <w:r w:rsidRPr="00076BA6">
        <w:rPr>
          <w:sz w:val="28"/>
          <w:szCs w:val="28"/>
        </w:rPr>
        <w:t>37.</w:t>
      </w:r>
      <w:r w:rsidRPr="00076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 затвердження Переліку платних послуг, які можуть надаватись Комунальним некомерційним підприємством Фастівський міський Центр первинної медичної (медико-санітарної) допомоги» та тарифів на них</w:t>
      </w:r>
    </w:p>
    <w:p w:rsidR="00BD2144" w:rsidRPr="00CC17D8" w:rsidRDefault="00BD2144" w:rsidP="00803AED">
      <w:p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Виступив</w:t>
      </w:r>
      <w:r w:rsidRPr="007E611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Зикова О.Б., Соловей Ю.В., Давиденко О.П., Рудяк Т.Я.</w:t>
      </w:r>
    </w:p>
    <w:p w:rsidR="00BD2144" w:rsidRDefault="00BD2144" w:rsidP="00803A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Голосували за рішення:</w:t>
      </w:r>
    </w:p>
    <w:p w:rsidR="00BD2144" w:rsidRDefault="00BD2144" w:rsidP="00803AED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за – «12»; проти – «0»; утримались «0».</w:t>
      </w:r>
    </w:p>
    <w:p w:rsidR="00BD2144" w:rsidRDefault="00BD2144" w:rsidP="00803AED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  прийнято  (додається).</w:t>
      </w:r>
    </w:p>
    <w:p w:rsidR="00BD2144" w:rsidRDefault="00BD2144" w:rsidP="00CF7176">
      <w:pPr>
        <w:pStyle w:val="32"/>
        <w:ind w:left="360"/>
        <w:rPr>
          <w:b/>
          <w:sz w:val="28"/>
          <w:szCs w:val="28"/>
        </w:rPr>
      </w:pPr>
    </w:p>
    <w:p w:rsidR="00BD2144" w:rsidRDefault="00BD2144" w:rsidP="00CF7176">
      <w:pPr>
        <w:pStyle w:val="32"/>
        <w:ind w:left="360"/>
        <w:rPr>
          <w:sz w:val="28"/>
          <w:szCs w:val="28"/>
        </w:rPr>
      </w:pPr>
    </w:p>
    <w:p w:rsidR="00BD2144" w:rsidRDefault="00BD2144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D2144" w:rsidRDefault="00BD2144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BD2144" w:rsidRDefault="00BD2144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D2144" w:rsidRDefault="00BD2144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D2144" w:rsidRDefault="00BD2144" w:rsidP="002E5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D2144" w:rsidRDefault="00BD2144" w:rsidP="00362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О.П.Давиденко </w:t>
      </w:r>
    </w:p>
    <w:sectPr w:rsidR="00BD2144" w:rsidSect="00996DE9">
      <w:pgSz w:w="11906" w:h="16838"/>
      <w:pgMar w:top="568" w:right="849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B83"/>
    <w:multiLevelType w:val="hybridMultilevel"/>
    <w:tmpl w:val="634AABA2"/>
    <w:lvl w:ilvl="0" w:tplc="A448E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04C11882"/>
    <w:multiLevelType w:val="hybridMultilevel"/>
    <w:tmpl w:val="4D82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8E3B93"/>
    <w:multiLevelType w:val="hybridMultilevel"/>
    <w:tmpl w:val="E9DC2F18"/>
    <w:lvl w:ilvl="0" w:tplc="FA1E13EE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">
    <w:nsid w:val="113E19CF"/>
    <w:multiLevelType w:val="hybridMultilevel"/>
    <w:tmpl w:val="F1A4A18E"/>
    <w:lvl w:ilvl="0" w:tplc="04DE239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129C2C68"/>
    <w:multiLevelType w:val="hybridMultilevel"/>
    <w:tmpl w:val="40709414"/>
    <w:lvl w:ilvl="0" w:tplc="865E69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E15F25"/>
    <w:multiLevelType w:val="hybridMultilevel"/>
    <w:tmpl w:val="B428D40E"/>
    <w:lvl w:ilvl="0" w:tplc="A448E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6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68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0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2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4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6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28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01" w:hanging="180"/>
      </w:pPr>
      <w:rPr>
        <w:rFonts w:cs="Times New Roman"/>
      </w:rPr>
    </w:lvl>
  </w:abstractNum>
  <w:abstractNum w:abstractNumId="6">
    <w:nsid w:val="15580B16"/>
    <w:multiLevelType w:val="hybridMultilevel"/>
    <w:tmpl w:val="1B782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3239ED"/>
    <w:multiLevelType w:val="hybridMultilevel"/>
    <w:tmpl w:val="F61429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E7B17"/>
    <w:multiLevelType w:val="hybridMultilevel"/>
    <w:tmpl w:val="4060271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A65624"/>
    <w:multiLevelType w:val="hybridMultilevel"/>
    <w:tmpl w:val="1422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E5CB9"/>
    <w:multiLevelType w:val="hybridMultilevel"/>
    <w:tmpl w:val="F8FED2F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FE62F7"/>
    <w:multiLevelType w:val="hybridMultilevel"/>
    <w:tmpl w:val="E9DC2F18"/>
    <w:lvl w:ilvl="0" w:tplc="FA1E13EE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2DF5535D"/>
    <w:multiLevelType w:val="hybridMultilevel"/>
    <w:tmpl w:val="BD2CBA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09436D"/>
    <w:multiLevelType w:val="hybridMultilevel"/>
    <w:tmpl w:val="CFCEB8B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900644"/>
    <w:multiLevelType w:val="hybridMultilevel"/>
    <w:tmpl w:val="9020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5F7BDA"/>
    <w:multiLevelType w:val="hybridMultilevel"/>
    <w:tmpl w:val="1A7E9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D17BC8"/>
    <w:multiLevelType w:val="hybridMultilevel"/>
    <w:tmpl w:val="DDCA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700D67"/>
    <w:multiLevelType w:val="hybridMultilevel"/>
    <w:tmpl w:val="18E20F2C"/>
    <w:lvl w:ilvl="0" w:tplc="0226EBB4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8">
    <w:nsid w:val="352F02B1"/>
    <w:multiLevelType w:val="multilevel"/>
    <w:tmpl w:val="F6142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621882"/>
    <w:multiLevelType w:val="hybridMultilevel"/>
    <w:tmpl w:val="B620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703097"/>
    <w:multiLevelType w:val="hybridMultilevel"/>
    <w:tmpl w:val="E50C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A35A21"/>
    <w:multiLevelType w:val="hybridMultilevel"/>
    <w:tmpl w:val="77B4B916"/>
    <w:lvl w:ilvl="0" w:tplc="D4D0D6D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2">
    <w:nsid w:val="374D5007"/>
    <w:multiLevelType w:val="hybridMultilevel"/>
    <w:tmpl w:val="EF3A17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9D312B"/>
    <w:multiLevelType w:val="hybridMultilevel"/>
    <w:tmpl w:val="EF3A17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23236A"/>
    <w:multiLevelType w:val="hybridMultilevel"/>
    <w:tmpl w:val="56BA8954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7F729E"/>
    <w:multiLevelType w:val="hybridMultilevel"/>
    <w:tmpl w:val="9654B430"/>
    <w:lvl w:ilvl="0" w:tplc="2FB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E06EB6"/>
    <w:multiLevelType w:val="hybridMultilevel"/>
    <w:tmpl w:val="29680398"/>
    <w:lvl w:ilvl="0" w:tplc="DF5A442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9F17CC"/>
    <w:multiLevelType w:val="hybridMultilevel"/>
    <w:tmpl w:val="B0BC9142"/>
    <w:lvl w:ilvl="0" w:tplc="E7987004">
      <w:start w:val="13"/>
      <w:numFmt w:val="decimal"/>
      <w:lvlText w:val="%1."/>
      <w:lvlJc w:val="left"/>
      <w:pPr>
        <w:ind w:left="39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8">
    <w:nsid w:val="4D1E385E"/>
    <w:multiLevelType w:val="hybridMultilevel"/>
    <w:tmpl w:val="A2D8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E33D79"/>
    <w:multiLevelType w:val="hybridMultilevel"/>
    <w:tmpl w:val="7A9E796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AE61C6"/>
    <w:multiLevelType w:val="hybridMultilevel"/>
    <w:tmpl w:val="EF3A17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6F32C5"/>
    <w:multiLevelType w:val="hybridMultilevel"/>
    <w:tmpl w:val="6E369194"/>
    <w:lvl w:ilvl="0" w:tplc="B6AA3D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2">
    <w:nsid w:val="53F94AFE"/>
    <w:multiLevelType w:val="hybridMultilevel"/>
    <w:tmpl w:val="CDEC551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B34997"/>
    <w:multiLevelType w:val="hybridMultilevel"/>
    <w:tmpl w:val="B01486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387E04"/>
    <w:multiLevelType w:val="hybridMultilevel"/>
    <w:tmpl w:val="C0E82F06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AA5F29"/>
    <w:multiLevelType w:val="hybridMultilevel"/>
    <w:tmpl w:val="08F26606"/>
    <w:lvl w:ilvl="0" w:tplc="45CE7112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95C70"/>
    <w:multiLevelType w:val="hybridMultilevel"/>
    <w:tmpl w:val="F22034C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8873EB"/>
    <w:multiLevelType w:val="hybridMultilevel"/>
    <w:tmpl w:val="A5068268"/>
    <w:lvl w:ilvl="0" w:tplc="05C2456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34367C"/>
    <w:multiLevelType w:val="hybridMultilevel"/>
    <w:tmpl w:val="F4AAC41E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C26A3E"/>
    <w:multiLevelType w:val="hybridMultilevel"/>
    <w:tmpl w:val="69A0A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0676FE2"/>
    <w:multiLevelType w:val="hybridMultilevel"/>
    <w:tmpl w:val="2370C830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737A3B"/>
    <w:multiLevelType w:val="hybridMultilevel"/>
    <w:tmpl w:val="EBC801B4"/>
    <w:lvl w:ilvl="0" w:tplc="65C25804">
      <w:start w:val="15"/>
      <w:numFmt w:val="decimal"/>
      <w:lvlText w:val="%1."/>
      <w:lvlJc w:val="left"/>
      <w:pPr>
        <w:ind w:left="39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2">
    <w:nsid w:val="73920748"/>
    <w:multiLevelType w:val="hybridMultilevel"/>
    <w:tmpl w:val="07EE906C"/>
    <w:lvl w:ilvl="0" w:tplc="E8883C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3">
    <w:nsid w:val="74EE1861"/>
    <w:multiLevelType w:val="hybridMultilevel"/>
    <w:tmpl w:val="AD4C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1B2B3D"/>
    <w:multiLevelType w:val="hybridMultilevel"/>
    <w:tmpl w:val="8230DFA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7F6598"/>
    <w:multiLevelType w:val="hybridMultilevel"/>
    <w:tmpl w:val="B428D40E"/>
    <w:lvl w:ilvl="0" w:tplc="A448E756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6">
    <w:nsid w:val="7A5A1425"/>
    <w:multiLevelType w:val="hybridMultilevel"/>
    <w:tmpl w:val="8C1C83D6"/>
    <w:lvl w:ilvl="0" w:tplc="885E08CA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7B02EA"/>
    <w:multiLevelType w:val="hybridMultilevel"/>
    <w:tmpl w:val="D0CA95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32"/>
  </w:num>
  <w:num w:numId="5">
    <w:abstractNumId w:val="8"/>
  </w:num>
  <w:num w:numId="6">
    <w:abstractNumId w:val="13"/>
  </w:num>
  <w:num w:numId="7">
    <w:abstractNumId w:val="2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5"/>
  </w:num>
  <w:num w:numId="13">
    <w:abstractNumId w:val="44"/>
  </w:num>
  <w:num w:numId="14">
    <w:abstractNumId w:val="36"/>
  </w:num>
  <w:num w:numId="15">
    <w:abstractNumId w:val="40"/>
  </w:num>
  <w:num w:numId="16">
    <w:abstractNumId w:val="34"/>
  </w:num>
  <w:num w:numId="17">
    <w:abstractNumId w:val="26"/>
  </w:num>
  <w:num w:numId="18">
    <w:abstractNumId w:val="25"/>
  </w:num>
  <w:num w:numId="19">
    <w:abstractNumId w:val="1"/>
  </w:num>
  <w:num w:numId="20">
    <w:abstractNumId w:val="37"/>
  </w:num>
  <w:num w:numId="21">
    <w:abstractNumId w:val="42"/>
  </w:num>
  <w:num w:numId="22">
    <w:abstractNumId w:val="3"/>
  </w:num>
  <w:num w:numId="23">
    <w:abstractNumId w:val="17"/>
  </w:num>
  <w:num w:numId="24">
    <w:abstractNumId w:val="31"/>
  </w:num>
  <w:num w:numId="25">
    <w:abstractNumId w:val="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1"/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5"/>
  </w:num>
  <w:num w:numId="32">
    <w:abstractNumId w:val="27"/>
  </w:num>
  <w:num w:numId="33">
    <w:abstractNumId w:val="41"/>
  </w:num>
  <w:num w:numId="34">
    <w:abstractNumId w:val="45"/>
  </w:num>
  <w:num w:numId="35">
    <w:abstractNumId w:val="5"/>
  </w:num>
  <w:num w:numId="36">
    <w:abstractNumId w:val="0"/>
  </w:num>
  <w:num w:numId="37">
    <w:abstractNumId w:val="12"/>
  </w:num>
  <w:num w:numId="38">
    <w:abstractNumId w:val="43"/>
  </w:num>
  <w:num w:numId="39">
    <w:abstractNumId w:val="30"/>
  </w:num>
  <w:num w:numId="40">
    <w:abstractNumId w:val="23"/>
  </w:num>
  <w:num w:numId="41">
    <w:abstractNumId w:val="22"/>
  </w:num>
  <w:num w:numId="42">
    <w:abstractNumId w:val="46"/>
  </w:num>
  <w:num w:numId="43">
    <w:abstractNumId w:val="9"/>
  </w:num>
  <w:num w:numId="44">
    <w:abstractNumId w:val="19"/>
  </w:num>
  <w:num w:numId="45">
    <w:abstractNumId w:val="20"/>
  </w:num>
  <w:num w:numId="46">
    <w:abstractNumId w:val="33"/>
  </w:num>
  <w:num w:numId="47">
    <w:abstractNumId w:val="7"/>
  </w:num>
  <w:num w:numId="48">
    <w:abstractNumId w:val="18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515C79"/>
    <w:rsid w:val="00004F63"/>
    <w:rsid w:val="00006A31"/>
    <w:rsid w:val="00010F7F"/>
    <w:rsid w:val="000124EE"/>
    <w:rsid w:val="000140E9"/>
    <w:rsid w:val="00017884"/>
    <w:rsid w:val="00017CA3"/>
    <w:rsid w:val="00017F8D"/>
    <w:rsid w:val="00024C95"/>
    <w:rsid w:val="000343C3"/>
    <w:rsid w:val="000349E3"/>
    <w:rsid w:val="00036253"/>
    <w:rsid w:val="00036A29"/>
    <w:rsid w:val="00050AC5"/>
    <w:rsid w:val="00050EC7"/>
    <w:rsid w:val="0005258F"/>
    <w:rsid w:val="00052775"/>
    <w:rsid w:val="0005586E"/>
    <w:rsid w:val="00056342"/>
    <w:rsid w:val="00060DA3"/>
    <w:rsid w:val="000657AA"/>
    <w:rsid w:val="00072508"/>
    <w:rsid w:val="000754DE"/>
    <w:rsid w:val="00076BA6"/>
    <w:rsid w:val="00086F04"/>
    <w:rsid w:val="0008791F"/>
    <w:rsid w:val="00091326"/>
    <w:rsid w:val="000B025A"/>
    <w:rsid w:val="000B0915"/>
    <w:rsid w:val="000B32A0"/>
    <w:rsid w:val="000C6547"/>
    <w:rsid w:val="000D051E"/>
    <w:rsid w:val="000D14CB"/>
    <w:rsid w:val="000D1CC9"/>
    <w:rsid w:val="000D6AD8"/>
    <w:rsid w:val="000F6B48"/>
    <w:rsid w:val="001001D8"/>
    <w:rsid w:val="001022CE"/>
    <w:rsid w:val="001023C3"/>
    <w:rsid w:val="00104C64"/>
    <w:rsid w:val="00111BFE"/>
    <w:rsid w:val="0011749E"/>
    <w:rsid w:val="00133131"/>
    <w:rsid w:val="00140473"/>
    <w:rsid w:val="00140CD9"/>
    <w:rsid w:val="00141587"/>
    <w:rsid w:val="00141DC4"/>
    <w:rsid w:val="001442D9"/>
    <w:rsid w:val="00144652"/>
    <w:rsid w:val="00151EA6"/>
    <w:rsid w:val="001520C4"/>
    <w:rsid w:val="00153FA5"/>
    <w:rsid w:val="001553E6"/>
    <w:rsid w:val="001559AF"/>
    <w:rsid w:val="00160BE0"/>
    <w:rsid w:val="001637F9"/>
    <w:rsid w:val="001643A3"/>
    <w:rsid w:val="0016748C"/>
    <w:rsid w:val="0017080B"/>
    <w:rsid w:val="00173EAB"/>
    <w:rsid w:val="001765DC"/>
    <w:rsid w:val="00180AAA"/>
    <w:rsid w:val="001821FE"/>
    <w:rsid w:val="0018704B"/>
    <w:rsid w:val="00187658"/>
    <w:rsid w:val="00190A90"/>
    <w:rsid w:val="00194575"/>
    <w:rsid w:val="001B5C37"/>
    <w:rsid w:val="001B7EB5"/>
    <w:rsid w:val="001C1781"/>
    <w:rsid w:val="001C3CA4"/>
    <w:rsid w:val="001C4094"/>
    <w:rsid w:val="001C57CA"/>
    <w:rsid w:val="001D16B9"/>
    <w:rsid w:val="001D16E2"/>
    <w:rsid w:val="001D575F"/>
    <w:rsid w:val="001D5823"/>
    <w:rsid w:val="001D6EEB"/>
    <w:rsid w:val="001E52C9"/>
    <w:rsid w:val="001E74EA"/>
    <w:rsid w:val="001F04A6"/>
    <w:rsid w:val="001F2487"/>
    <w:rsid w:val="0020063F"/>
    <w:rsid w:val="002014AF"/>
    <w:rsid w:val="00201E6E"/>
    <w:rsid w:val="002142E0"/>
    <w:rsid w:val="00215B29"/>
    <w:rsid w:val="002170FE"/>
    <w:rsid w:val="0022581F"/>
    <w:rsid w:val="00231EAF"/>
    <w:rsid w:val="002411A8"/>
    <w:rsid w:val="0024216B"/>
    <w:rsid w:val="002444D9"/>
    <w:rsid w:val="002458DD"/>
    <w:rsid w:val="00247248"/>
    <w:rsid w:val="00247E21"/>
    <w:rsid w:val="00252553"/>
    <w:rsid w:val="00256222"/>
    <w:rsid w:val="00263291"/>
    <w:rsid w:val="00264929"/>
    <w:rsid w:val="002671D7"/>
    <w:rsid w:val="00267B37"/>
    <w:rsid w:val="00270CE2"/>
    <w:rsid w:val="002766BD"/>
    <w:rsid w:val="0028128A"/>
    <w:rsid w:val="0028326A"/>
    <w:rsid w:val="00285162"/>
    <w:rsid w:val="00290D96"/>
    <w:rsid w:val="00292634"/>
    <w:rsid w:val="002A0E2C"/>
    <w:rsid w:val="002A1CF3"/>
    <w:rsid w:val="002A35B3"/>
    <w:rsid w:val="002A6545"/>
    <w:rsid w:val="002A7277"/>
    <w:rsid w:val="002B0F3F"/>
    <w:rsid w:val="002B23BD"/>
    <w:rsid w:val="002B2FF9"/>
    <w:rsid w:val="002B3360"/>
    <w:rsid w:val="002B5380"/>
    <w:rsid w:val="002B5C13"/>
    <w:rsid w:val="002C3E54"/>
    <w:rsid w:val="002C4C99"/>
    <w:rsid w:val="002C7DF5"/>
    <w:rsid w:val="002D7BA9"/>
    <w:rsid w:val="002E4D63"/>
    <w:rsid w:val="002E528D"/>
    <w:rsid w:val="002F0241"/>
    <w:rsid w:val="002F662D"/>
    <w:rsid w:val="00301E97"/>
    <w:rsid w:val="00306B7A"/>
    <w:rsid w:val="00315490"/>
    <w:rsid w:val="00332297"/>
    <w:rsid w:val="0034325A"/>
    <w:rsid w:val="00354E13"/>
    <w:rsid w:val="00355BFF"/>
    <w:rsid w:val="00361C48"/>
    <w:rsid w:val="00362289"/>
    <w:rsid w:val="003629FF"/>
    <w:rsid w:val="003645F9"/>
    <w:rsid w:val="00365294"/>
    <w:rsid w:val="00376109"/>
    <w:rsid w:val="00381479"/>
    <w:rsid w:val="00387E2A"/>
    <w:rsid w:val="003931C5"/>
    <w:rsid w:val="00396A58"/>
    <w:rsid w:val="003A0118"/>
    <w:rsid w:val="003A3ABE"/>
    <w:rsid w:val="003A737B"/>
    <w:rsid w:val="003A75FD"/>
    <w:rsid w:val="003B04BD"/>
    <w:rsid w:val="003B1B46"/>
    <w:rsid w:val="003C128E"/>
    <w:rsid w:val="003C1AAC"/>
    <w:rsid w:val="003C35DE"/>
    <w:rsid w:val="003C4A28"/>
    <w:rsid w:val="003C7C66"/>
    <w:rsid w:val="003C7D8B"/>
    <w:rsid w:val="003D3BA6"/>
    <w:rsid w:val="003D50D0"/>
    <w:rsid w:val="003E0C6B"/>
    <w:rsid w:val="003E2794"/>
    <w:rsid w:val="003F58F8"/>
    <w:rsid w:val="003F7CF8"/>
    <w:rsid w:val="00402B9F"/>
    <w:rsid w:val="00410387"/>
    <w:rsid w:val="004136AD"/>
    <w:rsid w:val="004146A0"/>
    <w:rsid w:val="004162B3"/>
    <w:rsid w:val="004176C0"/>
    <w:rsid w:val="00422A39"/>
    <w:rsid w:val="0042389E"/>
    <w:rsid w:val="00431572"/>
    <w:rsid w:val="0043598E"/>
    <w:rsid w:val="004360C7"/>
    <w:rsid w:val="00437A4D"/>
    <w:rsid w:val="004506B0"/>
    <w:rsid w:val="004507D4"/>
    <w:rsid w:val="00453347"/>
    <w:rsid w:val="00455261"/>
    <w:rsid w:val="004627DA"/>
    <w:rsid w:val="004652E8"/>
    <w:rsid w:val="004705AD"/>
    <w:rsid w:val="00471512"/>
    <w:rsid w:val="0047411A"/>
    <w:rsid w:val="00482F28"/>
    <w:rsid w:val="004854A2"/>
    <w:rsid w:val="0048714F"/>
    <w:rsid w:val="0049124A"/>
    <w:rsid w:val="0049124D"/>
    <w:rsid w:val="004965B6"/>
    <w:rsid w:val="004A046F"/>
    <w:rsid w:val="004A0673"/>
    <w:rsid w:val="004A0EF9"/>
    <w:rsid w:val="004A10C5"/>
    <w:rsid w:val="004A19EA"/>
    <w:rsid w:val="004A2B54"/>
    <w:rsid w:val="004A4038"/>
    <w:rsid w:val="004A5AD2"/>
    <w:rsid w:val="004A70AA"/>
    <w:rsid w:val="004B1C1D"/>
    <w:rsid w:val="004B1D06"/>
    <w:rsid w:val="004B1F0C"/>
    <w:rsid w:val="004C2A62"/>
    <w:rsid w:val="004D0EC6"/>
    <w:rsid w:val="004D233B"/>
    <w:rsid w:val="004E0E98"/>
    <w:rsid w:val="004E5A20"/>
    <w:rsid w:val="004E6BC6"/>
    <w:rsid w:val="004F184D"/>
    <w:rsid w:val="004F439B"/>
    <w:rsid w:val="005041B7"/>
    <w:rsid w:val="00506091"/>
    <w:rsid w:val="0051089D"/>
    <w:rsid w:val="005118B6"/>
    <w:rsid w:val="00512829"/>
    <w:rsid w:val="00515C79"/>
    <w:rsid w:val="00516119"/>
    <w:rsid w:val="005224B6"/>
    <w:rsid w:val="005315A2"/>
    <w:rsid w:val="0053241C"/>
    <w:rsid w:val="00537AD0"/>
    <w:rsid w:val="005405E0"/>
    <w:rsid w:val="005425C0"/>
    <w:rsid w:val="00544269"/>
    <w:rsid w:val="00550A9D"/>
    <w:rsid w:val="005534F6"/>
    <w:rsid w:val="00555442"/>
    <w:rsid w:val="00555E46"/>
    <w:rsid w:val="00557F38"/>
    <w:rsid w:val="00560540"/>
    <w:rsid w:val="00566888"/>
    <w:rsid w:val="005707F1"/>
    <w:rsid w:val="005766CB"/>
    <w:rsid w:val="00583228"/>
    <w:rsid w:val="005850A8"/>
    <w:rsid w:val="005B207F"/>
    <w:rsid w:val="005B27ED"/>
    <w:rsid w:val="005B5704"/>
    <w:rsid w:val="005B69AB"/>
    <w:rsid w:val="005C4284"/>
    <w:rsid w:val="005C490E"/>
    <w:rsid w:val="005C5569"/>
    <w:rsid w:val="005D50AF"/>
    <w:rsid w:val="005D5ABC"/>
    <w:rsid w:val="005D6DAF"/>
    <w:rsid w:val="005E090A"/>
    <w:rsid w:val="005E0A1B"/>
    <w:rsid w:val="005E2FD3"/>
    <w:rsid w:val="005F104B"/>
    <w:rsid w:val="005F2DC8"/>
    <w:rsid w:val="005F78D9"/>
    <w:rsid w:val="0060174A"/>
    <w:rsid w:val="00607402"/>
    <w:rsid w:val="00623B9E"/>
    <w:rsid w:val="0062600B"/>
    <w:rsid w:val="006323AA"/>
    <w:rsid w:val="00632821"/>
    <w:rsid w:val="00634059"/>
    <w:rsid w:val="006340D6"/>
    <w:rsid w:val="006368D6"/>
    <w:rsid w:val="00637E6F"/>
    <w:rsid w:val="00646303"/>
    <w:rsid w:val="00646B29"/>
    <w:rsid w:val="00647577"/>
    <w:rsid w:val="00653B35"/>
    <w:rsid w:val="00655EAD"/>
    <w:rsid w:val="0065786A"/>
    <w:rsid w:val="00670129"/>
    <w:rsid w:val="00670871"/>
    <w:rsid w:val="006728D3"/>
    <w:rsid w:val="006746F4"/>
    <w:rsid w:val="006773E7"/>
    <w:rsid w:val="006864FB"/>
    <w:rsid w:val="00686AEA"/>
    <w:rsid w:val="006907F5"/>
    <w:rsid w:val="006926CE"/>
    <w:rsid w:val="00697DDF"/>
    <w:rsid w:val="006A2F9F"/>
    <w:rsid w:val="006A3213"/>
    <w:rsid w:val="006A6750"/>
    <w:rsid w:val="006A7A47"/>
    <w:rsid w:val="006B0F49"/>
    <w:rsid w:val="006B0F8A"/>
    <w:rsid w:val="006B3E0A"/>
    <w:rsid w:val="006B6C7D"/>
    <w:rsid w:val="006C09AC"/>
    <w:rsid w:val="006D041B"/>
    <w:rsid w:val="006D14D2"/>
    <w:rsid w:val="006D41B2"/>
    <w:rsid w:val="006E0089"/>
    <w:rsid w:val="006E44A7"/>
    <w:rsid w:val="006E48F3"/>
    <w:rsid w:val="006E5017"/>
    <w:rsid w:val="006E72D3"/>
    <w:rsid w:val="006E77BE"/>
    <w:rsid w:val="006E7F1F"/>
    <w:rsid w:val="006F0EE5"/>
    <w:rsid w:val="006F182E"/>
    <w:rsid w:val="006F6840"/>
    <w:rsid w:val="00702E6A"/>
    <w:rsid w:val="00702EBE"/>
    <w:rsid w:val="00706053"/>
    <w:rsid w:val="00710F31"/>
    <w:rsid w:val="00716184"/>
    <w:rsid w:val="00724766"/>
    <w:rsid w:val="00724C75"/>
    <w:rsid w:val="00725294"/>
    <w:rsid w:val="00730255"/>
    <w:rsid w:val="00731FEA"/>
    <w:rsid w:val="0073703F"/>
    <w:rsid w:val="00743413"/>
    <w:rsid w:val="0074604D"/>
    <w:rsid w:val="00746EF6"/>
    <w:rsid w:val="00754BA6"/>
    <w:rsid w:val="00762963"/>
    <w:rsid w:val="00763CFB"/>
    <w:rsid w:val="00770094"/>
    <w:rsid w:val="00772F72"/>
    <w:rsid w:val="007754F7"/>
    <w:rsid w:val="00780056"/>
    <w:rsid w:val="00780C05"/>
    <w:rsid w:val="00780EA3"/>
    <w:rsid w:val="007857E5"/>
    <w:rsid w:val="00785D22"/>
    <w:rsid w:val="00791790"/>
    <w:rsid w:val="00793710"/>
    <w:rsid w:val="007939BF"/>
    <w:rsid w:val="007A0996"/>
    <w:rsid w:val="007A7F8F"/>
    <w:rsid w:val="007B0231"/>
    <w:rsid w:val="007B1511"/>
    <w:rsid w:val="007B17DA"/>
    <w:rsid w:val="007B2CE4"/>
    <w:rsid w:val="007B7487"/>
    <w:rsid w:val="007C02DB"/>
    <w:rsid w:val="007C3FB6"/>
    <w:rsid w:val="007D2CAD"/>
    <w:rsid w:val="007D3B84"/>
    <w:rsid w:val="007D52E1"/>
    <w:rsid w:val="007E611D"/>
    <w:rsid w:val="007E739E"/>
    <w:rsid w:val="007E7718"/>
    <w:rsid w:val="007F1B5D"/>
    <w:rsid w:val="007F1D0C"/>
    <w:rsid w:val="007F7AB8"/>
    <w:rsid w:val="007F7E77"/>
    <w:rsid w:val="00801326"/>
    <w:rsid w:val="0080301B"/>
    <w:rsid w:val="00803223"/>
    <w:rsid w:val="00803AED"/>
    <w:rsid w:val="00803BE7"/>
    <w:rsid w:val="00804C0F"/>
    <w:rsid w:val="008067C9"/>
    <w:rsid w:val="00810482"/>
    <w:rsid w:val="00813884"/>
    <w:rsid w:val="0082291F"/>
    <w:rsid w:val="008237D5"/>
    <w:rsid w:val="008276F4"/>
    <w:rsid w:val="00837BD8"/>
    <w:rsid w:val="008449B3"/>
    <w:rsid w:val="008507B4"/>
    <w:rsid w:val="00851665"/>
    <w:rsid w:val="00851835"/>
    <w:rsid w:val="008529FF"/>
    <w:rsid w:val="008560B8"/>
    <w:rsid w:val="00857FA5"/>
    <w:rsid w:val="008616CD"/>
    <w:rsid w:val="008619EC"/>
    <w:rsid w:val="008620CB"/>
    <w:rsid w:val="00866B9F"/>
    <w:rsid w:val="00870996"/>
    <w:rsid w:val="00874712"/>
    <w:rsid w:val="0088333D"/>
    <w:rsid w:val="00883876"/>
    <w:rsid w:val="00884903"/>
    <w:rsid w:val="00887886"/>
    <w:rsid w:val="0089133B"/>
    <w:rsid w:val="00894783"/>
    <w:rsid w:val="00896447"/>
    <w:rsid w:val="00896964"/>
    <w:rsid w:val="00897BB5"/>
    <w:rsid w:val="008A0449"/>
    <w:rsid w:val="008A1414"/>
    <w:rsid w:val="008A1732"/>
    <w:rsid w:val="008A3C50"/>
    <w:rsid w:val="008A7550"/>
    <w:rsid w:val="008B0875"/>
    <w:rsid w:val="008B2D96"/>
    <w:rsid w:val="008B5296"/>
    <w:rsid w:val="008C0932"/>
    <w:rsid w:val="008C2234"/>
    <w:rsid w:val="008C2B7A"/>
    <w:rsid w:val="008C3100"/>
    <w:rsid w:val="008D130D"/>
    <w:rsid w:val="008D1AF1"/>
    <w:rsid w:val="008D45E3"/>
    <w:rsid w:val="008D68F6"/>
    <w:rsid w:val="008D7C24"/>
    <w:rsid w:val="008E6637"/>
    <w:rsid w:val="008F0797"/>
    <w:rsid w:val="008F1A22"/>
    <w:rsid w:val="00900E68"/>
    <w:rsid w:val="00902CAB"/>
    <w:rsid w:val="00905562"/>
    <w:rsid w:val="009071BB"/>
    <w:rsid w:val="009074BE"/>
    <w:rsid w:val="00911C7B"/>
    <w:rsid w:val="00912D00"/>
    <w:rsid w:val="00917D89"/>
    <w:rsid w:val="00925C57"/>
    <w:rsid w:val="00931ADA"/>
    <w:rsid w:val="00934863"/>
    <w:rsid w:val="0093569D"/>
    <w:rsid w:val="00936154"/>
    <w:rsid w:val="009402AD"/>
    <w:rsid w:val="00941B89"/>
    <w:rsid w:val="00941B91"/>
    <w:rsid w:val="00943F87"/>
    <w:rsid w:val="00951A43"/>
    <w:rsid w:val="009573C4"/>
    <w:rsid w:val="009601D3"/>
    <w:rsid w:val="00964AF2"/>
    <w:rsid w:val="00966249"/>
    <w:rsid w:val="00970041"/>
    <w:rsid w:val="00971426"/>
    <w:rsid w:val="00974D80"/>
    <w:rsid w:val="0099115D"/>
    <w:rsid w:val="00993176"/>
    <w:rsid w:val="00996493"/>
    <w:rsid w:val="00996DE9"/>
    <w:rsid w:val="009973C7"/>
    <w:rsid w:val="009A0B3C"/>
    <w:rsid w:val="009B044C"/>
    <w:rsid w:val="009B0934"/>
    <w:rsid w:val="009B1E1E"/>
    <w:rsid w:val="009B29B1"/>
    <w:rsid w:val="009B5056"/>
    <w:rsid w:val="009C2A03"/>
    <w:rsid w:val="009C2A48"/>
    <w:rsid w:val="009D1D51"/>
    <w:rsid w:val="009D6408"/>
    <w:rsid w:val="009E33AF"/>
    <w:rsid w:val="009E5CBA"/>
    <w:rsid w:val="009E6BBE"/>
    <w:rsid w:val="009F1B71"/>
    <w:rsid w:val="009F281C"/>
    <w:rsid w:val="009F6CF4"/>
    <w:rsid w:val="00A03322"/>
    <w:rsid w:val="00A10C26"/>
    <w:rsid w:val="00A20EC4"/>
    <w:rsid w:val="00A21A0E"/>
    <w:rsid w:val="00A220CC"/>
    <w:rsid w:val="00A240AD"/>
    <w:rsid w:val="00A425DA"/>
    <w:rsid w:val="00A47AF8"/>
    <w:rsid w:val="00A47F77"/>
    <w:rsid w:val="00A51524"/>
    <w:rsid w:val="00A571C4"/>
    <w:rsid w:val="00A63ED0"/>
    <w:rsid w:val="00A64C26"/>
    <w:rsid w:val="00A652C1"/>
    <w:rsid w:val="00A67E26"/>
    <w:rsid w:val="00A734EE"/>
    <w:rsid w:val="00A748FF"/>
    <w:rsid w:val="00A81519"/>
    <w:rsid w:val="00A83EB9"/>
    <w:rsid w:val="00A84454"/>
    <w:rsid w:val="00A8651A"/>
    <w:rsid w:val="00A9050B"/>
    <w:rsid w:val="00A931B5"/>
    <w:rsid w:val="00A95BF4"/>
    <w:rsid w:val="00AA287F"/>
    <w:rsid w:val="00AA6DAC"/>
    <w:rsid w:val="00AB0B4F"/>
    <w:rsid w:val="00AB5C9B"/>
    <w:rsid w:val="00AB6E59"/>
    <w:rsid w:val="00AC1B15"/>
    <w:rsid w:val="00AD032E"/>
    <w:rsid w:val="00AD1FA7"/>
    <w:rsid w:val="00AD4664"/>
    <w:rsid w:val="00AD4877"/>
    <w:rsid w:val="00AD4D12"/>
    <w:rsid w:val="00AD6419"/>
    <w:rsid w:val="00AD6C32"/>
    <w:rsid w:val="00AE01C9"/>
    <w:rsid w:val="00AE372D"/>
    <w:rsid w:val="00AE4AF4"/>
    <w:rsid w:val="00AE550B"/>
    <w:rsid w:val="00AE6045"/>
    <w:rsid w:val="00AE66FE"/>
    <w:rsid w:val="00AF611C"/>
    <w:rsid w:val="00AF6FBC"/>
    <w:rsid w:val="00B0633C"/>
    <w:rsid w:val="00B063C5"/>
    <w:rsid w:val="00B0718A"/>
    <w:rsid w:val="00B12C31"/>
    <w:rsid w:val="00B136FD"/>
    <w:rsid w:val="00B1575A"/>
    <w:rsid w:val="00B1778D"/>
    <w:rsid w:val="00B252FE"/>
    <w:rsid w:val="00B26BE0"/>
    <w:rsid w:val="00B32FD9"/>
    <w:rsid w:val="00B4396D"/>
    <w:rsid w:val="00B454D3"/>
    <w:rsid w:val="00B45750"/>
    <w:rsid w:val="00B46AB5"/>
    <w:rsid w:val="00B5050F"/>
    <w:rsid w:val="00B5699F"/>
    <w:rsid w:val="00B61B09"/>
    <w:rsid w:val="00B6205F"/>
    <w:rsid w:val="00B64064"/>
    <w:rsid w:val="00B648EE"/>
    <w:rsid w:val="00B76655"/>
    <w:rsid w:val="00B82488"/>
    <w:rsid w:val="00B90927"/>
    <w:rsid w:val="00B96851"/>
    <w:rsid w:val="00B96A17"/>
    <w:rsid w:val="00B96F8A"/>
    <w:rsid w:val="00BA2407"/>
    <w:rsid w:val="00BA2AEC"/>
    <w:rsid w:val="00BA5619"/>
    <w:rsid w:val="00BB35F4"/>
    <w:rsid w:val="00BB6B2F"/>
    <w:rsid w:val="00BB7191"/>
    <w:rsid w:val="00BC196C"/>
    <w:rsid w:val="00BC22C5"/>
    <w:rsid w:val="00BC3A63"/>
    <w:rsid w:val="00BC7629"/>
    <w:rsid w:val="00BD2144"/>
    <w:rsid w:val="00BE717A"/>
    <w:rsid w:val="00BF00EF"/>
    <w:rsid w:val="00BF35E2"/>
    <w:rsid w:val="00BF4A6C"/>
    <w:rsid w:val="00C048C8"/>
    <w:rsid w:val="00C12598"/>
    <w:rsid w:val="00C141BD"/>
    <w:rsid w:val="00C30775"/>
    <w:rsid w:val="00C5094E"/>
    <w:rsid w:val="00C52AF1"/>
    <w:rsid w:val="00C52EAE"/>
    <w:rsid w:val="00C55E2D"/>
    <w:rsid w:val="00C55EA3"/>
    <w:rsid w:val="00C60669"/>
    <w:rsid w:val="00C6543E"/>
    <w:rsid w:val="00C710E6"/>
    <w:rsid w:val="00C77167"/>
    <w:rsid w:val="00C823E5"/>
    <w:rsid w:val="00C85797"/>
    <w:rsid w:val="00C85950"/>
    <w:rsid w:val="00C907CC"/>
    <w:rsid w:val="00C9127C"/>
    <w:rsid w:val="00C93D7B"/>
    <w:rsid w:val="00C97DEE"/>
    <w:rsid w:val="00CA318E"/>
    <w:rsid w:val="00CB0FAA"/>
    <w:rsid w:val="00CB4A70"/>
    <w:rsid w:val="00CC17D8"/>
    <w:rsid w:val="00CD37B6"/>
    <w:rsid w:val="00CD38E1"/>
    <w:rsid w:val="00CE05EF"/>
    <w:rsid w:val="00CE30F5"/>
    <w:rsid w:val="00CE682E"/>
    <w:rsid w:val="00CF44DF"/>
    <w:rsid w:val="00CF6A5B"/>
    <w:rsid w:val="00CF7176"/>
    <w:rsid w:val="00D03653"/>
    <w:rsid w:val="00D05AB7"/>
    <w:rsid w:val="00D13EE6"/>
    <w:rsid w:val="00D1595B"/>
    <w:rsid w:val="00D21232"/>
    <w:rsid w:val="00D241EC"/>
    <w:rsid w:val="00D24470"/>
    <w:rsid w:val="00D25922"/>
    <w:rsid w:val="00D3034E"/>
    <w:rsid w:val="00D30674"/>
    <w:rsid w:val="00D3166D"/>
    <w:rsid w:val="00D328B6"/>
    <w:rsid w:val="00D36124"/>
    <w:rsid w:val="00D41DDA"/>
    <w:rsid w:val="00D45D7D"/>
    <w:rsid w:val="00D50107"/>
    <w:rsid w:val="00D50141"/>
    <w:rsid w:val="00D50F2B"/>
    <w:rsid w:val="00D51D75"/>
    <w:rsid w:val="00D5244C"/>
    <w:rsid w:val="00D52885"/>
    <w:rsid w:val="00D56EDD"/>
    <w:rsid w:val="00D62AA3"/>
    <w:rsid w:val="00D74810"/>
    <w:rsid w:val="00D91ECD"/>
    <w:rsid w:val="00D92005"/>
    <w:rsid w:val="00DA0D11"/>
    <w:rsid w:val="00DA22B0"/>
    <w:rsid w:val="00DB7C90"/>
    <w:rsid w:val="00DC0476"/>
    <w:rsid w:val="00DC1DE2"/>
    <w:rsid w:val="00DC290C"/>
    <w:rsid w:val="00DC660C"/>
    <w:rsid w:val="00DD1135"/>
    <w:rsid w:val="00DD4B87"/>
    <w:rsid w:val="00DD6F3E"/>
    <w:rsid w:val="00DE0206"/>
    <w:rsid w:val="00DE1A9C"/>
    <w:rsid w:val="00DE1CD6"/>
    <w:rsid w:val="00DE3C21"/>
    <w:rsid w:val="00DE6832"/>
    <w:rsid w:val="00DF1260"/>
    <w:rsid w:val="00E002D5"/>
    <w:rsid w:val="00E0075D"/>
    <w:rsid w:val="00E0321B"/>
    <w:rsid w:val="00E1106F"/>
    <w:rsid w:val="00E12C01"/>
    <w:rsid w:val="00E161D1"/>
    <w:rsid w:val="00E23575"/>
    <w:rsid w:val="00E23924"/>
    <w:rsid w:val="00E25E18"/>
    <w:rsid w:val="00E31CD2"/>
    <w:rsid w:val="00E326D2"/>
    <w:rsid w:val="00E3472F"/>
    <w:rsid w:val="00E359EF"/>
    <w:rsid w:val="00E40FC3"/>
    <w:rsid w:val="00E41D0D"/>
    <w:rsid w:val="00E43C6A"/>
    <w:rsid w:val="00E46C79"/>
    <w:rsid w:val="00E56459"/>
    <w:rsid w:val="00E6519A"/>
    <w:rsid w:val="00E67810"/>
    <w:rsid w:val="00E67E9D"/>
    <w:rsid w:val="00E71131"/>
    <w:rsid w:val="00E72445"/>
    <w:rsid w:val="00E73C5D"/>
    <w:rsid w:val="00E769F0"/>
    <w:rsid w:val="00E85DB4"/>
    <w:rsid w:val="00E92D5A"/>
    <w:rsid w:val="00EA43F8"/>
    <w:rsid w:val="00EA6D4E"/>
    <w:rsid w:val="00EB0494"/>
    <w:rsid w:val="00EB099B"/>
    <w:rsid w:val="00EB17A9"/>
    <w:rsid w:val="00EB1D09"/>
    <w:rsid w:val="00EB7357"/>
    <w:rsid w:val="00EC1874"/>
    <w:rsid w:val="00EC588A"/>
    <w:rsid w:val="00ED0C8B"/>
    <w:rsid w:val="00ED530F"/>
    <w:rsid w:val="00EE0868"/>
    <w:rsid w:val="00EE41E8"/>
    <w:rsid w:val="00EE5A05"/>
    <w:rsid w:val="00EF094C"/>
    <w:rsid w:val="00EF683E"/>
    <w:rsid w:val="00EF7146"/>
    <w:rsid w:val="00F01815"/>
    <w:rsid w:val="00F02FFA"/>
    <w:rsid w:val="00F04A09"/>
    <w:rsid w:val="00F1689E"/>
    <w:rsid w:val="00F23B45"/>
    <w:rsid w:val="00F24CCB"/>
    <w:rsid w:val="00F30856"/>
    <w:rsid w:val="00F34BFD"/>
    <w:rsid w:val="00F36FCE"/>
    <w:rsid w:val="00F433E4"/>
    <w:rsid w:val="00F46E27"/>
    <w:rsid w:val="00F47F83"/>
    <w:rsid w:val="00F51FAB"/>
    <w:rsid w:val="00F52D25"/>
    <w:rsid w:val="00F53C32"/>
    <w:rsid w:val="00F54E45"/>
    <w:rsid w:val="00F70B1A"/>
    <w:rsid w:val="00F719ED"/>
    <w:rsid w:val="00F76EC8"/>
    <w:rsid w:val="00F83845"/>
    <w:rsid w:val="00F83AF2"/>
    <w:rsid w:val="00F87112"/>
    <w:rsid w:val="00F90C27"/>
    <w:rsid w:val="00F920A6"/>
    <w:rsid w:val="00F9404C"/>
    <w:rsid w:val="00F95F73"/>
    <w:rsid w:val="00F96C9B"/>
    <w:rsid w:val="00FA1F94"/>
    <w:rsid w:val="00FA45B4"/>
    <w:rsid w:val="00FB3A01"/>
    <w:rsid w:val="00FB7617"/>
    <w:rsid w:val="00FC0A77"/>
    <w:rsid w:val="00FC16BA"/>
    <w:rsid w:val="00FD178E"/>
    <w:rsid w:val="00FD54CD"/>
    <w:rsid w:val="00FD5A8F"/>
    <w:rsid w:val="00FE1002"/>
    <w:rsid w:val="00FE27E2"/>
    <w:rsid w:val="00FE2E42"/>
    <w:rsid w:val="00FE2E8E"/>
    <w:rsid w:val="00FE7EC5"/>
    <w:rsid w:val="00FF2FAA"/>
    <w:rsid w:val="00FF36D0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79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E4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4D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1"/>
    <w:uiPriority w:val="99"/>
    <w:qFormat/>
    <w:rsid w:val="002E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15C79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5C79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52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528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1"/>
    <w:basedOn w:val="a0"/>
    <w:link w:val="3"/>
    <w:uiPriority w:val="99"/>
    <w:locked/>
    <w:rsid w:val="002E528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E528D"/>
    <w:rPr>
      <w:rFonts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E528D"/>
    <w:rPr>
      <w:rFonts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E4D63"/>
    <w:pPr>
      <w:jc w:val="center"/>
    </w:pPr>
    <w:rPr>
      <w:b/>
      <w:sz w:val="32"/>
      <w:szCs w:val="20"/>
      <w:lang w:val="ru-RU"/>
    </w:rPr>
  </w:style>
  <w:style w:type="table" w:styleId="a4">
    <w:name w:val="Table Grid"/>
    <w:basedOn w:val="a1"/>
    <w:uiPriority w:val="99"/>
    <w:rsid w:val="002E4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66B9F"/>
    <w:pPr>
      <w:tabs>
        <w:tab w:val="left" w:pos="722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66B9F"/>
    <w:rPr>
      <w:rFonts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8A3C50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locked/>
    <w:rsid w:val="008A3C50"/>
    <w:rPr>
      <w:rFonts w:ascii="Courier New" w:hAnsi="Courier New" w:cs="Courier New"/>
      <w:lang w:val="ru-RU" w:eastAsia="ru-RU"/>
    </w:rPr>
  </w:style>
  <w:style w:type="paragraph" w:styleId="21">
    <w:name w:val="Body Text 2"/>
    <w:basedOn w:val="a"/>
    <w:link w:val="22"/>
    <w:uiPriority w:val="99"/>
    <w:rsid w:val="00BA24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A2407"/>
    <w:rPr>
      <w:rFonts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9"/>
    <w:locked/>
    <w:rsid w:val="00BA2407"/>
    <w:rPr>
      <w:rFonts w:cs="Times New Roman"/>
      <w:b/>
      <w:bCs/>
      <w:color w:val="000000"/>
      <w:sz w:val="24"/>
      <w:lang w:val="uk-UA" w:eastAsia="ru-RU" w:bidi="ar-SA"/>
    </w:rPr>
  </w:style>
  <w:style w:type="paragraph" w:styleId="a9">
    <w:name w:val="List Paragraph"/>
    <w:basedOn w:val="a"/>
    <w:uiPriority w:val="99"/>
    <w:qFormat/>
    <w:rsid w:val="009C2A48"/>
    <w:pPr>
      <w:ind w:left="720"/>
      <w:contextualSpacing/>
    </w:pPr>
  </w:style>
  <w:style w:type="paragraph" w:styleId="aa">
    <w:name w:val="Normal (Web)"/>
    <w:basedOn w:val="a"/>
    <w:uiPriority w:val="99"/>
    <w:rsid w:val="00D21232"/>
    <w:pPr>
      <w:spacing w:before="100" w:beforeAutospacing="1" w:after="100" w:afterAutospacing="1"/>
    </w:pPr>
    <w:rPr>
      <w:lang w:eastAsia="uk-UA"/>
    </w:rPr>
  </w:style>
  <w:style w:type="paragraph" w:customStyle="1" w:styleId="11">
    <w:name w:val="Абзац списка1"/>
    <w:basedOn w:val="a"/>
    <w:uiPriority w:val="99"/>
    <w:rsid w:val="002E528D"/>
    <w:pPr>
      <w:ind w:left="720"/>
      <w:contextualSpacing/>
    </w:pPr>
  </w:style>
  <w:style w:type="paragraph" w:customStyle="1" w:styleId="rvps107">
    <w:name w:val="rvps107"/>
    <w:basedOn w:val="a"/>
    <w:uiPriority w:val="99"/>
    <w:rsid w:val="002E528D"/>
    <w:pPr>
      <w:spacing w:before="100" w:beforeAutospacing="1" w:after="100" w:afterAutospacing="1"/>
    </w:pPr>
    <w:rPr>
      <w:lang w:val="ru-RU"/>
    </w:rPr>
  </w:style>
  <w:style w:type="paragraph" w:customStyle="1" w:styleId="Heading11">
    <w:name w:val="Heading 11"/>
    <w:basedOn w:val="a"/>
    <w:uiPriority w:val="99"/>
    <w:rsid w:val="00996DE9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996DE9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996DE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6DE9"/>
    <w:rPr>
      <w:rFonts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996DE9"/>
    <w:pPr>
      <w:ind w:left="720"/>
      <w:contextualSpacing/>
    </w:pPr>
  </w:style>
  <w:style w:type="paragraph" w:customStyle="1" w:styleId="32">
    <w:name w:val="Абзац списка3"/>
    <w:basedOn w:val="a"/>
    <w:uiPriority w:val="99"/>
    <w:rsid w:val="007F1D0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9F1B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7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3321-287C-442D-BBB3-3A0915C1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13805</Words>
  <Characters>7869</Characters>
  <Application>Microsoft Office Word</Application>
  <DocSecurity>0</DocSecurity>
  <Lines>65</Lines>
  <Paragraphs>43</Paragraphs>
  <ScaleCrop>false</ScaleCrop>
  <Company>RePack by SPecialiST</Company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LogicPower</cp:lastModifiedBy>
  <cp:revision>2</cp:revision>
  <cp:lastPrinted>2018-01-11T08:57:00Z</cp:lastPrinted>
  <dcterms:created xsi:type="dcterms:W3CDTF">2020-05-28T06:35:00Z</dcterms:created>
  <dcterms:modified xsi:type="dcterms:W3CDTF">2020-05-28T06:35:00Z</dcterms:modified>
</cp:coreProperties>
</file>