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4841D5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4841D5">
        <w:rPr>
          <w:b w:val="0"/>
          <w:i w:val="0"/>
          <w:szCs w:val="24"/>
        </w:rPr>
        <w:t>Л.О. Тхоржевська</w:t>
      </w:r>
      <w:r w:rsidR="00C4784E">
        <w:rPr>
          <w:b w:val="0"/>
          <w:i w:val="0"/>
          <w:szCs w:val="24"/>
        </w:rPr>
        <w:t xml:space="preserve"> </w:t>
      </w:r>
    </w:p>
    <w:p w:rsidR="00BD4F54" w:rsidRDefault="003B547D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</w:t>
      </w:r>
      <w:r w:rsidR="00B27D94">
        <w:rPr>
          <w:szCs w:val="24"/>
          <w:lang w:val="ru-RU"/>
        </w:rPr>
        <w:t>7</w:t>
      </w:r>
      <w:r w:rsidR="008C1D8E">
        <w:rPr>
          <w:szCs w:val="24"/>
          <w:lang w:val="ru-RU"/>
        </w:rPr>
        <w:t>лютого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C65094">
        <w:rPr>
          <w:szCs w:val="24"/>
        </w:rPr>
        <w:t xml:space="preserve"> №13-4</w:t>
      </w:r>
    </w:p>
    <w:p w:rsidR="006107FC" w:rsidRPr="006107FC" w:rsidRDefault="006107FC" w:rsidP="006107FC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7D58E7" w:rsidRDefault="00B02FD0" w:rsidP="00BE127C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B27D94">
        <w:rPr>
          <w:b/>
          <w:sz w:val="24"/>
          <w:szCs w:val="24"/>
        </w:rPr>
        <w:t>04</w:t>
      </w:r>
      <w:r w:rsidR="00423D86">
        <w:rPr>
          <w:b/>
          <w:sz w:val="24"/>
          <w:szCs w:val="24"/>
        </w:rPr>
        <w:t xml:space="preserve"> </w:t>
      </w:r>
      <w:r w:rsidR="00B27D94">
        <w:rPr>
          <w:b/>
          <w:sz w:val="24"/>
          <w:szCs w:val="24"/>
        </w:rPr>
        <w:t>березня</w:t>
      </w:r>
      <w:r w:rsidR="00EA4F25">
        <w:rPr>
          <w:b/>
          <w:sz w:val="24"/>
          <w:szCs w:val="24"/>
        </w:rPr>
        <w:t xml:space="preserve"> по </w:t>
      </w:r>
      <w:r w:rsidR="00B27D94">
        <w:rPr>
          <w:b/>
          <w:sz w:val="24"/>
          <w:szCs w:val="24"/>
          <w:lang w:val="ru-RU"/>
        </w:rPr>
        <w:t>10</w:t>
      </w:r>
      <w:r w:rsidR="003B547D">
        <w:rPr>
          <w:b/>
          <w:sz w:val="24"/>
          <w:szCs w:val="24"/>
          <w:lang w:val="ru-RU"/>
        </w:rPr>
        <w:t xml:space="preserve"> березня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p w:rsidR="000319D3" w:rsidRPr="000319D3" w:rsidRDefault="000319D3" w:rsidP="000319D3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BF0E69" w:rsidRPr="00C6509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7F5D0F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березня</w:t>
            </w:r>
            <w:r w:rsidR="00BF0E69" w:rsidRPr="003C005D">
              <w:rPr>
                <w:sz w:val="24"/>
                <w:szCs w:val="24"/>
                <w:lang w:val="uk-UA"/>
              </w:rPr>
              <w:t xml:space="preserve">, </w:t>
            </w:r>
            <w:r w:rsidR="00432BBD">
              <w:rPr>
                <w:sz w:val="24"/>
                <w:szCs w:val="24"/>
                <w:lang w:val="uk-UA"/>
              </w:rPr>
              <w:t>понеділок</w:t>
            </w:r>
          </w:p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802C90" w:rsidRPr="00C6509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F" w:rsidRPr="003C005D" w:rsidRDefault="007F5D0F" w:rsidP="007F5D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802C90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6D01A7" w:rsidRPr="0031677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7" w:rsidRDefault="006D01A7" w:rsidP="00DC2E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A" w:rsidRDefault="00AB551B" w:rsidP="00120F9A">
            <w:pPr>
              <w:jc w:val="center"/>
              <w:rPr>
                <w:sz w:val="24"/>
                <w:szCs w:val="24"/>
                <w:lang w:val="uk-UA"/>
              </w:rPr>
            </w:pPr>
            <w:r w:rsidRPr="00AB551B">
              <w:rPr>
                <w:sz w:val="24"/>
                <w:szCs w:val="24"/>
                <w:lang w:val="uk-UA"/>
              </w:rPr>
              <w:t xml:space="preserve">Організаційний комітет з нагоди </w:t>
            </w:r>
          </w:p>
          <w:p w:rsidR="006D01A7" w:rsidRPr="002A02F0" w:rsidRDefault="00120F9A" w:rsidP="00120F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AB551B">
              <w:rPr>
                <w:sz w:val="24"/>
                <w:szCs w:val="24"/>
                <w:lang w:val="uk-UA"/>
              </w:rPr>
              <w:t xml:space="preserve">вята </w:t>
            </w:r>
            <w:r w:rsidR="00AB551B" w:rsidRPr="00AB551B">
              <w:rPr>
                <w:sz w:val="24"/>
                <w:szCs w:val="24"/>
                <w:lang w:val="uk-UA"/>
              </w:rPr>
              <w:t xml:space="preserve">Колодія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A" w:rsidRPr="003C005D" w:rsidRDefault="00120F9A" w:rsidP="00120F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120F9A" w:rsidRPr="00AB551B" w:rsidRDefault="00120F9A" w:rsidP="00120F9A">
            <w:pPr>
              <w:jc w:val="center"/>
              <w:rPr>
                <w:sz w:val="24"/>
                <w:szCs w:val="24"/>
                <w:lang w:val="uk-UA"/>
              </w:rPr>
            </w:pPr>
            <w:r w:rsidRPr="00AB551B">
              <w:rPr>
                <w:sz w:val="24"/>
                <w:szCs w:val="24"/>
                <w:lang w:val="uk-UA"/>
              </w:rPr>
              <w:t>13-30</w:t>
            </w:r>
          </w:p>
          <w:p w:rsidR="006D01A7" w:rsidRDefault="00120F9A" w:rsidP="001A03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7" w:rsidRDefault="00120F9A" w:rsidP="001A03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20F9A" w:rsidRDefault="00120F9A" w:rsidP="001A03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7" w:rsidRPr="003C005D" w:rsidRDefault="0090581A" w:rsidP="001A03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оргкомітету</w:t>
            </w:r>
          </w:p>
        </w:tc>
      </w:tr>
      <w:tr w:rsidR="0072002B" w:rsidRPr="00C6509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B" w:rsidRDefault="0072002B" w:rsidP="004F3E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B" w:rsidRPr="003C005D" w:rsidRDefault="0072002B" w:rsidP="00C83AC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B" w:rsidRPr="003C005D" w:rsidRDefault="0072002B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72002B" w:rsidRDefault="0072002B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2002B" w:rsidRPr="003C005D" w:rsidRDefault="0072002B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B" w:rsidRPr="003C005D" w:rsidRDefault="0072002B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B" w:rsidRPr="003C005D" w:rsidRDefault="0072002B" w:rsidP="00C83AC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72002B" w:rsidRPr="003C005D" w:rsidRDefault="0072002B" w:rsidP="00C83AC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2002B" w:rsidRPr="00C6509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B" w:rsidRDefault="0072002B" w:rsidP="004F3E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B" w:rsidRPr="003C005D" w:rsidRDefault="0072002B" w:rsidP="00C83AC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B" w:rsidRPr="003C005D" w:rsidRDefault="0072002B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72002B" w:rsidRDefault="0072002B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2002B" w:rsidRPr="003C005D" w:rsidRDefault="0072002B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B" w:rsidRPr="003C005D" w:rsidRDefault="0072002B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B" w:rsidRPr="003C005D" w:rsidRDefault="0072002B" w:rsidP="00C83AC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72002B" w:rsidRPr="003C005D" w:rsidRDefault="0072002B" w:rsidP="00C83AC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C27B3" w:rsidRPr="000A6A9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B3" w:rsidRDefault="007C27B3" w:rsidP="00936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B3" w:rsidRPr="003C005D" w:rsidRDefault="007C27B3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опікунської ради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B3" w:rsidRPr="003C005D" w:rsidRDefault="007C27B3" w:rsidP="000A6A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7C27B3" w:rsidRDefault="007C27B3" w:rsidP="000A6A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7C27B3" w:rsidRDefault="007C27B3" w:rsidP="000A6A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B3" w:rsidRDefault="007C27B3" w:rsidP="00A657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C27B3" w:rsidRPr="003C005D" w:rsidRDefault="007C27B3" w:rsidP="00A657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B3" w:rsidRPr="003C005D" w:rsidRDefault="007C27B3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7C27B3" w:rsidRPr="00373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B3" w:rsidRDefault="007C27B3" w:rsidP="00936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B3" w:rsidRPr="0072002B" w:rsidRDefault="007C27B3" w:rsidP="00720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Засідання робочо</w:t>
            </w:r>
            <w:r w:rsidRPr="0072002B">
              <w:rPr>
                <w:sz w:val="24"/>
                <w:szCs w:val="24"/>
              </w:rPr>
              <w:t>ї</w:t>
            </w:r>
            <w:r>
              <w:rPr>
                <w:sz w:val="24"/>
                <w:szCs w:val="24"/>
                <w:lang w:val="uk-UA"/>
              </w:rPr>
              <w:t xml:space="preserve"> групи з надання матеріальної допомоги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B3" w:rsidRPr="003C005D" w:rsidRDefault="007C27B3" w:rsidP="002B5B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7C27B3" w:rsidRDefault="007C27B3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7C27B3" w:rsidRDefault="007C27B3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B3" w:rsidRDefault="007C27B3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7C27B3" w:rsidRDefault="007C27B3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B3" w:rsidRPr="003C005D" w:rsidRDefault="007C27B3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робочої групи</w:t>
            </w:r>
          </w:p>
        </w:tc>
      </w:tr>
      <w:tr w:rsidR="004719EC" w:rsidRPr="00373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33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BD2BE4">
            <w:pPr>
              <w:jc w:val="center"/>
              <w:rPr>
                <w:sz w:val="24"/>
                <w:szCs w:val="24"/>
                <w:lang w:val="uk-UA"/>
              </w:rPr>
            </w:pPr>
            <w:r w:rsidRPr="00A67F5C">
              <w:rPr>
                <w:sz w:val="24"/>
                <w:szCs w:val="24"/>
              </w:rPr>
              <w:t xml:space="preserve">Фестиваль </w:t>
            </w:r>
            <w:r w:rsidRPr="00A67F5C">
              <w:rPr>
                <w:sz w:val="24"/>
                <w:szCs w:val="24"/>
                <w:lang w:val="uk-UA"/>
              </w:rPr>
              <w:t>віршів Тараса Шевченка</w:t>
            </w:r>
            <w:r w:rsidRPr="00A67F5C">
              <w:rPr>
                <w:sz w:val="24"/>
                <w:szCs w:val="24"/>
              </w:rPr>
              <w:t xml:space="preserve"> «Мій Кобзар»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BD2B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4719EC" w:rsidRDefault="004719EC" w:rsidP="00BD2B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</w:t>
            </w:r>
            <w:r w:rsidRPr="00A67F5C">
              <w:rPr>
                <w:sz w:val="24"/>
                <w:szCs w:val="24"/>
                <w:lang w:val="uk-UA"/>
              </w:rPr>
              <w:t xml:space="preserve">-14.00 </w:t>
            </w:r>
          </w:p>
          <w:p w:rsidR="004719EC" w:rsidRDefault="004719EC" w:rsidP="00BD2BE4">
            <w:pPr>
              <w:jc w:val="center"/>
              <w:rPr>
                <w:sz w:val="24"/>
                <w:szCs w:val="24"/>
                <w:lang w:val="uk-UA"/>
              </w:rPr>
            </w:pPr>
            <w:r w:rsidRPr="00A67F5C">
              <w:rPr>
                <w:sz w:val="24"/>
                <w:szCs w:val="24"/>
                <w:lang w:val="uk-UA"/>
              </w:rPr>
              <w:t xml:space="preserve">Міська бібліотека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BD2B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719EC" w:rsidRPr="00C132D1" w:rsidRDefault="004719EC" w:rsidP="00BD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4719EC" w:rsidRPr="00AB551B" w:rsidRDefault="004719EC" w:rsidP="00BD2B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BD2B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719EC" w:rsidRPr="00373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33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2A02F0" w:rsidRDefault="004719EC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тимчасової непрацездатності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4719EC" w:rsidRDefault="004719EC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13-30</w:t>
            </w:r>
          </w:p>
          <w:p w:rsidR="004719EC" w:rsidRDefault="004719EC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4719EC" w:rsidRDefault="004719EC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Міхеєва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719EC" w:rsidRPr="00C1347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936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3495A" w:rsidRDefault="004719EC" w:rsidP="0053495A">
            <w:pPr>
              <w:jc w:val="center"/>
              <w:rPr>
                <w:sz w:val="24"/>
                <w:szCs w:val="24"/>
                <w:lang w:val="uk-UA"/>
              </w:rPr>
            </w:pPr>
            <w:r w:rsidRPr="0053495A">
              <w:rPr>
                <w:sz w:val="24"/>
                <w:szCs w:val="24"/>
                <w:lang w:val="uk-UA"/>
              </w:rPr>
              <w:t>Воркшоп від Молодіжного центру «Буду завжди прекрасною»</w:t>
            </w:r>
          </w:p>
          <w:p w:rsidR="004719EC" w:rsidRPr="000B5910" w:rsidRDefault="004719EC" w:rsidP="0053495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5349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4719EC" w:rsidRPr="0053495A" w:rsidRDefault="004719EC" w:rsidP="0053495A">
            <w:pPr>
              <w:jc w:val="center"/>
              <w:rPr>
                <w:sz w:val="24"/>
                <w:szCs w:val="24"/>
                <w:lang w:val="uk-UA"/>
              </w:rPr>
            </w:pPr>
            <w:r w:rsidRPr="0053495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Pr="0053495A">
              <w:rPr>
                <w:sz w:val="24"/>
                <w:szCs w:val="24"/>
                <w:lang w:val="uk-UA"/>
              </w:rPr>
              <w:t>-00</w:t>
            </w:r>
          </w:p>
          <w:p w:rsidR="004719EC" w:rsidRDefault="004719EC" w:rsidP="001A03F9">
            <w:pPr>
              <w:jc w:val="center"/>
              <w:rPr>
                <w:sz w:val="24"/>
                <w:szCs w:val="24"/>
                <w:lang w:val="uk-UA"/>
              </w:rPr>
            </w:pPr>
            <w:r w:rsidRPr="0053495A"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5218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719EC" w:rsidRPr="00AB551B" w:rsidRDefault="004719EC" w:rsidP="005218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5218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719EC" w:rsidRPr="004E2ED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D56697" w:rsidRDefault="004719EC" w:rsidP="009B5A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1C67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визначення та відшкодування збитків власникам землі та землекористувачам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37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4719EC" w:rsidRDefault="004719EC" w:rsidP="001C67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4719EC" w:rsidRDefault="004719EC" w:rsidP="001C67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1C67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4719EC" w:rsidRDefault="004719EC" w:rsidP="001C67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1C67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719EC" w:rsidRPr="00C6509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9B5A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234BE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4719EC" w:rsidRPr="00CE6055" w:rsidRDefault="004719EC" w:rsidP="00234BE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4719EC" w:rsidRDefault="004719EC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4719EC" w:rsidRDefault="004719EC" w:rsidP="00234B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4719EC" w:rsidRDefault="004719EC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4719EC" w:rsidRPr="003C005D" w:rsidRDefault="004719EC" w:rsidP="00234B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234BE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4719EC" w:rsidRPr="003C005D" w:rsidRDefault="004719EC" w:rsidP="00234BE7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719EC" w:rsidRPr="000A6A9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105835" w:rsidRDefault="004719EC" w:rsidP="00C779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EB3314" w:rsidRDefault="004719EC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Зустріч з представниками Програми «</w:t>
            </w:r>
            <w:r>
              <w:rPr>
                <w:sz w:val="24"/>
                <w:szCs w:val="24"/>
                <w:lang w:val="en-US"/>
              </w:rPr>
              <w:t>U</w:t>
            </w:r>
            <w:r w:rsidRPr="00EB33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LEAD</w:t>
            </w:r>
            <w:r w:rsidRPr="00EB33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Європі»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EB33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4719EC" w:rsidRDefault="004719EC" w:rsidP="00EB33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4719EC" w:rsidRDefault="004719EC" w:rsidP="00EB33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4719EC" w:rsidRDefault="004719EC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4719EC" w:rsidRDefault="004719EC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Наливайко Т.Ф.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зустрічі</w:t>
            </w:r>
          </w:p>
        </w:tc>
      </w:tr>
      <w:tr w:rsidR="004719EC" w:rsidRPr="00C132D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C779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Музейні читання «Пророчі слова кобзаря»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5349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4719EC" w:rsidRDefault="004719EC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09-15</w:t>
            </w:r>
          </w:p>
          <w:p w:rsidR="004719EC" w:rsidRDefault="004719EC" w:rsidP="00234BE7">
            <w:pPr>
              <w:jc w:val="center"/>
              <w:rPr>
                <w:sz w:val="24"/>
                <w:szCs w:val="24"/>
                <w:lang w:val="uk-UA"/>
              </w:rPr>
            </w:pPr>
            <w:r w:rsidRPr="0053495A"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5218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719EC" w:rsidRPr="00AB551B" w:rsidRDefault="004719EC" w:rsidP="005218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5218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719EC" w:rsidRPr="003B547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C779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E63502">
            <w:pPr>
              <w:jc w:val="center"/>
              <w:rPr>
                <w:sz w:val="24"/>
                <w:szCs w:val="24"/>
                <w:lang w:val="uk-UA"/>
              </w:rPr>
            </w:pPr>
            <w:r w:rsidRPr="00E63502">
              <w:rPr>
                <w:sz w:val="24"/>
                <w:szCs w:val="24"/>
              </w:rPr>
              <w:t>Захід-проект до дня народження Тараса Шевченка «Ми тебе не забули, Тарасе»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E635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4719EC" w:rsidRPr="00E63502" w:rsidRDefault="004719EC" w:rsidP="00E63502">
            <w:pPr>
              <w:jc w:val="center"/>
              <w:rPr>
                <w:sz w:val="24"/>
                <w:szCs w:val="24"/>
                <w:lang w:val="uk-UA"/>
              </w:rPr>
            </w:pPr>
            <w:r w:rsidRPr="00E63502">
              <w:rPr>
                <w:sz w:val="24"/>
                <w:szCs w:val="24"/>
                <w:lang w:val="uk-UA"/>
              </w:rPr>
              <w:t xml:space="preserve">10.00 -12.00 </w:t>
            </w:r>
          </w:p>
          <w:p w:rsidR="004719EC" w:rsidRDefault="004719EC" w:rsidP="00E63502">
            <w:pPr>
              <w:jc w:val="center"/>
              <w:rPr>
                <w:sz w:val="24"/>
                <w:szCs w:val="24"/>
                <w:lang w:val="uk-UA"/>
              </w:rPr>
            </w:pPr>
            <w:r w:rsidRPr="00E63502">
              <w:rPr>
                <w:sz w:val="24"/>
                <w:szCs w:val="24"/>
                <w:lang w:val="uk-UA"/>
              </w:rPr>
              <w:t>ЗОШ №5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AA77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719EC" w:rsidRDefault="004719EC" w:rsidP="00AA77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AA77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719EC" w:rsidRPr="00C6509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C779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924F0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924F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березня, четвер</w:t>
            </w:r>
          </w:p>
          <w:p w:rsidR="004719EC" w:rsidRDefault="004719EC" w:rsidP="00924F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4719EC" w:rsidRPr="003C005D" w:rsidRDefault="004719EC" w:rsidP="00924F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924F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924F0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719EC" w:rsidRPr="003C005D" w:rsidRDefault="004719EC" w:rsidP="00924F0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719EC" w:rsidRPr="00373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2D7988">
            <w:pPr>
              <w:jc w:val="center"/>
              <w:rPr>
                <w:sz w:val="24"/>
                <w:szCs w:val="24"/>
                <w:lang w:val="uk-UA"/>
              </w:rPr>
            </w:pPr>
            <w:r w:rsidRPr="00683AAC">
              <w:rPr>
                <w:sz w:val="24"/>
                <w:szCs w:val="24"/>
                <w:lang w:val="uk-UA"/>
              </w:rPr>
              <w:t>Урочистості та святковий концерт з нагоди Міжнародного жіночого дня 8 Березня</w:t>
            </w:r>
          </w:p>
          <w:p w:rsidR="004719EC" w:rsidRPr="003C005D" w:rsidRDefault="004719EC" w:rsidP="002D79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2D79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березня, четвер</w:t>
            </w:r>
          </w:p>
          <w:p w:rsidR="004719EC" w:rsidRPr="00683AAC" w:rsidRDefault="004719EC" w:rsidP="002D7988">
            <w:pPr>
              <w:jc w:val="center"/>
              <w:rPr>
                <w:sz w:val="24"/>
                <w:szCs w:val="24"/>
                <w:lang w:val="uk-UA"/>
              </w:rPr>
            </w:pPr>
            <w:r w:rsidRPr="00683AAC">
              <w:rPr>
                <w:sz w:val="24"/>
                <w:szCs w:val="24"/>
                <w:lang w:val="uk-UA"/>
              </w:rPr>
              <w:t>11-00</w:t>
            </w:r>
          </w:p>
          <w:p w:rsidR="004719EC" w:rsidRDefault="004719EC" w:rsidP="002D79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2D79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719EC" w:rsidRPr="00AB551B" w:rsidRDefault="004719EC" w:rsidP="002D79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2D79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719EC" w:rsidRPr="0031677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FE7DD5" w:rsidRDefault="004719EC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4973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березня, четвер</w:t>
            </w:r>
          </w:p>
          <w:p w:rsidR="004719EC" w:rsidRPr="00FE7DD5" w:rsidRDefault="004719EC" w:rsidP="00B00D1E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4719EC" w:rsidRPr="00FE7DD5" w:rsidRDefault="004719EC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719EC" w:rsidRDefault="004719EC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FE7DD5" w:rsidRDefault="004719EC" w:rsidP="00B00D1E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719EC" w:rsidRPr="00743BA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0A6A90" w:rsidRDefault="004719EC" w:rsidP="00B0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  <w:p w:rsidR="004719EC" w:rsidRPr="000A6A90" w:rsidRDefault="004719EC" w:rsidP="00B00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4973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березня, четвер</w:t>
            </w:r>
          </w:p>
          <w:p w:rsidR="004719EC" w:rsidRPr="00FE7DD5" w:rsidRDefault="004719EC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4719EC" w:rsidRPr="00FE7DD5" w:rsidRDefault="004719EC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719EC" w:rsidRDefault="004719EC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FE7DD5" w:rsidRDefault="004719EC" w:rsidP="00B00D1E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719EC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E42DE2" w:rsidRDefault="004719EC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4973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березня, четвер</w:t>
            </w:r>
          </w:p>
          <w:p w:rsidR="004719EC" w:rsidRDefault="004719EC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4719EC" w:rsidRDefault="004719EC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719EC" w:rsidRDefault="004719EC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E42DE2" w:rsidRDefault="004719EC" w:rsidP="00B00D1E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719EC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F63AF3">
            <w:pPr>
              <w:jc w:val="center"/>
              <w:rPr>
                <w:sz w:val="24"/>
                <w:szCs w:val="24"/>
                <w:lang w:val="uk-UA"/>
              </w:rPr>
            </w:pPr>
            <w:r w:rsidRPr="00F63AF3">
              <w:rPr>
                <w:sz w:val="24"/>
                <w:szCs w:val="24"/>
              </w:rPr>
              <w:t>Відкриття  міськрайонної виставки «Тарасовими стежками»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F63A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березня, четвер</w:t>
            </w:r>
          </w:p>
          <w:p w:rsidR="004719EC" w:rsidRDefault="004719EC" w:rsidP="00F63AF3">
            <w:pPr>
              <w:jc w:val="center"/>
              <w:rPr>
                <w:sz w:val="24"/>
                <w:szCs w:val="24"/>
                <w:lang w:val="uk-UA"/>
              </w:rPr>
            </w:pPr>
            <w:r w:rsidRPr="00F63AF3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>-</w:t>
            </w:r>
            <w:r w:rsidRPr="00F63AF3">
              <w:rPr>
                <w:sz w:val="24"/>
                <w:szCs w:val="24"/>
                <w:lang w:val="uk-UA"/>
              </w:rPr>
              <w:t>00</w:t>
            </w:r>
          </w:p>
          <w:p w:rsidR="004719EC" w:rsidRDefault="004719EC" w:rsidP="008E5AB7">
            <w:pPr>
              <w:jc w:val="center"/>
              <w:rPr>
                <w:sz w:val="24"/>
                <w:szCs w:val="24"/>
                <w:lang w:val="uk-UA"/>
              </w:rPr>
            </w:pPr>
            <w:r w:rsidRPr="00F63AF3">
              <w:rPr>
                <w:sz w:val="24"/>
                <w:szCs w:val="24"/>
                <w:lang w:val="uk-UA"/>
              </w:rPr>
              <w:t>ФШНМ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AA77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719EC" w:rsidRDefault="004719EC" w:rsidP="00AA77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AA77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719EC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D058F9" w:rsidRDefault="004719EC" w:rsidP="00F63A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Зустріч з родинами загиблих учасників АТО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F63A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 березня, п’ятниця</w:t>
            </w:r>
          </w:p>
          <w:p w:rsidR="004719EC" w:rsidRDefault="004719EC" w:rsidP="00F63A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4719EC" w:rsidRDefault="004719EC" w:rsidP="00F63A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Муз.-Драм театр ім.. Саксаганського, м. Біла Церква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D058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719EC" w:rsidRDefault="004719EC" w:rsidP="00AA77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Бортовська Ж.П.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A657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719EC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6D025B" w:rsidRDefault="004719EC" w:rsidP="00F949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Урочистості</w:t>
            </w:r>
            <w:r w:rsidRPr="00683AAC">
              <w:rPr>
                <w:sz w:val="24"/>
                <w:szCs w:val="24"/>
                <w:lang w:val="uk-UA"/>
              </w:rPr>
              <w:t xml:space="preserve"> з нагоди 205-річниці від дня народження </w:t>
            </w:r>
            <w:r>
              <w:rPr>
                <w:sz w:val="24"/>
                <w:szCs w:val="24"/>
                <w:lang w:val="uk-UA"/>
              </w:rPr>
              <w:t xml:space="preserve">українського поета, художника </w:t>
            </w:r>
            <w:r w:rsidRPr="00683AAC">
              <w:rPr>
                <w:sz w:val="24"/>
                <w:szCs w:val="24"/>
                <w:lang w:val="uk-UA"/>
              </w:rPr>
              <w:t xml:space="preserve">Т.Г. Шевченка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F949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березня, субота</w:t>
            </w:r>
          </w:p>
          <w:p w:rsidR="004719EC" w:rsidRDefault="004719EC" w:rsidP="00F949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12-00</w:t>
            </w:r>
          </w:p>
          <w:p w:rsidR="004719EC" w:rsidRPr="00683AAC" w:rsidRDefault="004719EC" w:rsidP="00F949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площа біля пам’ятника Т.Шевченка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F949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719EC" w:rsidRPr="00AB551B" w:rsidRDefault="004719EC" w:rsidP="00F949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3C005D" w:rsidRDefault="004719EC" w:rsidP="00F949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719EC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B71D3D" w:rsidRDefault="004719EC" w:rsidP="00F94932">
            <w:pPr>
              <w:jc w:val="center"/>
              <w:rPr>
                <w:sz w:val="24"/>
                <w:szCs w:val="24"/>
                <w:lang w:val="uk-UA"/>
              </w:rPr>
            </w:pPr>
            <w:r w:rsidRPr="00E04393">
              <w:rPr>
                <w:sz w:val="24"/>
                <w:szCs w:val="24"/>
                <w:lang w:val="uk-UA"/>
              </w:rPr>
              <w:t>Зимова першість міста Фастова з футболу 2018-2019 р.р.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F949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березня, субота</w:t>
            </w:r>
          </w:p>
          <w:p w:rsidR="004719EC" w:rsidRDefault="004719EC" w:rsidP="00F949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4719EC" w:rsidRPr="00287D02" w:rsidRDefault="004719EC" w:rsidP="00F94932">
            <w:pPr>
              <w:jc w:val="center"/>
              <w:rPr>
                <w:sz w:val="24"/>
                <w:szCs w:val="24"/>
                <w:lang w:val="uk-UA"/>
              </w:rPr>
            </w:pPr>
            <w:r w:rsidRPr="00E04393">
              <w:rPr>
                <w:sz w:val="24"/>
                <w:szCs w:val="24"/>
                <w:lang w:val="uk-UA"/>
              </w:rPr>
              <w:t xml:space="preserve">с-н «Заріччя»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F949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719EC" w:rsidRDefault="004719EC" w:rsidP="00F949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F949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4719EC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0A38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E17191" w:rsidRDefault="004719EC" w:rsidP="007B535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F39F2">
              <w:rPr>
                <w:sz w:val="24"/>
                <w:szCs w:val="24"/>
                <w:lang w:val="uk-UA"/>
              </w:rPr>
              <w:t>Свято Колодія (Масляна): театралізоване дійство</w:t>
            </w:r>
            <w:r>
              <w:rPr>
                <w:sz w:val="24"/>
                <w:szCs w:val="24"/>
                <w:lang w:val="uk-UA"/>
              </w:rPr>
              <w:t>, ярмарок, конкурси, спортивно-масові заходи</w:t>
            </w:r>
            <w:r w:rsidRPr="00E17191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7B53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березня, неділя</w:t>
            </w:r>
          </w:p>
          <w:p w:rsidR="004719EC" w:rsidRPr="009A4B69" w:rsidRDefault="004719EC" w:rsidP="007B535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A4B69">
              <w:rPr>
                <w:bCs/>
                <w:sz w:val="24"/>
                <w:szCs w:val="24"/>
                <w:lang w:val="uk-UA"/>
              </w:rPr>
              <w:t>12</w:t>
            </w:r>
            <w:r>
              <w:rPr>
                <w:bCs/>
                <w:sz w:val="24"/>
                <w:szCs w:val="24"/>
                <w:lang w:val="uk-UA"/>
              </w:rPr>
              <w:t>.00</w:t>
            </w:r>
            <w:r w:rsidRPr="009A4B69">
              <w:rPr>
                <w:bCs/>
                <w:sz w:val="24"/>
                <w:szCs w:val="24"/>
                <w:lang w:val="uk-UA"/>
              </w:rPr>
              <w:t>-15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  <w:r w:rsidRPr="009A4B69">
              <w:rPr>
                <w:bCs/>
                <w:sz w:val="24"/>
                <w:szCs w:val="24"/>
                <w:lang w:val="uk-UA"/>
              </w:rPr>
              <w:t>00</w:t>
            </w:r>
          </w:p>
          <w:p w:rsidR="004719EC" w:rsidRDefault="004719EC" w:rsidP="007B535A">
            <w:pPr>
              <w:jc w:val="center"/>
              <w:rPr>
                <w:sz w:val="24"/>
                <w:szCs w:val="24"/>
                <w:lang w:val="uk-UA"/>
              </w:rPr>
            </w:pPr>
            <w:r w:rsidRPr="009A4B69">
              <w:rPr>
                <w:bCs/>
                <w:sz w:val="24"/>
                <w:szCs w:val="24"/>
                <w:lang w:val="uk-UA"/>
              </w:rPr>
              <w:t>пл. Перемоги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7B53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719EC" w:rsidRDefault="004719EC" w:rsidP="007B53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  <w:p w:rsidR="004719EC" w:rsidRDefault="004719EC" w:rsidP="007B53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7B53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міста</w:t>
            </w:r>
          </w:p>
        </w:tc>
      </w:tr>
    </w:tbl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057255" w:rsidRDefault="00057255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287D02">
      <w:headerReference w:type="even" r:id="rId8"/>
      <w:headerReference w:type="default" r:id="rId9"/>
      <w:pgSz w:w="16838" w:h="11906" w:orient="landscape"/>
      <w:pgMar w:top="540" w:right="851" w:bottom="568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8D" w:rsidRDefault="00CE718D">
      <w:r>
        <w:separator/>
      </w:r>
    </w:p>
  </w:endnote>
  <w:endnote w:type="continuationSeparator" w:id="1">
    <w:p w:rsidR="00CE718D" w:rsidRDefault="00CE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8D" w:rsidRDefault="00CE718D">
      <w:r>
        <w:separator/>
      </w:r>
    </w:p>
  </w:footnote>
  <w:footnote w:type="continuationSeparator" w:id="1">
    <w:p w:rsidR="00CE718D" w:rsidRDefault="00CE7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176D45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176D45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5094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39618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619F"/>
    <w:rsid w:val="0004733E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5121"/>
    <w:rsid w:val="0007519D"/>
    <w:rsid w:val="00075359"/>
    <w:rsid w:val="0007537D"/>
    <w:rsid w:val="00077D1E"/>
    <w:rsid w:val="00080810"/>
    <w:rsid w:val="00080862"/>
    <w:rsid w:val="00080CD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A28"/>
    <w:rsid w:val="00084B9F"/>
    <w:rsid w:val="000850AC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0ED6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6D45"/>
    <w:rsid w:val="0017775D"/>
    <w:rsid w:val="001777DD"/>
    <w:rsid w:val="0017799E"/>
    <w:rsid w:val="00177A5E"/>
    <w:rsid w:val="00177EBC"/>
    <w:rsid w:val="00180121"/>
    <w:rsid w:val="001806CE"/>
    <w:rsid w:val="00181284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F90"/>
    <w:rsid w:val="001A423F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FC0"/>
    <w:rsid w:val="001C7019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E31"/>
    <w:rsid w:val="001F2265"/>
    <w:rsid w:val="001F22F8"/>
    <w:rsid w:val="001F2404"/>
    <w:rsid w:val="001F257B"/>
    <w:rsid w:val="001F309F"/>
    <w:rsid w:val="001F3B7A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7F0"/>
    <w:rsid w:val="00244C17"/>
    <w:rsid w:val="002453C9"/>
    <w:rsid w:val="00245B73"/>
    <w:rsid w:val="00246018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E02E4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67"/>
    <w:rsid w:val="002F30A1"/>
    <w:rsid w:val="002F30E6"/>
    <w:rsid w:val="002F346A"/>
    <w:rsid w:val="002F36CC"/>
    <w:rsid w:val="002F3B6D"/>
    <w:rsid w:val="002F44E7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97B"/>
    <w:rsid w:val="003F7C16"/>
    <w:rsid w:val="0040010F"/>
    <w:rsid w:val="00400210"/>
    <w:rsid w:val="0040036A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D2B"/>
    <w:rsid w:val="00415449"/>
    <w:rsid w:val="00415946"/>
    <w:rsid w:val="00415C1C"/>
    <w:rsid w:val="004166B6"/>
    <w:rsid w:val="004170C5"/>
    <w:rsid w:val="00417D78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A87"/>
    <w:rsid w:val="00533FB4"/>
    <w:rsid w:val="00534692"/>
    <w:rsid w:val="0053495A"/>
    <w:rsid w:val="005354A6"/>
    <w:rsid w:val="005355B6"/>
    <w:rsid w:val="005364EE"/>
    <w:rsid w:val="00536B18"/>
    <w:rsid w:val="00537367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AB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518C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E5"/>
    <w:rsid w:val="00671C1C"/>
    <w:rsid w:val="00671C93"/>
    <w:rsid w:val="00671D6E"/>
    <w:rsid w:val="0067200F"/>
    <w:rsid w:val="00673220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223D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E18BD"/>
    <w:rsid w:val="006E2273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20F4"/>
    <w:rsid w:val="00832100"/>
    <w:rsid w:val="00832574"/>
    <w:rsid w:val="008325A7"/>
    <w:rsid w:val="008329D6"/>
    <w:rsid w:val="008334FE"/>
    <w:rsid w:val="00833A22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508F"/>
    <w:rsid w:val="00865461"/>
    <w:rsid w:val="00865A7B"/>
    <w:rsid w:val="00865B58"/>
    <w:rsid w:val="00866903"/>
    <w:rsid w:val="00866E2F"/>
    <w:rsid w:val="00866F15"/>
    <w:rsid w:val="00867A23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826"/>
    <w:rsid w:val="008A28A6"/>
    <w:rsid w:val="008A2E24"/>
    <w:rsid w:val="008A2E4F"/>
    <w:rsid w:val="008A3692"/>
    <w:rsid w:val="008A3DF3"/>
    <w:rsid w:val="008A3DFB"/>
    <w:rsid w:val="008A470E"/>
    <w:rsid w:val="008A5AA8"/>
    <w:rsid w:val="008A5C68"/>
    <w:rsid w:val="008A63B2"/>
    <w:rsid w:val="008A64B7"/>
    <w:rsid w:val="008A7295"/>
    <w:rsid w:val="008A742C"/>
    <w:rsid w:val="008B01B4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4C2"/>
    <w:rsid w:val="008C5E2E"/>
    <w:rsid w:val="008C6126"/>
    <w:rsid w:val="008C742F"/>
    <w:rsid w:val="008D1964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50F7"/>
    <w:rsid w:val="009252B1"/>
    <w:rsid w:val="00925355"/>
    <w:rsid w:val="00925658"/>
    <w:rsid w:val="0092650E"/>
    <w:rsid w:val="00926742"/>
    <w:rsid w:val="00926AF8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6110"/>
    <w:rsid w:val="00996FAA"/>
    <w:rsid w:val="00997132"/>
    <w:rsid w:val="00997263"/>
    <w:rsid w:val="00997438"/>
    <w:rsid w:val="00997D8B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E99"/>
    <w:rsid w:val="009C586E"/>
    <w:rsid w:val="009C6FF4"/>
    <w:rsid w:val="009C7909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B9"/>
    <w:rsid w:val="009F5405"/>
    <w:rsid w:val="009F55DB"/>
    <w:rsid w:val="009F5A30"/>
    <w:rsid w:val="009F5E08"/>
    <w:rsid w:val="009F6D50"/>
    <w:rsid w:val="009F74B5"/>
    <w:rsid w:val="009F74FB"/>
    <w:rsid w:val="009F77C2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570"/>
    <w:rsid w:val="00A9282F"/>
    <w:rsid w:val="00A92B0A"/>
    <w:rsid w:val="00A93882"/>
    <w:rsid w:val="00A93AE6"/>
    <w:rsid w:val="00A9486E"/>
    <w:rsid w:val="00A95B02"/>
    <w:rsid w:val="00A95CEB"/>
    <w:rsid w:val="00A969BF"/>
    <w:rsid w:val="00A97CD7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3158"/>
    <w:rsid w:val="00AE33E6"/>
    <w:rsid w:val="00AE3B6D"/>
    <w:rsid w:val="00AE3C97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42DA"/>
    <w:rsid w:val="00B24D57"/>
    <w:rsid w:val="00B256A0"/>
    <w:rsid w:val="00B261B1"/>
    <w:rsid w:val="00B263C2"/>
    <w:rsid w:val="00B268BA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5D8"/>
    <w:rsid w:val="00B51E5C"/>
    <w:rsid w:val="00B5223C"/>
    <w:rsid w:val="00B523F7"/>
    <w:rsid w:val="00B52500"/>
    <w:rsid w:val="00B52B3D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734"/>
    <w:rsid w:val="00B64ED5"/>
    <w:rsid w:val="00B65D62"/>
    <w:rsid w:val="00B660DE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5348"/>
    <w:rsid w:val="00B75745"/>
    <w:rsid w:val="00B75813"/>
    <w:rsid w:val="00B75A1A"/>
    <w:rsid w:val="00B75CCA"/>
    <w:rsid w:val="00B75D66"/>
    <w:rsid w:val="00B75EF0"/>
    <w:rsid w:val="00B77C8F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431"/>
    <w:rsid w:val="00BA234D"/>
    <w:rsid w:val="00BA2457"/>
    <w:rsid w:val="00BA2734"/>
    <w:rsid w:val="00BA2CD4"/>
    <w:rsid w:val="00BA2E19"/>
    <w:rsid w:val="00BA30A2"/>
    <w:rsid w:val="00BA37C2"/>
    <w:rsid w:val="00BA393F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1760"/>
    <w:rsid w:val="00BB17D6"/>
    <w:rsid w:val="00BB2A79"/>
    <w:rsid w:val="00BB2E58"/>
    <w:rsid w:val="00BB30D6"/>
    <w:rsid w:val="00BB35D6"/>
    <w:rsid w:val="00BB363F"/>
    <w:rsid w:val="00BB3BC6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54E7"/>
    <w:rsid w:val="00BE567C"/>
    <w:rsid w:val="00BE6730"/>
    <w:rsid w:val="00BE6B2E"/>
    <w:rsid w:val="00BE6F7F"/>
    <w:rsid w:val="00BE7721"/>
    <w:rsid w:val="00BE783C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3118"/>
    <w:rsid w:val="00C03380"/>
    <w:rsid w:val="00C03578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1407"/>
    <w:rsid w:val="00C61AA1"/>
    <w:rsid w:val="00C61C10"/>
    <w:rsid w:val="00C62260"/>
    <w:rsid w:val="00C62E8B"/>
    <w:rsid w:val="00C6303D"/>
    <w:rsid w:val="00C64087"/>
    <w:rsid w:val="00C6476A"/>
    <w:rsid w:val="00C64D5B"/>
    <w:rsid w:val="00C65094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5A4D"/>
    <w:rsid w:val="00C75CC6"/>
    <w:rsid w:val="00C76045"/>
    <w:rsid w:val="00C76442"/>
    <w:rsid w:val="00C77138"/>
    <w:rsid w:val="00C803D2"/>
    <w:rsid w:val="00C8047B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545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8B6"/>
    <w:rsid w:val="00CE718D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C6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F32"/>
    <w:rsid w:val="00DE22FE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C3C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61F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477"/>
    <w:rsid w:val="00F83849"/>
    <w:rsid w:val="00F8408F"/>
    <w:rsid w:val="00F84115"/>
    <w:rsid w:val="00F845FF"/>
    <w:rsid w:val="00F8596A"/>
    <w:rsid w:val="00F85BE3"/>
    <w:rsid w:val="00F85C01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3061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26</cp:revision>
  <cp:lastPrinted>2019-02-28T09:15:00Z</cp:lastPrinted>
  <dcterms:created xsi:type="dcterms:W3CDTF">2019-02-27T07:44:00Z</dcterms:created>
  <dcterms:modified xsi:type="dcterms:W3CDTF">2020-05-28T08:51:00Z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